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85" w:rsidRPr="003D3D92" w:rsidRDefault="007C3985" w:rsidP="007C398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CE6670">
        <w:rPr>
          <w:rFonts w:ascii="Times New Roman" w:hAnsi="Times New Roman" w:cs="Times New Roman"/>
          <w:b/>
          <w:sz w:val="24"/>
          <w:szCs w:val="24"/>
        </w:rPr>
        <w:t>L</w:t>
      </w:r>
      <w:r w:rsidR="003D3D92">
        <w:rPr>
          <w:rFonts w:ascii="Times New Roman" w:hAnsi="Times New Roman" w:cs="Times New Roman"/>
          <w:b/>
          <w:sz w:val="24"/>
          <w:szCs w:val="24"/>
        </w:rPr>
        <w:t xml:space="preserve">ampiran </w:t>
      </w:r>
      <w:r w:rsidR="003D3D9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7C3985" w:rsidRPr="00EA29CE" w:rsidRDefault="007C3985" w:rsidP="007C398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LEMBAR INFORMASI</w:t>
      </w:r>
    </w:p>
    <w:p w:rsidR="007C3985" w:rsidRDefault="007C3985" w:rsidP="007C398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Yth.</w:t>
      </w:r>
    </w:p>
    <w:p w:rsidR="007C3985" w:rsidRDefault="007C3985" w:rsidP="007C398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Bapak/Ibu</w:t>
      </w:r>
    </w:p>
    <w:p w:rsidR="007C3985" w:rsidRDefault="007C3985" w:rsidP="007C398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tempat</w:t>
      </w:r>
    </w:p>
    <w:p w:rsidR="007C3985" w:rsidRDefault="007C3985" w:rsidP="007C398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Bapak/Ibu yang saya hormati,</w:t>
      </w:r>
    </w:p>
    <w:p w:rsidR="007C3985" w:rsidRDefault="007C3985" w:rsidP="007C398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Saya mahasiswa Politeknik Kesehatan Kemenkes Malang Program Studi DIII Keperawatan Malang yang sedang dalam proses penyelesaian</w:t>
      </w:r>
      <w:r w:rsidR="00993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B89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993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B89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="00993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B89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sebagai syarat kelulusan di Politeknik Kesehatan Kemenkes Malang Program Studi DIII Keperawatan Malang, oleh karena itu mohon kesediaan untuk menjadi responden pada penelitian saya. Tujuan </w:t>
      </w:r>
      <w:r w:rsidR="00993B89" w:rsidRPr="004F6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penelitian </w:t>
      </w:r>
      <w:r w:rsidR="00993B89" w:rsidRPr="004F6BA2">
        <w:rPr>
          <w:rFonts w:ascii="Times New Roman" w:hAnsi="Times New Roman" w:cs="Times New Roman"/>
          <w:sz w:val="24"/>
          <w:szCs w:val="24"/>
        </w:rPr>
        <w:t xml:space="preserve">Karya Tulis Ilmiah </w:t>
      </w:r>
      <w:r>
        <w:rPr>
          <w:rFonts w:ascii="Times New Roman" w:hAnsi="Times New Roman" w:cs="Times New Roman"/>
          <w:sz w:val="24"/>
          <w:szCs w:val="24"/>
        </w:rPr>
        <w:t xml:space="preserve">ini untuk mengetahui </w:t>
      </w:r>
      <w:r w:rsidRPr="004D7824">
        <w:rPr>
          <w:rFonts w:ascii="Times New Roman" w:hAnsi="Times New Roman" w:cs="Times New Roman"/>
          <w:sz w:val="24"/>
          <w:szCs w:val="24"/>
        </w:rPr>
        <w:t>Gambaran</w:t>
      </w:r>
      <w:r w:rsidR="00C31C40" w:rsidRPr="004F6BA2">
        <w:rPr>
          <w:rFonts w:ascii="Times New Roman" w:hAnsi="Times New Roman" w:cs="Times New Roman"/>
          <w:sz w:val="24"/>
          <w:szCs w:val="24"/>
        </w:rPr>
        <w:t xml:space="preserve"> Kemampuan Keluarga dalam Melakukan Tindakan Perawatan </w:t>
      </w:r>
      <w:r w:rsidR="00993B89" w:rsidRPr="004F6BA2">
        <w:rPr>
          <w:rFonts w:ascii="Times New Roman" w:hAnsi="Times New Roman" w:cs="Times New Roman"/>
          <w:sz w:val="24"/>
          <w:szCs w:val="24"/>
        </w:rPr>
        <w:t xml:space="preserve">Pada </w:t>
      </w:r>
      <w:r w:rsidR="00C31C40" w:rsidRPr="004F6BA2">
        <w:rPr>
          <w:rFonts w:ascii="Times New Roman" w:hAnsi="Times New Roman" w:cs="Times New Roman"/>
          <w:sz w:val="24"/>
          <w:szCs w:val="24"/>
        </w:rPr>
        <w:t>Pasien Pasca Stroke di Wilayah Kerja Puskesmas Janti Kota Malang.</w:t>
      </w:r>
      <w:r w:rsidR="00993B89" w:rsidRPr="004F6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Kami harap kesediaan untuk menjawab pertanyaan yang saya ajukan guna memperoleh data-data yang berhubungan dengan tujuan penelitian ini.</w:t>
      </w:r>
    </w:p>
    <w:p w:rsidR="007C3985" w:rsidRDefault="007C3985" w:rsidP="007C398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Data yang diberikan hanya digunakan untuk keperluan penelitian. Kerahasiaan identitas Bapak/ibu akan dijamin sepenuhnya.</w:t>
      </w:r>
    </w:p>
    <w:p w:rsidR="00F85A8F" w:rsidRPr="00F85A8F" w:rsidRDefault="007C3985" w:rsidP="00F85A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Atas bantuan dan perhatian Bapak/ibu, saya sampaikan terima kasih.</w:t>
      </w:r>
    </w:p>
    <w:p w:rsidR="00F85A8F" w:rsidRPr="00C31C40" w:rsidRDefault="00F85A8F" w:rsidP="007C3985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C3985" w:rsidRPr="00EA29CE" w:rsidRDefault="007C3985" w:rsidP="00A66198">
      <w:pPr>
        <w:spacing w:after="0" w:line="48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Malang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6198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proofErr w:type="spellStart"/>
      <w:r w:rsidR="00993B89"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 w:rsidR="00993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C40">
        <w:rPr>
          <w:rFonts w:ascii="Times New Roman" w:hAnsi="Times New Roman" w:cs="Times New Roman"/>
          <w:sz w:val="24"/>
          <w:szCs w:val="24"/>
          <w:lang w:val="en-US"/>
        </w:rPr>
        <w:t>2016</w:t>
      </w:r>
    </w:p>
    <w:p w:rsidR="007C3985" w:rsidRPr="00F85A8F" w:rsidRDefault="007C3985" w:rsidP="00F85A8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saya,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Responden</w:t>
      </w:r>
    </w:p>
    <w:p w:rsidR="00F85A8F" w:rsidRDefault="00F85A8F" w:rsidP="007C3985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1C40" w:rsidRDefault="00C31C40" w:rsidP="00C31C4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Ni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Luh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Putu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Dian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Puspita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Wati</w:t>
      </w:r>
      <w:proofErr w:type="spellEnd"/>
      <w:r w:rsidR="007C3985" w:rsidRPr="00EA2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A8F" w:rsidRPr="00BA3E75" w:rsidRDefault="00C31C40" w:rsidP="00BA3E7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993B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 </w:t>
      </w:r>
      <w:proofErr w:type="spellStart"/>
      <w:r w:rsidR="00993B89">
        <w:rPr>
          <w:rFonts w:ascii="Times New Roman" w:hAnsi="Times New Roman" w:cs="Times New Roman"/>
          <w:b/>
          <w:sz w:val="24"/>
          <w:szCs w:val="24"/>
          <w:lang w:val="en-US"/>
        </w:rPr>
        <w:t>Hp</w:t>
      </w:r>
      <w:proofErr w:type="spellEnd"/>
      <w:r w:rsidR="00993B89">
        <w:rPr>
          <w:rFonts w:ascii="Times New Roman" w:hAnsi="Times New Roman" w:cs="Times New Roman"/>
          <w:b/>
          <w:sz w:val="24"/>
          <w:szCs w:val="24"/>
          <w:lang w:val="en-US"/>
        </w:rPr>
        <w:t>: 081239014029</w:t>
      </w:r>
      <w:r w:rsidR="00D1646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1646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3985">
        <w:rPr>
          <w:rFonts w:ascii="Times New Roman" w:hAnsi="Times New Roman" w:cs="Times New Roman"/>
          <w:b/>
          <w:sz w:val="24"/>
          <w:szCs w:val="24"/>
        </w:rPr>
        <w:tab/>
      </w:r>
      <w:r w:rsidR="007C3985" w:rsidRPr="00EA29C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A3E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="007C3985" w:rsidRPr="00EA29CE">
        <w:rPr>
          <w:rFonts w:ascii="Times New Roman" w:hAnsi="Times New Roman" w:cs="Times New Roman"/>
          <w:b/>
          <w:sz w:val="24"/>
          <w:szCs w:val="24"/>
        </w:rPr>
        <w:t xml:space="preserve">(                               </w:t>
      </w:r>
      <w:r w:rsidR="00BA3E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7C3985" w:rsidRPr="00EA29CE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7C3985" w:rsidRPr="003D3D92" w:rsidRDefault="007C3985" w:rsidP="007C3985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E4A">
        <w:rPr>
          <w:rFonts w:ascii="Times New Roman" w:hAnsi="Times New Roman" w:cs="Times New Roman"/>
          <w:b/>
          <w:sz w:val="24"/>
          <w:szCs w:val="24"/>
        </w:rPr>
        <w:lastRenderedPageBreak/>
        <w:t>L</w:t>
      </w:r>
      <w:r w:rsidR="003D3D92">
        <w:rPr>
          <w:rFonts w:ascii="Times New Roman" w:hAnsi="Times New Roman" w:cs="Times New Roman"/>
          <w:b/>
          <w:sz w:val="24"/>
          <w:szCs w:val="24"/>
        </w:rPr>
        <w:t xml:space="preserve">ampiran </w:t>
      </w:r>
      <w:r w:rsidR="003D3D9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C31C40" w:rsidRDefault="00C31C40" w:rsidP="00C31C40">
      <w:pPr>
        <w:tabs>
          <w:tab w:val="left" w:pos="0"/>
        </w:tabs>
        <w:spacing w:line="360" w:lineRule="auto"/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LEMBAR PERSETUJUAN RESPONDEN</w:t>
      </w:r>
      <w:r>
        <w:rPr>
          <w:rFonts w:ascii="Times New Roman" w:hAnsi="Times New Roman"/>
          <w:b/>
          <w:i/>
          <w:sz w:val="24"/>
          <w:szCs w:val="24"/>
        </w:rPr>
        <w:br/>
        <w:t>(</w:t>
      </w:r>
      <w:r w:rsidRPr="00665FF1">
        <w:rPr>
          <w:rFonts w:ascii="Times New Roman" w:hAnsi="Times New Roman"/>
          <w:b/>
          <w:sz w:val="24"/>
          <w:szCs w:val="24"/>
        </w:rPr>
        <w:t>INFORMED CONSENT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C31C40" w:rsidRPr="00C31C40" w:rsidRDefault="00C31C40" w:rsidP="00C31C40">
      <w:pPr>
        <w:tabs>
          <w:tab w:val="left" w:pos="0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C31C40">
        <w:rPr>
          <w:rFonts w:ascii="Times New Roman" w:hAnsi="Times New Roman"/>
          <w:sz w:val="24"/>
          <w:szCs w:val="24"/>
        </w:rPr>
        <w:t>Nama</w:t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  <w:t>:</w:t>
      </w:r>
    </w:p>
    <w:p w:rsidR="00C31C40" w:rsidRPr="00C31C40" w:rsidRDefault="00C31C40" w:rsidP="00C31C40">
      <w:pPr>
        <w:tabs>
          <w:tab w:val="left" w:pos="0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C31C40">
        <w:rPr>
          <w:rFonts w:ascii="Times New Roman" w:hAnsi="Times New Roman"/>
          <w:sz w:val="24"/>
          <w:szCs w:val="24"/>
        </w:rPr>
        <w:t>Umur</w:t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  <w:t>:</w:t>
      </w:r>
    </w:p>
    <w:p w:rsidR="00C31C40" w:rsidRPr="00C31C40" w:rsidRDefault="00C31C40" w:rsidP="00C31C40">
      <w:pPr>
        <w:tabs>
          <w:tab w:val="left" w:pos="0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C31C40">
        <w:rPr>
          <w:rFonts w:ascii="Times New Roman" w:hAnsi="Times New Roman"/>
          <w:sz w:val="24"/>
          <w:szCs w:val="24"/>
        </w:rPr>
        <w:t>Jenis Kelamin</w:t>
      </w:r>
      <w:r w:rsidRPr="00C31C40">
        <w:rPr>
          <w:rFonts w:ascii="Times New Roman" w:hAnsi="Times New Roman"/>
          <w:sz w:val="24"/>
          <w:szCs w:val="24"/>
        </w:rPr>
        <w:tab/>
        <w:t>:</w:t>
      </w:r>
    </w:p>
    <w:p w:rsidR="00C31C40" w:rsidRPr="00C31C40" w:rsidRDefault="00C31C40" w:rsidP="00C31C40">
      <w:pPr>
        <w:tabs>
          <w:tab w:val="left" w:pos="0"/>
        </w:tabs>
        <w:spacing w:line="360" w:lineRule="auto"/>
        <w:ind w:left="709" w:firstLine="1134"/>
        <w:jc w:val="both"/>
        <w:rPr>
          <w:rFonts w:ascii="Times New Roman" w:hAnsi="Times New Roman"/>
          <w:sz w:val="24"/>
          <w:szCs w:val="24"/>
        </w:rPr>
      </w:pPr>
      <w:r w:rsidRPr="00C31C40">
        <w:rPr>
          <w:rFonts w:ascii="Times New Roman" w:hAnsi="Times New Roman"/>
          <w:sz w:val="24"/>
          <w:szCs w:val="24"/>
        </w:rPr>
        <w:t xml:space="preserve">Setelah mendapatkan keterangan secukupnya serta mengetahui manfaat dan resiko penelitian yang berjudul </w:t>
      </w:r>
      <w:r w:rsidRPr="00C31C40">
        <w:rPr>
          <w:rFonts w:ascii="Times New Roman" w:hAnsi="Times New Roman"/>
          <w:b/>
          <w:sz w:val="24"/>
          <w:szCs w:val="24"/>
        </w:rPr>
        <w:t>“</w:t>
      </w:r>
      <w:r w:rsidRPr="00C31C40">
        <w:rPr>
          <w:rFonts w:ascii="Times New Roman" w:hAnsi="Times New Roman"/>
          <w:b/>
          <w:sz w:val="24"/>
        </w:rPr>
        <w:t xml:space="preserve">Gambaran Kemampuan Keluarga Dalam Melakukan Tindakan Perawatan </w:t>
      </w:r>
      <w:proofErr w:type="spellStart"/>
      <w:r w:rsidR="00993B89">
        <w:rPr>
          <w:rFonts w:ascii="Times New Roman" w:hAnsi="Times New Roman"/>
          <w:b/>
          <w:sz w:val="24"/>
          <w:lang w:val="en-US"/>
        </w:rPr>
        <w:t>Pada</w:t>
      </w:r>
      <w:proofErr w:type="spellEnd"/>
      <w:r w:rsidR="00993B89">
        <w:rPr>
          <w:rFonts w:ascii="Times New Roman" w:hAnsi="Times New Roman"/>
          <w:b/>
          <w:sz w:val="24"/>
          <w:lang w:val="en-US"/>
        </w:rPr>
        <w:t xml:space="preserve"> </w:t>
      </w:r>
      <w:r w:rsidRPr="00C31C40">
        <w:rPr>
          <w:rFonts w:ascii="Times New Roman" w:hAnsi="Times New Roman"/>
          <w:b/>
          <w:sz w:val="24"/>
        </w:rPr>
        <w:t>Pasien Pasca Stroke di Wilayah Kerja Puskesmas Janti Kota Malang</w:t>
      </w:r>
      <w:r w:rsidRPr="00C31C40">
        <w:rPr>
          <w:rFonts w:ascii="Times New Roman" w:hAnsi="Times New Roman"/>
          <w:b/>
          <w:sz w:val="24"/>
          <w:szCs w:val="24"/>
        </w:rPr>
        <w:t>”</w:t>
      </w:r>
      <w:r w:rsidRPr="00C31C40">
        <w:rPr>
          <w:rFonts w:ascii="Times New Roman" w:hAnsi="Times New Roman"/>
          <w:sz w:val="24"/>
          <w:szCs w:val="24"/>
        </w:rPr>
        <w:t xml:space="preserve">, menyatakan </w:t>
      </w:r>
      <w:r w:rsidRPr="00C31C40">
        <w:rPr>
          <w:rFonts w:ascii="Times New Roman" w:hAnsi="Times New Roman"/>
          <w:b/>
          <w:sz w:val="24"/>
          <w:szCs w:val="24"/>
        </w:rPr>
        <w:t xml:space="preserve">*(bersedia/tidak bersedia) </w:t>
      </w:r>
      <w:r w:rsidRPr="00C31C40">
        <w:rPr>
          <w:rFonts w:ascii="Times New Roman" w:hAnsi="Times New Roman"/>
          <w:sz w:val="24"/>
          <w:szCs w:val="24"/>
        </w:rPr>
        <w:t>diikutsertakan dalam penelitian dengan catatan apabila sewaktu-waktu merasa di rugikan dalam hal apapun saya berhak menggagalkan persetujuan ini.</w:t>
      </w:r>
    </w:p>
    <w:p w:rsidR="00C31C40" w:rsidRPr="00C31C40" w:rsidRDefault="00C31C40" w:rsidP="00C31C40">
      <w:pPr>
        <w:tabs>
          <w:tab w:val="left" w:pos="0"/>
        </w:tabs>
        <w:spacing w:line="360" w:lineRule="auto"/>
        <w:ind w:left="709" w:firstLine="1134"/>
        <w:jc w:val="both"/>
        <w:rPr>
          <w:rFonts w:ascii="Times New Roman" w:hAnsi="Times New Roman"/>
          <w:sz w:val="24"/>
          <w:szCs w:val="24"/>
        </w:rPr>
      </w:pPr>
      <w:r w:rsidRPr="00C31C40">
        <w:rPr>
          <w:rFonts w:ascii="Times New Roman" w:hAnsi="Times New Roman"/>
          <w:sz w:val="24"/>
          <w:szCs w:val="24"/>
        </w:rPr>
        <w:t>Saya percaya dengan apa yang saya informasikan ini akan di jamin kerahasiaanya.</w:t>
      </w:r>
    </w:p>
    <w:p w:rsidR="00C31C40" w:rsidRPr="00C31C40" w:rsidRDefault="00C31C40" w:rsidP="00C31C40">
      <w:pPr>
        <w:tabs>
          <w:tab w:val="left" w:pos="0"/>
        </w:tabs>
        <w:spacing w:line="360" w:lineRule="auto"/>
        <w:ind w:left="709" w:firstLine="1134"/>
        <w:jc w:val="both"/>
        <w:rPr>
          <w:rFonts w:ascii="Times New Roman" w:hAnsi="Times New Roman"/>
          <w:sz w:val="24"/>
          <w:szCs w:val="24"/>
          <w:lang w:val="en-US"/>
        </w:rPr>
      </w:pP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  <w:t>Malang,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93B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93B89">
        <w:rPr>
          <w:rFonts w:ascii="Times New Roman" w:hAnsi="Times New Roman"/>
          <w:sz w:val="24"/>
          <w:szCs w:val="24"/>
          <w:lang w:val="en-US"/>
        </w:rPr>
        <w:t>Maret</w:t>
      </w:r>
      <w:proofErr w:type="spellEnd"/>
      <w:r w:rsidR="00993B8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2016</w:t>
      </w:r>
    </w:p>
    <w:p w:rsidR="00C31C40" w:rsidRPr="00C31C40" w:rsidRDefault="00C31C40" w:rsidP="00C31C40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1C40">
        <w:rPr>
          <w:rFonts w:ascii="Times New Roman" w:hAnsi="Times New Roman"/>
          <w:sz w:val="24"/>
          <w:szCs w:val="24"/>
        </w:rPr>
        <w:t xml:space="preserve">                Peneliti</w:t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  <w:t>Responden</w:t>
      </w:r>
    </w:p>
    <w:p w:rsidR="00C31C40" w:rsidRPr="00C31C40" w:rsidRDefault="00C31C40" w:rsidP="00C31C40">
      <w:pPr>
        <w:tabs>
          <w:tab w:val="left" w:pos="0"/>
        </w:tabs>
        <w:spacing w:line="36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:rsidR="00C31C40" w:rsidRPr="00C31C40" w:rsidRDefault="00C31C40" w:rsidP="00C31C40">
      <w:pPr>
        <w:tabs>
          <w:tab w:val="left" w:pos="0"/>
        </w:tabs>
        <w:spacing w:line="36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:rsidR="00D1646E" w:rsidRDefault="00C31C40" w:rsidP="00C31C40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31C40">
        <w:rPr>
          <w:rFonts w:ascii="Times New Roman" w:hAnsi="Times New Roman"/>
          <w:sz w:val="24"/>
          <w:szCs w:val="24"/>
        </w:rPr>
        <w:t>(Ni Luh Putu Dian Puspita Wati)</w:t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</w:r>
      <w:r w:rsidRPr="00C31C40">
        <w:rPr>
          <w:rFonts w:ascii="Times New Roman" w:hAnsi="Times New Roman"/>
          <w:sz w:val="24"/>
          <w:szCs w:val="24"/>
        </w:rPr>
        <w:tab/>
        <w:t xml:space="preserve">  (……..…………………….)</w:t>
      </w:r>
    </w:p>
    <w:p w:rsidR="00C31C40" w:rsidRPr="00C31C40" w:rsidRDefault="00D1646E" w:rsidP="00C31C40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08</w:t>
      </w:r>
      <w:r w:rsidR="00993B89">
        <w:rPr>
          <w:rFonts w:ascii="Times New Roman" w:hAnsi="Times New Roman"/>
          <w:sz w:val="24"/>
          <w:szCs w:val="24"/>
          <w:lang w:val="en-US"/>
        </w:rPr>
        <w:t>1239014029</w:t>
      </w:r>
      <w:r w:rsidR="00C31C40" w:rsidRPr="00C31C40">
        <w:rPr>
          <w:rFonts w:ascii="Times New Roman" w:hAnsi="Times New Roman"/>
          <w:sz w:val="24"/>
          <w:szCs w:val="24"/>
        </w:rPr>
        <w:tab/>
      </w:r>
      <w:r w:rsidR="00C31C40" w:rsidRPr="00C31C40">
        <w:rPr>
          <w:rFonts w:ascii="Times New Roman" w:hAnsi="Times New Roman"/>
          <w:sz w:val="24"/>
          <w:szCs w:val="24"/>
        </w:rPr>
        <w:tab/>
      </w:r>
      <w:r w:rsidR="00C31C40" w:rsidRPr="00C31C40">
        <w:rPr>
          <w:rFonts w:ascii="Times New Roman" w:hAnsi="Times New Roman"/>
          <w:sz w:val="24"/>
          <w:szCs w:val="24"/>
        </w:rPr>
        <w:tab/>
      </w:r>
      <w:r w:rsidR="00C31C40" w:rsidRPr="00C31C40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C31C40" w:rsidRPr="00C31C40">
        <w:rPr>
          <w:rFonts w:ascii="Times New Roman" w:hAnsi="Times New Roman"/>
          <w:sz w:val="24"/>
          <w:szCs w:val="24"/>
        </w:rPr>
        <w:t>Nama Terang</w:t>
      </w:r>
    </w:p>
    <w:p w:rsidR="00C31C40" w:rsidRDefault="00C31C40" w:rsidP="00C31C40">
      <w:pPr>
        <w:tabs>
          <w:tab w:val="left" w:pos="0"/>
        </w:tabs>
        <w:spacing w:line="360" w:lineRule="auto"/>
        <w:ind w:left="993" w:hanging="142"/>
        <w:jc w:val="both"/>
        <w:rPr>
          <w:rFonts w:ascii="Times New Roman" w:hAnsi="Times New Roman"/>
          <w:i/>
          <w:sz w:val="24"/>
          <w:szCs w:val="24"/>
        </w:rPr>
      </w:pPr>
    </w:p>
    <w:p w:rsidR="007C3985" w:rsidRDefault="00C31C40" w:rsidP="00C31C40">
      <w:pPr>
        <w:tabs>
          <w:tab w:val="left" w:pos="0"/>
        </w:tabs>
        <w:spacing w:line="360" w:lineRule="auto"/>
        <w:ind w:left="993" w:hanging="142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</w:rPr>
        <w:t>Keterangan *)</w:t>
      </w:r>
    </w:p>
    <w:p w:rsidR="00BA3E75" w:rsidRPr="00BA3E75" w:rsidRDefault="00BA3E75" w:rsidP="00C31C40">
      <w:pPr>
        <w:tabs>
          <w:tab w:val="left" w:pos="0"/>
        </w:tabs>
        <w:spacing w:line="360" w:lineRule="auto"/>
        <w:ind w:left="993" w:hanging="142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C3985" w:rsidRPr="003D3D92" w:rsidRDefault="003D3D92" w:rsidP="007C3985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C31C40" w:rsidRDefault="00FE4DB8" w:rsidP="00C31C40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KISI- KISI WAWANCARA</w:t>
      </w:r>
    </w:p>
    <w:p w:rsidR="00C31C40" w:rsidRPr="00C31C40" w:rsidRDefault="00C31C40" w:rsidP="00C31C40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Gambaran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Perawatan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Pasca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Stroke di Wilayah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Janti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Kota Malang”</w:t>
      </w:r>
    </w:p>
    <w:tbl>
      <w:tblPr>
        <w:tblStyle w:val="TableGrid"/>
        <w:tblW w:w="9228" w:type="dxa"/>
        <w:tblLayout w:type="fixed"/>
        <w:tblLook w:val="04A0" w:firstRow="1" w:lastRow="0" w:firstColumn="1" w:lastColumn="0" w:noHBand="0" w:noVBand="1"/>
      </w:tblPr>
      <w:tblGrid>
        <w:gridCol w:w="2045"/>
        <w:gridCol w:w="4384"/>
        <w:gridCol w:w="1445"/>
        <w:gridCol w:w="1354"/>
      </w:tblGrid>
      <w:tr w:rsidR="004D44D7" w:rsidTr="00161DDF">
        <w:trPr>
          <w:trHeight w:val="144"/>
        </w:trPr>
        <w:tc>
          <w:tcPr>
            <w:tcW w:w="2045" w:type="dxa"/>
          </w:tcPr>
          <w:p w:rsidR="004D44D7" w:rsidRDefault="00FE4DB8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diteliti</w:t>
            </w:r>
            <w:proofErr w:type="spellEnd"/>
          </w:p>
        </w:tc>
        <w:tc>
          <w:tcPr>
            <w:tcW w:w="4384" w:type="dxa"/>
          </w:tcPr>
          <w:p w:rsidR="004D44D7" w:rsidRDefault="00AB79D9" w:rsidP="00AB7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ndikator</w:t>
            </w:r>
            <w:proofErr w:type="spellEnd"/>
          </w:p>
        </w:tc>
        <w:tc>
          <w:tcPr>
            <w:tcW w:w="1445" w:type="dxa"/>
          </w:tcPr>
          <w:p w:rsidR="004D44D7" w:rsidRDefault="004D44D7" w:rsidP="00AB7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wawancara</w:t>
            </w:r>
            <w:proofErr w:type="spellEnd"/>
          </w:p>
        </w:tc>
        <w:tc>
          <w:tcPr>
            <w:tcW w:w="1354" w:type="dxa"/>
          </w:tcPr>
          <w:p w:rsidR="004D44D7" w:rsidRDefault="004D44D7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observasi</w:t>
            </w:r>
            <w:proofErr w:type="spellEnd"/>
          </w:p>
        </w:tc>
      </w:tr>
      <w:tr w:rsidR="004D44D7" w:rsidTr="00161DDF">
        <w:trPr>
          <w:trHeight w:val="144"/>
        </w:trPr>
        <w:tc>
          <w:tcPr>
            <w:tcW w:w="2045" w:type="dxa"/>
          </w:tcPr>
          <w:p w:rsidR="004D44D7" w:rsidRPr="004D44D7" w:rsidRDefault="00CD2AB0" w:rsidP="00CD2AB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1.K</w:t>
            </w:r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emampuan</w:t>
            </w:r>
            <w:proofErr w:type="gram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menangani</w:t>
            </w:r>
            <w:proofErr w:type="spell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aktifitas</w:t>
            </w:r>
            <w:proofErr w:type="spell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fisik</w:t>
            </w:r>
            <w:proofErr w:type="spell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</w:t>
            </w:r>
            <w:proofErr w:type="spell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stroke</w:t>
            </w:r>
            <w:r w:rsidR="0023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84" w:type="dxa"/>
          </w:tcPr>
          <w:p w:rsidR="004D44D7" w:rsidRDefault="00AB79D9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1.Tindakan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menganjurkan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beraktifitas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memfasilitasi</w:t>
            </w:r>
            <w:proofErr w:type="spellEnd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berolahraga</w:t>
            </w:r>
            <w:proofErr w:type="spellEnd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 w:rsidR="00F7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supaya</w:t>
            </w:r>
            <w:proofErr w:type="spellEnd"/>
            <w:r w:rsidR="00F7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berkeringat</w:t>
            </w:r>
            <w:proofErr w:type="spellEnd"/>
            <w:r w:rsidR="00F7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B79D9" w:rsidRDefault="00AB79D9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ROM</w:t>
            </w:r>
          </w:p>
          <w:p w:rsidR="00AB79D9" w:rsidRDefault="00AB79D9" w:rsidP="00CD2AB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3.Tindakan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</w:t>
            </w:r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anjurka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mengantarkan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menjalani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rehabilitas</w:t>
            </w:r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medis</w:t>
            </w:r>
            <w:proofErr w:type="spellEnd"/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fisioterapi,tera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dll</w:t>
            </w:r>
            <w:proofErr w:type="spellEnd"/>
          </w:p>
        </w:tc>
        <w:tc>
          <w:tcPr>
            <w:tcW w:w="1445" w:type="dxa"/>
          </w:tcPr>
          <w:p w:rsidR="004D44D7" w:rsidRDefault="0068537C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1,2, 3, 34,35</w:t>
            </w:r>
          </w:p>
        </w:tc>
        <w:tc>
          <w:tcPr>
            <w:tcW w:w="1354" w:type="dxa"/>
          </w:tcPr>
          <w:p w:rsidR="004D44D7" w:rsidRDefault="0068537C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44D7" w:rsidTr="00161DDF">
        <w:trPr>
          <w:trHeight w:val="144"/>
        </w:trPr>
        <w:tc>
          <w:tcPr>
            <w:tcW w:w="2045" w:type="dxa"/>
          </w:tcPr>
          <w:p w:rsidR="004D44D7" w:rsidRPr="004D44D7" w:rsidRDefault="00CD2AB0" w:rsidP="00CD2AB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2.K</w:t>
            </w:r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emampuan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kebersiha</w:t>
            </w:r>
            <w:r w:rsidR="00161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="00161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stroke</w:t>
            </w:r>
          </w:p>
        </w:tc>
        <w:tc>
          <w:tcPr>
            <w:tcW w:w="4384" w:type="dxa"/>
          </w:tcPr>
          <w:p w:rsidR="004D44D7" w:rsidRDefault="00CD2AB0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indakaan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membantu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kebersihan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</w:t>
            </w:r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MCK</w:t>
            </w:r>
          </w:p>
          <w:p w:rsidR="00744B23" w:rsidRDefault="00744B23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B7CB9" w:rsidRDefault="00CD2AB0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indakan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membantu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personal hygiene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08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5" w:type="dxa"/>
          </w:tcPr>
          <w:p w:rsidR="004D44D7" w:rsidRDefault="0068537C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29,30,31,32,33</w:t>
            </w:r>
          </w:p>
        </w:tc>
        <w:tc>
          <w:tcPr>
            <w:tcW w:w="1354" w:type="dxa"/>
          </w:tcPr>
          <w:p w:rsidR="004D44D7" w:rsidRDefault="0068537C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44D7" w:rsidTr="00161DDF">
        <w:trPr>
          <w:trHeight w:val="144"/>
        </w:trPr>
        <w:tc>
          <w:tcPr>
            <w:tcW w:w="2045" w:type="dxa"/>
          </w:tcPr>
          <w:p w:rsidR="004D44D7" w:rsidRDefault="00CD2AB0" w:rsidP="00CD2AB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</w:t>
            </w:r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emampuan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  <w:r w:rsidR="008B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kebutuhan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minum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</w:p>
        </w:tc>
        <w:tc>
          <w:tcPr>
            <w:tcW w:w="4384" w:type="dxa"/>
          </w:tcPr>
          <w:p w:rsidR="00744B23" w:rsidRDefault="00161DDF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embatasi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konsumsi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lemak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kolesterol</w:t>
            </w:r>
            <w:proofErr w:type="spellEnd"/>
            <w:r w:rsidR="0008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44B23" w:rsidRDefault="00161DDF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mbatasi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konsumsi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garam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memasak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sedikit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garam</w:t>
            </w:r>
            <w:proofErr w:type="spellEnd"/>
            <w:r w:rsidR="0008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44B23" w:rsidRDefault="00161DDF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.Men</w:t>
            </w:r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ghindarkan</w:t>
            </w:r>
            <w:proofErr w:type="gram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banyak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mengandung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pengawet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penyedap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rasa,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pewarna</w:t>
            </w:r>
            <w:proofErr w:type="spellEnd"/>
            <w:r w:rsidR="0008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44B23" w:rsidRDefault="00161DDF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nghindarkan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banyak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mengandung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gula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permen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08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44B23" w:rsidRDefault="00161DDF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emfasilitasi</w:t>
            </w:r>
            <w:proofErr w:type="gram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banyak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mengkonsumsi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sayur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44B23" w:rsidRDefault="00161DDF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enganjurkan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merokok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mengurangi</w:t>
            </w:r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nya</w:t>
            </w:r>
            <w:proofErr w:type="spellEnd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aktif</w:t>
            </w:r>
            <w:proofErr w:type="spellEnd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perokok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44B23" w:rsidRDefault="00161DDF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</w:t>
            </w:r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enganjurkan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mengurangi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minum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kopi</w:t>
            </w:r>
          </w:p>
          <w:p w:rsidR="00744B23" w:rsidRDefault="00161DDF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</w:t>
            </w:r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engawasi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mengalami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gejala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stroke,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segera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mencari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pertolongan</w:t>
            </w:r>
            <w:proofErr w:type="spellEnd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medis</w:t>
            </w:r>
            <w:proofErr w:type="spellEnd"/>
          </w:p>
        </w:tc>
        <w:tc>
          <w:tcPr>
            <w:tcW w:w="1445" w:type="dxa"/>
          </w:tcPr>
          <w:p w:rsidR="004D44D7" w:rsidRDefault="0068537C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5,6,7,8,9,37,38</w:t>
            </w:r>
          </w:p>
        </w:tc>
        <w:tc>
          <w:tcPr>
            <w:tcW w:w="1354" w:type="dxa"/>
          </w:tcPr>
          <w:p w:rsidR="004D44D7" w:rsidRDefault="0068537C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44D7" w:rsidTr="00161DDF">
        <w:trPr>
          <w:trHeight w:val="144"/>
        </w:trPr>
        <w:tc>
          <w:tcPr>
            <w:tcW w:w="2045" w:type="dxa"/>
          </w:tcPr>
          <w:p w:rsidR="004D44D7" w:rsidRDefault="00CD2AB0" w:rsidP="00CD2AB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4.K</w:t>
            </w:r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emampuan</w:t>
            </w:r>
            <w:proofErr w:type="gram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membantu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kepatuhan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minum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23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84" w:type="dxa"/>
          </w:tcPr>
          <w:p w:rsidR="004D44D7" w:rsidRDefault="00744B23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1.Tindakan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menganjurkan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44B23" w:rsidRDefault="00744B23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ndakan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</w:t>
            </w:r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rga</w:t>
            </w:r>
            <w:proofErr w:type="spellEnd"/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D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mengingatkan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minum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B60F2" w:rsidRDefault="00CD2AB0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ndakan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mengantarkan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laboratorium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penunjang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berkala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  <w:tc>
          <w:tcPr>
            <w:tcW w:w="1445" w:type="dxa"/>
          </w:tcPr>
          <w:p w:rsidR="004D44D7" w:rsidRDefault="0068537C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4,11,16,20,21,22,23</w:t>
            </w:r>
          </w:p>
        </w:tc>
        <w:tc>
          <w:tcPr>
            <w:tcW w:w="1354" w:type="dxa"/>
          </w:tcPr>
          <w:p w:rsidR="004D44D7" w:rsidRDefault="0068537C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D44D7" w:rsidTr="00161DDF">
        <w:trPr>
          <w:trHeight w:val="5518"/>
        </w:trPr>
        <w:tc>
          <w:tcPr>
            <w:tcW w:w="2045" w:type="dxa"/>
          </w:tcPr>
          <w:p w:rsidR="004D44D7" w:rsidRDefault="00CD2AB0" w:rsidP="00CD2AB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5.K</w:t>
            </w:r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emampuan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kognitif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mental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</w:p>
        </w:tc>
        <w:tc>
          <w:tcPr>
            <w:tcW w:w="4384" w:type="dxa"/>
          </w:tcPr>
          <w:p w:rsidR="004D44D7" w:rsidRDefault="00CD2AB0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indakan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mbina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B60F2" w:rsidRDefault="00CD2AB0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ndukung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beragama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</w:p>
          <w:p w:rsidR="004B60F2" w:rsidRDefault="00CD2AB0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indakan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motivasi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semangat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hidup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positif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mengubah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kebiasaan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sehat</w:t>
            </w:r>
            <w:proofErr w:type="spellEnd"/>
          </w:p>
          <w:p w:rsidR="004B60F2" w:rsidRDefault="00CD2AB0" w:rsidP="00CD2AB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mfasilitasi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proofErr w:type="gram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mengeluarkan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hati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minimal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dekat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5" w:type="dxa"/>
          </w:tcPr>
          <w:p w:rsidR="004D44D7" w:rsidRDefault="0068537C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12,13,14,15,17,27,28</w:t>
            </w:r>
          </w:p>
        </w:tc>
        <w:tc>
          <w:tcPr>
            <w:tcW w:w="1354" w:type="dxa"/>
          </w:tcPr>
          <w:p w:rsidR="004D44D7" w:rsidRDefault="0068537C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D44D7" w:rsidTr="00161DDF">
        <w:trPr>
          <w:trHeight w:val="6646"/>
        </w:trPr>
        <w:tc>
          <w:tcPr>
            <w:tcW w:w="2045" w:type="dxa"/>
          </w:tcPr>
          <w:p w:rsidR="004D44D7" w:rsidRDefault="00CD2AB0" w:rsidP="00CD2AB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6.K</w:t>
            </w:r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emampuan</w:t>
            </w:r>
            <w:proofErr w:type="gram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pencegahan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cedera</w:t>
            </w:r>
            <w:proofErr w:type="spellEnd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23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84" w:type="dxa"/>
          </w:tcPr>
          <w:p w:rsidR="004D44D7" w:rsidRDefault="00CD2AB0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indakan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menciptakan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nyaman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agar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terjadi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kecelakaan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memperberat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kecacatan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</w:p>
          <w:p w:rsidR="004B60F2" w:rsidRDefault="00CD2AB0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indakan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memfasilitasi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masang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pengaman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sebelah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tidur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</w:p>
          <w:p w:rsidR="004B60F2" w:rsidRDefault="00CD2AB0" w:rsidP="004B60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fasilitasi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memasang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pengaman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kamar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amndi</w:t>
            </w:r>
            <w:proofErr w:type="spellEnd"/>
          </w:p>
          <w:p w:rsidR="004B60F2" w:rsidRDefault="00CD2AB0" w:rsidP="00CD2AB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eluarga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memfasilitasi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ntu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kursi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roda</w:t>
            </w:r>
            <w:proofErr w:type="spellEnd"/>
            <w:r w:rsidR="004B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5" w:type="dxa"/>
          </w:tcPr>
          <w:p w:rsidR="004D44D7" w:rsidRDefault="0068537C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18,19,22,23,25,26</w:t>
            </w:r>
          </w:p>
        </w:tc>
        <w:tc>
          <w:tcPr>
            <w:tcW w:w="1354" w:type="dxa"/>
          </w:tcPr>
          <w:p w:rsidR="004D44D7" w:rsidRDefault="0068537C" w:rsidP="00C31C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4B60F2" w:rsidRDefault="004B60F2" w:rsidP="007C39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60F2" w:rsidRDefault="004B60F2" w:rsidP="007C39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3985" w:rsidRPr="003D3D92" w:rsidRDefault="003D3D92" w:rsidP="007C398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2E1362" w:rsidRDefault="002E1362" w:rsidP="002E136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LEMBAR WAWANCARA</w:t>
      </w:r>
    </w:p>
    <w:p w:rsidR="002E1362" w:rsidRPr="002E1362" w:rsidRDefault="002E1362" w:rsidP="002E1362">
      <w:pPr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Gambaran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Kemampuan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Keluarga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Melakukan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Tindakan</w:t>
      </w:r>
      <w:proofErr w:type="spellEnd"/>
    </w:p>
    <w:p w:rsidR="002E1362" w:rsidRDefault="002E1362" w:rsidP="001840EE">
      <w:pPr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Perawatan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Pasien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pasca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Stroke di Wilayah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Kerja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Puskesmas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Janti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Malang</w:t>
      </w:r>
      <w:proofErr w:type="gram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”</w:t>
      </w:r>
    </w:p>
    <w:p w:rsidR="001840EE" w:rsidRPr="001840EE" w:rsidRDefault="001840EE" w:rsidP="001840EE">
      <w:pPr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E1362" w:rsidRPr="001840EE" w:rsidRDefault="002E1362" w:rsidP="002E1362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840EE">
        <w:rPr>
          <w:rFonts w:ascii="Times New Roman" w:hAnsi="Times New Roman" w:cs="Times New Roman"/>
          <w:sz w:val="24"/>
          <w:szCs w:val="24"/>
          <w:lang w:val="en-US"/>
        </w:rPr>
        <w:t>Pewawancara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Ni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Luh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Putu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Dian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Puspita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Wati</w:t>
      </w:r>
      <w:proofErr w:type="spellEnd"/>
    </w:p>
    <w:p w:rsidR="001840EE" w:rsidRDefault="001840EE" w:rsidP="001840EE">
      <w:pPr>
        <w:ind w:left="1440" w:hanging="144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PETUNJUK PENGISIAN</w:t>
      </w:r>
    </w:p>
    <w:p w:rsidR="001840EE" w:rsidRPr="001840EE" w:rsidRDefault="001840EE" w:rsidP="001840E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wawancara,isi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</w:p>
    <w:p w:rsidR="001840EE" w:rsidRPr="001840EE" w:rsidRDefault="001840EE" w:rsidP="001840E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diisi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40EE" w:rsidRDefault="001840EE" w:rsidP="001840E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dibacakan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EE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1840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40EE" w:rsidRDefault="001840EE" w:rsidP="001840E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1840EE" w:rsidRDefault="001840EE" w:rsidP="001840E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 UMUM</w:t>
      </w:r>
    </w:p>
    <w:p w:rsidR="001840EE" w:rsidRDefault="001840EE" w:rsidP="001840E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</w:p>
    <w:p w:rsidR="001840EE" w:rsidRDefault="001840EE" w:rsidP="001840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840EE" w:rsidRDefault="001840EE" w:rsidP="001840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840EE" w:rsidRDefault="001840EE" w:rsidP="001840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840EE" w:rsidRDefault="001840EE" w:rsidP="001840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840EE" w:rsidRDefault="001840EE" w:rsidP="001840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kebangsaan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840EE" w:rsidRDefault="001840EE" w:rsidP="001840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840EE" w:rsidRDefault="001840EE" w:rsidP="001840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840EE" w:rsidRDefault="001840EE" w:rsidP="001840E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1840EE" w:rsidRDefault="001840EE" w:rsidP="001840E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</w:p>
    <w:p w:rsidR="001840EE" w:rsidRDefault="001840EE" w:rsidP="001840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840EE" w:rsidRDefault="001840EE" w:rsidP="001840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840EE" w:rsidRDefault="001840EE" w:rsidP="001840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Respirasi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840EE" w:rsidRDefault="001840EE" w:rsidP="001840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840EE" w:rsidRDefault="001840EE" w:rsidP="001840E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1840EE" w:rsidRDefault="001840EE" w:rsidP="001840E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Demografi</w:t>
      </w:r>
      <w:proofErr w:type="spellEnd"/>
    </w:p>
    <w:p w:rsidR="001840EE" w:rsidRDefault="001840EE" w:rsidP="001840E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0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05B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840EE" w:rsidRDefault="001840EE" w:rsidP="001840E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0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05B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905B7" w:rsidRDefault="001840EE" w:rsidP="001840E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7905B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7905B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840EE" w:rsidRDefault="001840EE" w:rsidP="007905B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1840EE" w:rsidRDefault="001840EE" w:rsidP="001840E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</w:p>
    <w:p w:rsidR="001840EE" w:rsidRDefault="001840EE" w:rsidP="001840E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="00790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05B7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="00790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05B7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="00790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05B7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790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05B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790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0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05B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F77A4F" w:rsidRPr="008B7CB9" w:rsidRDefault="001840EE" w:rsidP="00F77A4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="00790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0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05B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7905B7" w:rsidRDefault="007905B7" w:rsidP="001840E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F62C31" w:rsidRDefault="001840EE" w:rsidP="00161DDF">
      <w:pPr>
        <w:pStyle w:val="ListParagraph"/>
        <w:ind w:left="9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Jawablah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61DDF" w:rsidRPr="00161DDF" w:rsidRDefault="00161DDF" w:rsidP="00161DDF">
      <w:pPr>
        <w:pStyle w:val="ListParagraph"/>
        <w:ind w:left="90"/>
        <w:rPr>
          <w:rFonts w:ascii="Times New Roman" w:hAnsi="Times New Roman" w:cs="Times New Roman"/>
          <w:sz w:val="24"/>
          <w:szCs w:val="24"/>
          <w:lang w:val="en-US"/>
        </w:rPr>
      </w:pPr>
    </w:p>
    <w:p w:rsidR="00F62C31" w:rsidRDefault="00F62C31" w:rsidP="00F62C3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1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1DDF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proofErr w:type="gramEnd"/>
      <w:r w:rsidR="00161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1DDF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161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1DDF">
        <w:rPr>
          <w:rFonts w:ascii="Times New Roman" w:hAnsi="Times New Roman" w:cs="Times New Roman"/>
          <w:sz w:val="24"/>
          <w:szCs w:val="24"/>
          <w:lang w:val="en-US"/>
        </w:rPr>
        <w:t>memfasilitasi</w:t>
      </w:r>
      <w:proofErr w:type="spellEnd"/>
      <w:r w:rsidR="00161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1DDF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161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1DD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161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2F63">
        <w:rPr>
          <w:rFonts w:ascii="Times New Roman" w:hAnsi="Times New Roman" w:cs="Times New Roman"/>
          <w:sz w:val="24"/>
          <w:szCs w:val="24"/>
          <w:lang w:val="en-US"/>
        </w:rPr>
        <w:t>rajin</w:t>
      </w:r>
      <w:proofErr w:type="spellEnd"/>
      <w:r w:rsidR="0023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berolahraga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supaya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berkeringat</w:t>
      </w:r>
      <w:proofErr w:type="spellEnd"/>
      <w:r w:rsidR="00232F6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62C31" w:rsidRDefault="00F62C31" w:rsidP="00161DDF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61DDF" w:rsidRPr="00161DDF" w:rsidRDefault="00161DDF" w:rsidP="00161DDF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F62C31" w:rsidRDefault="00161DDF" w:rsidP="00F62C3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ROM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proofErr w:type="gram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308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33089" w:rsidRDefault="00D33089" w:rsidP="00D33089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D33089" w:rsidRDefault="00D33089" w:rsidP="00D33089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D33089" w:rsidRDefault="008B7CB9" w:rsidP="00D3308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mengingatkan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rehabilitasi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="00D3308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33089" w:rsidRDefault="00D33089" w:rsidP="00D33089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D33089" w:rsidRDefault="00D33089" w:rsidP="00D33089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D33089" w:rsidRDefault="00D33089" w:rsidP="00D3308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proofErr w:type="gram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rutin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mengantar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8B7CB9">
        <w:rPr>
          <w:rFonts w:ascii="Times New Roman" w:hAnsi="Times New Roman" w:cs="Times New Roman"/>
          <w:sz w:val="24"/>
          <w:szCs w:val="24"/>
          <w:lang w:val="en-US"/>
        </w:rPr>
        <w:t>tuk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B7CB9">
        <w:rPr>
          <w:rFonts w:ascii="Times New Roman" w:hAnsi="Times New Roman" w:cs="Times New Roman"/>
          <w:sz w:val="24"/>
          <w:szCs w:val="24"/>
          <w:lang w:val="en-US"/>
        </w:rPr>
        <w:t>ontrol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sebulan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kali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33089" w:rsidRDefault="00D33089" w:rsidP="00D33089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D33089" w:rsidRDefault="00D33089" w:rsidP="00D33089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D33089" w:rsidRDefault="00D33089" w:rsidP="00D3308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menyiapkan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makanaan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diit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stroke yang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="00E23E9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23E94" w:rsidRDefault="00E23E94" w:rsidP="00E23E94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E23E94" w:rsidRDefault="00E23E94" w:rsidP="00E23E94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E23E94" w:rsidRDefault="00E23E94" w:rsidP="00E23E9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menyediakan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asin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garam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meja</w:t>
      </w:r>
      <w:proofErr w:type="spellEnd"/>
      <w:r w:rsidR="008B7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CB9">
        <w:rPr>
          <w:rFonts w:ascii="Times New Roman" w:hAnsi="Times New Roman" w:cs="Times New Roman"/>
          <w:sz w:val="24"/>
          <w:szCs w:val="24"/>
          <w:lang w:val="en-US"/>
        </w:rPr>
        <w:t>makan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iya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E23E9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1324C" w:rsidRDefault="00E23E94" w:rsidP="008B7CB9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8B7CB9" w:rsidRPr="008B7CB9" w:rsidRDefault="008B7CB9" w:rsidP="008B7CB9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31324C" w:rsidRDefault="008B7CB9" w:rsidP="0031324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proofErr w:type="gram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31324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1324C" w:rsidRDefault="0031324C" w:rsidP="0031324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31324C" w:rsidRDefault="0031324C" w:rsidP="0031324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31324C" w:rsidRDefault="0031324C" w:rsidP="0031324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mengingatkan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makan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dilarang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1324C" w:rsidRDefault="0031324C" w:rsidP="0031324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31324C" w:rsidRDefault="0031324C" w:rsidP="0031324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31324C" w:rsidRDefault="0031324C" w:rsidP="0031324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melarang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merokok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membatasinya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perokok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1324C" w:rsidRDefault="0031324C" w:rsidP="0031324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31324C" w:rsidRDefault="0031324C" w:rsidP="0031324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492E1E" w:rsidRPr="00492E1E" w:rsidRDefault="00492E1E" w:rsidP="00492E1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1324C" w:rsidRDefault="0031324C" w:rsidP="00492E1E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492E1E" w:rsidRPr="00492E1E" w:rsidRDefault="00492E1E" w:rsidP="00492E1E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31324C" w:rsidRDefault="00A326FA" w:rsidP="0031324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mengingatkan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326FA" w:rsidRPr="00492E1E" w:rsidRDefault="00A326FA" w:rsidP="00492E1E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:</w:t>
      </w:r>
    </w:p>
    <w:p w:rsidR="00A326FA" w:rsidRDefault="00A326FA" w:rsidP="00A326FA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A326FA" w:rsidRDefault="00492E1E" w:rsidP="00A326F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A326F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326FA" w:rsidRPr="00492E1E" w:rsidRDefault="00492E1E" w:rsidP="00492E1E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A326FA" w:rsidRDefault="00A326FA" w:rsidP="00A326FA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A326FA" w:rsidRDefault="00A326FA" w:rsidP="00A326F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berdiskusi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326FA" w:rsidRDefault="00A326FA" w:rsidP="00A326FA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A326FA" w:rsidRDefault="00A326FA" w:rsidP="00A326FA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A326FA" w:rsidRDefault="00A326FA" w:rsidP="00A326F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="00093A0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326FA" w:rsidRDefault="00A326FA" w:rsidP="00A326FA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A326FA" w:rsidRDefault="00A326FA" w:rsidP="00A326FA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811722" w:rsidRDefault="00811722" w:rsidP="008117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92E1E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492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E1E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tiba-tiba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marah-marah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11722" w:rsidRDefault="00811722" w:rsidP="0081172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811722" w:rsidRDefault="00811722" w:rsidP="0081172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811722" w:rsidRDefault="00811722" w:rsidP="008117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mencukupi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11722" w:rsidRDefault="00811722" w:rsidP="0081172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811722" w:rsidRDefault="00811722" w:rsidP="0081172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CE6F56" w:rsidRDefault="00811722" w:rsidP="008117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E6F56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mengeluh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F56">
        <w:rPr>
          <w:rFonts w:ascii="Times New Roman" w:hAnsi="Times New Roman" w:cs="Times New Roman"/>
          <w:sz w:val="24"/>
          <w:szCs w:val="24"/>
          <w:lang w:val="en-US"/>
        </w:rPr>
        <w:t>penyakitnya</w:t>
      </w:r>
      <w:proofErr w:type="spellEnd"/>
      <w:r w:rsidR="00CE6F5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11722" w:rsidRPr="00CE6F56" w:rsidRDefault="00811722" w:rsidP="00CE6F56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E6F56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CE6F56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811722" w:rsidRDefault="00811722" w:rsidP="0081172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811722" w:rsidRDefault="00811722" w:rsidP="008117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memasang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disekitar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11722" w:rsidRDefault="00811722" w:rsidP="0081172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811722" w:rsidRDefault="00811722" w:rsidP="0081172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811722" w:rsidRDefault="00811722" w:rsidP="008117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E6F56">
        <w:rPr>
          <w:rFonts w:ascii="Times New Roman" w:hAnsi="Times New Roman" w:cs="Times New Roman"/>
          <w:sz w:val="24"/>
          <w:szCs w:val="24"/>
          <w:lang w:val="en-US"/>
        </w:rPr>
        <w:t>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406942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fasilitasi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905B7" w:rsidRDefault="00811722" w:rsidP="0081172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CE6F56" w:rsidRDefault="00CE6F56" w:rsidP="0081172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CE6F56" w:rsidRDefault="00CE6F56" w:rsidP="00CE6F5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jaminan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Askes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Jamkesmas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Jamkesda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Jamsostek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06942" w:rsidRDefault="00406942" w:rsidP="0040694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CE6F56" w:rsidRPr="00CE6F56" w:rsidRDefault="00CE6F56" w:rsidP="00CE6F56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CE6F56" w:rsidRPr="00CE6F56" w:rsidRDefault="00CE6F56" w:rsidP="00CE6F5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kali?</w:t>
      </w:r>
    </w:p>
    <w:p w:rsidR="00CE6F56" w:rsidRDefault="00CE6F56" w:rsidP="00CE6F56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E6F56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CE6F56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406942" w:rsidRDefault="00406942" w:rsidP="00CE6F56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406942" w:rsidRPr="00406942" w:rsidRDefault="00406942" w:rsidP="0040694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06942" w:rsidRDefault="00406942" w:rsidP="0040694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406942" w:rsidRDefault="00406942" w:rsidP="0040694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406942" w:rsidRDefault="00406942" w:rsidP="0040694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06942" w:rsidRDefault="00406942" w:rsidP="0040694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406942" w:rsidRDefault="00406942" w:rsidP="0040694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37C">
        <w:rPr>
          <w:rFonts w:ascii="Times New Roman" w:hAnsi="Times New Roman" w:cs="Times New Roman"/>
          <w:sz w:val="24"/>
          <w:szCs w:val="24"/>
          <w:lang w:val="en-US"/>
        </w:rPr>
        <w:t>menyiapkan</w:t>
      </w:r>
      <w:proofErr w:type="spellEnd"/>
      <w:r w:rsidR="006853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37C">
        <w:rPr>
          <w:rFonts w:ascii="Times New Roman" w:hAnsi="Times New Roman" w:cs="Times New Roman"/>
          <w:sz w:val="24"/>
          <w:szCs w:val="24"/>
          <w:lang w:val="en-US"/>
        </w:rPr>
        <w:t>obat</w:t>
      </w:r>
      <w:proofErr w:type="spellEnd"/>
      <w:r w:rsidR="006853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37C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6853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537C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6853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37C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6853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37C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="0068537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06942" w:rsidRDefault="00406942" w:rsidP="0040694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406942" w:rsidRDefault="00406942" w:rsidP="0040694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406942" w:rsidRDefault="00406942" w:rsidP="0040694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memasang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06942" w:rsidRDefault="00406942" w:rsidP="0040694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406942" w:rsidRDefault="00406942" w:rsidP="0040694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406942" w:rsidRDefault="00406942" w:rsidP="0040694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hambatan-hambatan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</w:p>
    <w:p w:rsidR="00406942" w:rsidRDefault="00406942" w:rsidP="0040694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406942" w:rsidRDefault="00406942" w:rsidP="0040694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406942" w:rsidRDefault="000818DE" w:rsidP="0040694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menggantikan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18DE" w:rsidRDefault="000818DE" w:rsidP="000818DE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0818DE" w:rsidRDefault="000818DE" w:rsidP="000818DE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0818DE" w:rsidRDefault="000818DE" w:rsidP="000818D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kesepian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bosen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18DE" w:rsidRDefault="000818DE" w:rsidP="000818DE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68537C" w:rsidRDefault="0068537C" w:rsidP="000818DE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68537C" w:rsidRDefault="0068537C" w:rsidP="0068537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68537C" w:rsidRDefault="0068537C" w:rsidP="0068537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sore?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68537C" w:rsidRDefault="0068537C" w:rsidP="0068537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alat-alat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68537C" w:rsidRDefault="0068537C" w:rsidP="0068537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68537C" w:rsidRDefault="0068537C" w:rsidP="0068537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68537C" w:rsidRDefault="0068537C" w:rsidP="0068537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aktifitas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68537C" w:rsidRDefault="0068537C" w:rsidP="000818DE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7905B7" w:rsidRPr="000818DE" w:rsidRDefault="007905B7" w:rsidP="000818D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68537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seminggu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68537C" w:rsidRDefault="00A467B8" w:rsidP="0068537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mengingatkan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</w:t>
      </w:r>
      <w:proofErr w:type="spellEnd"/>
      <w:r w:rsidR="0068537C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="0068537C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68537C" w:rsidRDefault="00A467B8" w:rsidP="0068537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meja</w:t>
      </w:r>
      <w:proofErr w:type="spellEnd"/>
      <w:r w:rsidR="0068537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:rsidR="0068537C" w:rsidRDefault="00A467B8" w:rsidP="0068537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diganti</w:t>
      </w:r>
      <w:proofErr w:type="spellEnd"/>
      <w:r w:rsidR="0068537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8537C" w:rsidRDefault="0068537C" w:rsidP="0068537C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7905B7" w:rsidRDefault="007905B7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5B7" w:rsidRDefault="007905B7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5B7" w:rsidRDefault="007905B7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5B7" w:rsidRDefault="007905B7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5B7" w:rsidRDefault="007905B7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6F56" w:rsidRDefault="00CE6F56" w:rsidP="0046276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6F56" w:rsidRDefault="00CE6F56" w:rsidP="0046276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942" w:rsidRDefault="00406942" w:rsidP="0046276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942" w:rsidRDefault="00406942" w:rsidP="0046276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1722" w:rsidRDefault="00811722" w:rsidP="000818D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28C" w:rsidRDefault="0071128C" w:rsidP="000818D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8DE" w:rsidRPr="000818DE" w:rsidRDefault="000818DE" w:rsidP="000818D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7C" w:rsidRDefault="0068537C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5B7" w:rsidRDefault="003D3D92" w:rsidP="001840E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</w:p>
    <w:p w:rsidR="007905B7" w:rsidRDefault="007905B7" w:rsidP="007905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LEMBAR OBSERVASI</w:t>
      </w:r>
    </w:p>
    <w:p w:rsidR="007905B7" w:rsidRPr="002E1362" w:rsidRDefault="007905B7" w:rsidP="007905B7">
      <w:pPr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Gambaran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Kemampuan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Keluarga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Melakukan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lang w:val="en-US"/>
        </w:rPr>
        <w:t>Tindakan</w:t>
      </w:r>
      <w:proofErr w:type="spellEnd"/>
    </w:p>
    <w:p w:rsidR="007905B7" w:rsidRDefault="007905B7" w:rsidP="007905B7">
      <w:pPr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Perawatan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Pasien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pasca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Stroke di Wilayah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Kerja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Puskesmas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Janti</w:t>
      </w:r>
      <w:proofErr w:type="spell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Malang</w:t>
      </w:r>
      <w:proofErr w:type="gramEnd"/>
      <w:r w:rsidRPr="002E1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”</w:t>
      </w:r>
    </w:p>
    <w:p w:rsidR="007905B7" w:rsidRDefault="007905B7" w:rsidP="007905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5B7" w:rsidRDefault="007905B7" w:rsidP="007905B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PETUNJUK PENGISIAN:</w:t>
      </w:r>
    </w:p>
    <w:p w:rsidR="007905B7" w:rsidRDefault="00406942" w:rsidP="007905B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Lembar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dii</w:t>
      </w:r>
      <w:r w:rsidR="007905B7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="00790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905B7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 w:rsidR="00790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905B7">
        <w:rPr>
          <w:rFonts w:ascii="Times New Roman" w:hAnsi="Times New Roman" w:cs="Times New Roman"/>
          <w:b/>
          <w:sz w:val="24"/>
          <w:szCs w:val="24"/>
          <w:lang w:val="en-US"/>
        </w:rPr>
        <w:t>peneliti</w:t>
      </w:r>
      <w:proofErr w:type="spellEnd"/>
    </w:p>
    <w:p w:rsidR="007905B7" w:rsidRDefault="007905B7" w:rsidP="007905B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Lembar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diisi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tanda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centang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kotak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nyata</w:t>
      </w:r>
      <w:proofErr w:type="spellEnd"/>
      <w:r w:rsidR="00232F6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7905B7" w:rsidRDefault="007905B7" w:rsidP="007905B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5B7" w:rsidRPr="007905B7" w:rsidRDefault="007905B7" w:rsidP="007905B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905B7">
        <w:rPr>
          <w:rFonts w:ascii="Times New Roman" w:hAnsi="Times New Roman" w:cs="Times New Roman"/>
          <w:b/>
          <w:sz w:val="24"/>
          <w:szCs w:val="24"/>
          <w:lang w:val="en-US"/>
        </w:rPr>
        <w:t>Identitas</w:t>
      </w:r>
      <w:proofErr w:type="spellEnd"/>
      <w:r w:rsidRPr="00790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905B7">
        <w:rPr>
          <w:rFonts w:ascii="Times New Roman" w:hAnsi="Times New Roman" w:cs="Times New Roman"/>
          <w:b/>
          <w:sz w:val="24"/>
          <w:szCs w:val="24"/>
          <w:lang w:val="en-US"/>
        </w:rPr>
        <w:t>Responden</w:t>
      </w:r>
      <w:proofErr w:type="spellEnd"/>
      <w:r w:rsidRPr="007905B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905B7" w:rsidRPr="007905B7" w:rsidRDefault="007905B7" w:rsidP="007905B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5B7" w:rsidRDefault="007905B7" w:rsidP="007905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7905B7" w:rsidRDefault="007905B7" w:rsidP="007905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7905B7" w:rsidRDefault="007905B7" w:rsidP="007905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7905B7" w:rsidRDefault="007905B7" w:rsidP="007905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7905B7" w:rsidRDefault="007905B7" w:rsidP="007905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kebangsaan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7905B7" w:rsidRDefault="007905B7" w:rsidP="007905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7905B7" w:rsidRDefault="007905B7" w:rsidP="007905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093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A0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0818DE" w:rsidRDefault="000818DE" w:rsidP="000818D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0818DE" w:rsidRDefault="000818DE" w:rsidP="000818D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255" w:type="dxa"/>
        <w:tblInd w:w="-342" w:type="dxa"/>
        <w:tblLook w:val="04A0" w:firstRow="1" w:lastRow="0" w:firstColumn="1" w:lastColumn="0" w:noHBand="0" w:noVBand="1"/>
      </w:tblPr>
      <w:tblGrid>
        <w:gridCol w:w="635"/>
        <w:gridCol w:w="5673"/>
        <w:gridCol w:w="2947"/>
      </w:tblGrid>
      <w:tr w:rsidR="000818DE" w:rsidTr="00904CC8">
        <w:trPr>
          <w:trHeight w:val="647"/>
        </w:trPr>
        <w:tc>
          <w:tcPr>
            <w:tcW w:w="635" w:type="dxa"/>
          </w:tcPr>
          <w:p w:rsidR="000818DE" w:rsidRDefault="000818DE" w:rsidP="00A809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5673" w:type="dxa"/>
          </w:tcPr>
          <w:p w:rsidR="000818DE" w:rsidRDefault="000818DE" w:rsidP="000818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KEGIATAN</w:t>
            </w:r>
          </w:p>
        </w:tc>
        <w:tc>
          <w:tcPr>
            <w:tcW w:w="2947" w:type="dxa"/>
          </w:tcPr>
          <w:p w:rsidR="000818DE" w:rsidRDefault="00093A06" w:rsidP="00093A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</w:p>
        </w:tc>
      </w:tr>
      <w:tr w:rsidR="000818DE" w:rsidTr="00904CC8">
        <w:trPr>
          <w:trHeight w:val="1294"/>
        </w:trPr>
        <w:tc>
          <w:tcPr>
            <w:tcW w:w="635" w:type="dxa"/>
          </w:tcPr>
          <w:p w:rsidR="000818DE" w:rsidRDefault="00904CC8" w:rsidP="00A809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3" w:type="dxa"/>
          </w:tcPr>
          <w:p w:rsidR="000818DE" w:rsidRDefault="00904CC8" w:rsidP="00A809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ROM.</w:t>
            </w:r>
          </w:p>
          <w:p w:rsidR="00904CC8" w:rsidRDefault="00904CC8" w:rsidP="00A809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7" w:type="dxa"/>
          </w:tcPr>
          <w:p w:rsidR="000818DE" w:rsidRPr="005F7503" w:rsidRDefault="005F7503" w:rsidP="005F75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093A06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Amati</w:t>
            </w:r>
            <w:proofErr w:type="gramEnd"/>
            <w:r w:rsidR="00093A06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</w:t>
            </w:r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 </w:t>
            </w:r>
            <w:proofErr w:type="spellStart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melatih</w:t>
            </w:r>
            <w:proofErr w:type="spellEnd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ROM </w:t>
            </w:r>
            <w:proofErr w:type="spellStart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belum</w:t>
            </w:r>
            <w:proofErr w:type="spellEnd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3A06" w:rsidRPr="005F7503" w:rsidRDefault="005F7503" w:rsidP="005F75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Tanyakan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093A06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apan</w:t>
            </w:r>
            <w:proofErr w:type="spellEnd"/>
            <w:r w:rsidR="00093A06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3A06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saja</w:t>
            </w:r>
            <w:proofErr w:type="spellEnd"/>
            <w:r w:rsidR="00093A06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3A06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="00093A06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3A06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093A06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3A06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melatih</w:t>
            </w:r>
            <w:proofErr w:type="spellEnd"/>
            <w:r w:rsidR="00093A06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3A06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</w:p>
          <w:p w:rsidR="00093A06" w:rsidRPr="005F7503" w:rsidRDefault="005F7503" w:rsidP="005F75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Tanyakan</w:t>
            </w:r>
            <w:proofErr w:type="gramEnd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ambatan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hambatan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melatih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0818DE" w:rsidTr="00904CC8">
        <w:trPr>
          <w:trHeight w:val="1330"/>
        </w:trPr>
        <w:tc>
          <w:tcPr>
            <w:tcW w:w="635" w:type="dxa"/>
          </w:tcPr>
          <w:p w:rsidR="000818DE" w:rsidRDefault="00904CC8" w:rsidP="00A809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673" w:type="dxa"/>
          </w:tcPr>
          <w:p w:rsidR="000818DE" w:rsidRDefault="00904CC8" w:rsidP="00A809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menyiapkan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stroke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</w:tcPr>
          <w:p w:rsidR="000818DE" w:rsidRPr="005F7503" w:rsidRDefault="005F7503" w:rsidP="005F75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Amati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saja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diit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dihidangkan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</w:p>
          <w:p w:rsidR="0097713B" w:rsidRDefault="005F7503" w:rsidP="005F75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Liha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7713B" w:rsidRPr="005F7503" w:rsidRDefault="005F7503" w:rsidP="005F75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3.Tanyakan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.?</w:t>
            </w:r>
          </w:p>
        </w:tc>
      </w:tr>
      <w:tr w:rsidR="000818DE" w:rsidTr="00904CC8">
        <w:trPr>
          <w:trHeight w:val="1330"/>
        </w:trPr>
        <w:tc>
          <w:tcPr>
            <w:tcW w:w="635" w:type="dxa"/>
          </w:tcPr>
          <w:p w:rsidR="000818DE" w:rsidRDefault="00904CC8" w:rsidP="00A809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3" w:type="dxa"/>
          </w:tcPr>
          <w:p w:rsidR="000818DE" w:rsidRDefault="00904CC8" w:rsidP="00A809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jatuh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</w:tcPr>
          <w:p w:rsidR="000818DE" w:rsidRPr="005F7503" w:rsidRDefault="005F7503" w:rsidP="005F75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Amati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saja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</w:p>
          <w:p w:rsidR="0097713B" w:rsidRPr="005F7503" w:rsidRDefault="005F7503" w:rsidP="005F75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Lihat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tidur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terpasang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pengaman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belum</w:t>
            </w:r>
            <w:proofErr w:type="spellEnd"/>
          </w:p>
          <w:p w:rsidR="0097713B" w:rsidRPr="005F7503" w:rsidRDefault="005F7503" w:rsidP="005F75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Amati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keadaan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sekitar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</w:p>
          <w:p w:rsidR="0097713B" w:rsidRPr="005F7503" w:rsidRDefault="005F7503" w:rsidP="005F75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Amati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lantai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licin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13B" w:rsidRPr="005F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</w:p>
        </w:tc>
      </w:tr>
    </w:tbl>
    <w:p w:rsidR="00A8091A" w:rsidRDefault="00A8091A" w:rsidP="00A8091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904CC8" w:rsidRDefault="00904CC8" w:rsidP="00A8091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904CC8" w:rsidRDefault="00904CC8" w:rsidP="00A8091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5F7503" w:rsidRDefault="005F7503" w:rsidP="00A8091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5F7503" w:rsidRDefault="005F7503" w:rsidP="00A8091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5F7503" w:rsidRDefault="005F7503" w:rsidP="00A8091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5F7503" w:rsidRDefault="005F7503" w:rsidP="00A8091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5F7503" w:rsidRDefault="005F7503" w:rsidP="00A8091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5F7503" w:rsidRDefault="005F7503" w:rsidP="00904C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713B" w:rsidRPr="00904CC8" w:rsidRDefault="0097713B" w:rsidP="00904CC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7713B" w:rsidRPr="00904CC8" w:rsidSect="00232F63">
      <w:headerReference w:type="default" r:id="rId8"/>
      <w:footerReference w:type="default" r:id="rId9"/>
      <w:pgSz w:w="11906" w:h="16838"/>
      <w:pgMar w:top="1701" w:right="1701" w:bottom="1701" w:left="2268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20" w:rsidRDefault="00247020" w:rsidP="00A004C9">
      <w:pPr>
        <w:spacing w:after="0" w:line="240" w:lineRule="auto"/>
      </w:pPr>
      <w:r>
        <w:separator/>
      </w:r>
    </w:p>
  </w:endnote>
  <w:endnote w:type="continuationSeparator" w:id="0">
    <w:p w:rsidR="00247020" w:rsidRDefault="00247020" w:rsidP="00A0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3B" w:rsidRDefault="0097713B">
    <w:pPr>
      <w:pStyle w:val="Footer"/>
      <w:jc w:val="center"/>
    </w:pPr>
  </w:p>
  <w:p w:rsidR="0097713B" w:rsidRDefault="0097713B">
    <w:pPr>
      <w:pStyle w:val="Footer"/>
    </w:pPr>
  </w:p>
  <w:p w:rsidR="0097713B" w:rsidRDefault="0097713B">
    <w:pPr>
      <w:pStyle w:val="Footer"/>
    </w:pPr>
  </w:p>
  <w:p w:rsidR="0097713B" w:rsidRDefault="00977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20" w:rsidRDefault="00247020" w:rsidP="00A004C9">
      <w:pPr>
        <w:spacing w:after="0" w:line="240" w:lineRule="auto"/>
      </w:pPr>
      <w:r>
        <w:separator/>
      </w:r>
    </w:p>
  </w:footnote>
  <w:footnote w:type="continuationSeparator" w:id="0">
    <w:p w:rsidR="00247020" w:rsidRDefault="00247020" w:rsidP="00A0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3B" w:rsidRDefault="0097713B">
    <w:pPr>
      <w:pStyle w:val="Header"/>
      <w:jc w:val="right"/>
    </w:pPr>
  </w:p>
  <w:p w:rsidR="0097713B" w:rsidRDefault="00977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961"/>
    <w:multiLevelType w:val="hybridMultilevel"/>
    <w:tmpl w:val="A3AA3640"/>
    <w:lvl w:ilvl="0" w:tplc="53B25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243A1"/>
    <w:multiLevelType w:val="hybridMultilevel"/>
    <w:tmpl w:val="FBB2806C"/>
    <w:lvl w:ilvl="0" w:tplc="216A3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F04067"/>
    <w:multiLevelType w:val="hybridMultilevel"/>
    <w:tmpl w:val="DB3E7526"/>
    <w:lvl w:ilvl="0" w:tplc="C2B40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8162F"/>
    <w:multiLevelType w:val="hybridMultilevel"/>
    <w:tmpl w:val="FA786E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036D"/>
    <w:multiLevelType w:val="hybridMultilevel"/>
    <w:tmpl w:val="2A161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39AF"/>
    <w:multiLevelType w:val="hybridMultilevel"/>
    <w:tmpl w:val="F05230AE"/>
    <w:lvl w:ilvl="0" w:tplc="70002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20216"/>
    <w:multiLevelType w:val="hybridMultilevel"/>
    <w:tmpl w:val="E3B07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3F64"/>
    <w:multiLevelType w:val="hybridMultilevel"/>
    <w:tmpl w:val="76BA1E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C167B"/>
    <w:multiLevelType w:val="hybridMultilevel"/>
    <w:tmpl w:val="CEE8195C"/>
    <w:lvl w:ilvl="0" w:tplc="3B3AAA2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7418F1"/>
    <w:multiLevelType w:val="hybridMultilevel"/>
    <w:tmpl w:val="CE4CEF78"/>
    <w:lvl w:ilvl="0" w:tplc="7C9267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C15C0"/>
    <w:multiLevelType w:val="hybridMultilevel"/>
    <w:tmpl w:val="4E300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A61C6"/>
    <w:multiLevelType w:val="hybridMultilevel"/>
    <w:tmpl w:val="FDF09DDC"/>
    <w:lvl w:ilvl="0" w:tplc="5B3A1E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F03129"/>
    <w:multiLevelType w:val="hybridMultilevel"/>
    <w:tmpl w:val="DA1E5704"/>
    <w:lvl w:ilvl="0" w:tplc="A6C8D6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32965F41"/>
    <w:multiLevelType w:val="hybridMultilevel"/>
    <w:tmpl w:val="78D635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73681"/>
    <w:multiLevelType w:val="hybridMultilevel"/>
    <w:tmpl w:val="DBF605DE"/>
    <w:lvl w:ilvl="0" w:tplc="D7EC2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8A6F3D"/>
    <w:multiLevelType w:val="hybridMultilevel"/>
    <w:tmpl w:val="1AE66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24898"/>
    <w:multiLevelType w:val="hybridMultilevel"/>
    <w:tmpl w:val="7D3A88D8"/>
    <w:lvl w:ilvl="0" w:tplc="04210013">
      <w:start w:val="1"/>
      <w:numFmt w:val="upperRoman"/>
      <w:lvlText w:val="%1."/>
      <w:lvlJc w:val="right"/>
      <w:pPr>
        <w:ind w:left="294" w:hanging="360"/>
      </w:pPr>
    </w:lvl>
    <w:lvl w:ilvl="1" w:tplc="04210019" w:tentative="1">
      <w:start w:val="1"/>
      <w:numFmt w:val="lowerLetter"/>
      <w:lvlText w:val="%2."/>
      <w:lvlJc w:val="left"/>
      <w:pPr>
        <w:ind w:left="1014" w:hanging="360"/>
      </w:pPr>
    </w:lvl>
    <w:lvl w:ilvl="2" w:tplc="0421001B" w:tentative="1">
      <w:start w:val="1"/>
      <w:numFmt w:val="lowerRoman"/>
      <w:lvlText w:val="%3."/>
      <w:lvlJc w:val="right"/>
      <w:pPr>
        <w:ind w:left="1734" w:hanging="180"/>
      </w:pPr>
    </w:lvl>
    <w:lvl w:ilvl="3" w:tplc="0421000F" w:tentative="1">
      <w:start w:val="1"/>
      <w:numFmt w:val="decimal"/>
      <w:lvlText w:val="%4."/>
      <w:lvlJc w:val="left"/>
      <w:pPr>
        <w:ind w:left="2454" w:hanging="360"/>
      </w:pPr>
    </w:lvl>
    <w:lvl w:ilvl="4" w:tplc="04210019" w:tentative="1">
      <w:start w:val="1"/>
      <w:numFmt w:val="lowerLetter"/>
      <w:lvlText w:val="%5."/>
      <w:lvlJc w:val="left"/>
      <w:pPr>
        <w:ind w:left="3174" w:hanging="360"/>
      </w:pPr>
    </w:lvl>
    <w:lvl w:ilvl="5" w:tplc="0421001B" w:tentative="1">
      <w:start w:val="1"/>
      <w:numFmt w:val="lowerRoman"/>
      <w:lvlText w:val="%6."/>
      <w:lvlJc w:val="right"/>
      <w:pPr>
        <w:ind w:left="3894" w:hanging="180"/>
      </w:pPr>
    </w:lvl>
    <w:lvl w:ilvl="6" w:tplc="0421000F" w:tentative="1">
      <w:start w:val="1"/>
      <w:numFmt w:val="decimal"/>
      <w:lvlText w:val="%7."/>
      <w:lvlJc w:val="left"/>
      <w:pPr>
        <w:ind w:left="4614" w:hanging="360"/>
      </w:pPr>
    </w:lvl>
    <w:lvl w:ilvl="7" w:tplc="04210019" w:tentative="1">
      <w:start w:val="1"/>
      <w:numFmt w:val="lowerLetter"/>
      <w:lvlText w:val="%8."/>
      <w:lvlJc w:val="left"/>
      <w:pPr>
        <w:ind w:left="5334" w:hanging="360"/>
      </w:pPr>
    </w:lvl>
    <w:lvl w:ilvl="8" w:tplc="0421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39773ACA"/>
    <w:multiLevelType w:val="hybridMultilevel"/>
    <w:tmpl w:val="7D3A88D8"/>
    <w:lvl w:ilvl="0" w:tplc="04210013">
      <w:start w:val="1"/>
      <w:numFmt w:val="upperRoman"/>
      <w:lvlText w:val="%1."/>
      <w:lvlJc w:val="right"/>
      <w:pPr>
        <w:ind w:left="294" w:hanging="360"/>
      </w:pPr>
    </w:lvl>
    <w:lvl w:ilvl="1" w:tplc="04210019" w:tentative="1">
      <w:start w:val="1"/>
      <w:numFmt w:val="lowerLetter"/>
      <w:lvlText w:val="%2."/>
      <w:lvlJc w:val="left"/>
      <w:pPr>
        <w:ind w:left="1014" w:hanging="360"/>
      </w:pPr>
    </w:lvl>
    <w:lvl w:ilvl="2" w:tplc="0421001B" w:tentative="1">
      <w:start w:val="1"/>
      <w:numFmt w:val="lowerRoman"/>
      <w:lvlText w:val="%3."/>
      <w:lvlJc w:val="right"/>
      <w:pPr>
        <w:ind w:left="1734" w:hanging="180"/>
      </w:pPr>
    </w:lvl>
    <w:lvl w:ilvl="3" w:tplc="0421000F" w:tentative="1">
      <w:start w:val="1"/>
      <w:numFmt w:val="decimal"/>
      <w:lvlText w:val="%4."/>
      <w:lvlJc w:val="left"/>
      <w:pPr>
        <w:ind w:left="2454" w:hanging="360"/>
      </w:pPr>
    </w:lvl>
    <w:lvl w:ilvl="4" w:tplc="04210019" w:tentative="1">
      <w:start w:val="1"/>
      <w:numFmt w:val="lowerLetter"/>
      <w:lvlText w:val="%5."/>
      <w:lvlJc w:val="left"/>
      <w:pPr>
        <w:ind w:left="3174" w:hanging="360"/>
      </w:pPr>
    </w:lvl>
    <w:lvl w:ilvl="5" w:tplc="0421001B" w:tentative="1">
      <w:start w:val="1"/>
      <w:numFmt w:val="lowerRoman"/>
      <w:lvlText w:val="%6."/>
      <w:lvlJc w:val="right"/>
      <w:pPr>
        <w:ind w:left="3894" w:hanging="180"/>
      </w:pPr>
    </w:lvl>
    <w:lvl w:ilvl="6" w:tplc="0421000F" w:tentative="1">
      <w:start w:val="1"/>
      <w:numFmt w:val="decimal"/>
      <w:lvlText w:val="%7."/>
      <w:lvlJc w:val="left"/>
      <w:pPr>
        <w:ind w:left="4614" w:hanging="360"/>
      </w:pPr>
    </w:lvl>
    <w:lvl w:ilvl="7" w:tplc="04210019" w:tentative="1">
      <w:start w:val="1"/>
      <w:numFmt w:val="lowerLetter"/>
      <w:lvlText w:val="%8."/>
      <w:lvlJc w:val="left"/>
      <w:pPr>
        <w:ind w:left="5334" w:hanging="360"/>
      </w:pPr>
    </w:lvl>
    <w:lvl w:ilvl="8" w:tplc="0421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3CC34B6A"/>
    <w:multiLevelType w:val="hybridMultilevel"/>
    <w:tmpl w:val="D5AE2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C269E"/>
    <w:multiLevelType w:val="hybridMultilevel"/>
    <w:tmpl w:val="E6FE35DC"/>
    <w:lvl w:ilvl="0" w:tplc="405EA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F5E64"/>
    <w:multiLevelType w:val="hybridMultilevel"/>
    <w:tmpl w:val="B630035E"/>
    <w:lvl w:ilvl="0" w:tplc="96E686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A753F"/>
    <w:multiLevelType w:val="hybridMultilevel"/>
    <w:tmpl w:val="FD30E68C"/>
    <w:lvl w:ilvl="0" w:tplc="3FE49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B66294"/>
    <w:multiLevelType w:val="hybridMultilevel"/>
    <w:tmpl w:val="BF56F4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344A"/>
    <w:multiLevelType w:val="hybridMultilevel"/>
    <w:tmpl w:val="95822FA8"/>
    <w:lvl w:ilvl="0" w:tplc="0F349FD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4" w:hanging="360"/>
      </w:pPr>
    </w:lvl>
    <w:lvl w:ilvl="2" w:tplc="0421001B" w:tentative="1">
      <w:start w:val="1"/>
      <w:numFmt w:val="lowerRoman"/>
      <w:lvlText w:val="%3."/>
      <w:lvlJc w:val="right"/>
      <w:pPr>
        <w:ind w:left="1814" w:hanging="180"/>
      </w:pPr>
    </w:lvl>
    <w:lvl w:ilvl="3" w:tplc="0421000F" w:tentative="1">
      <w:start w:val="1"/>
      <w:numFmt w:val="decimal"/>
      <w:lvlText w:val="%4."/>
      <w:lvlJc w:val="left"/>
      <w:pPr>
        <w:ind w:left="2534" w:hanging="360"/>
      </w:pPr>
    </w:lvl>
    <w:lvl w:ilvl="4" w:tplc="04210019" w:tentative="1">
      <w:start w:val="1"/>
      <w:numFmt w:val="lowerLetter"/>
      <w:lvlText w:val="%5."/>
      <w:lvlJc w:val="left"/>
      <w:pPr>
        <w:ind w:left="3254" w:hanging="360"/>
      </w:pPr>
    </w:lvl>
    <w:lvl w:ilvl="5" w:tplc="0421001B" w:tentative="1">
      <w:start w:val="1"/>
      <w:numFmt w:val="lowerRoman"/>
      <w:lvlText w:val="%6."/>
      <w:lvlJc w:val="right"/>
      <w:pPr>
        <w:ind w:left="3974" w:hanging="180"/>
      </w:pPr>
    </w:lvl>
    <w:lvl w:ilvl="6" w:tplc="0421000F" w:tentative="1">
      <w:start w:val="1"/>
      <w:numFmt w:val="decimal"/>
      <w:lvlText w:val="%7."/>
      <w:lvlJc w:val="left"/>
      <w:pPr>
        <w:ind w:left="4694" w:hanging="360"/>
      </w:pPr>
    </w:lvl>
    <w:lvl w:ilvl="7" w:tplc="04210019" w:tentative="1">
      <w:start w:val="1"/>
      <w:numFmt w:val="lowerLetter"/>
      <w:lvlText w:val="%8."/>
      <w:lvlJc w:val="left"/>
      <w:pPr>
        <w:ind w:left="5414" w:hanging="360"/>
      </w:pPr>
    </w:lvl>
    <w:lvl w:ilvl="8" w:tplc="0421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>
    <w:nsid w:val="5A664A8F"/>
    <w:multiLevelType w:val="hybridMultilevel"/>
    <w:tmpl w:val="46AA63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B446B"/>
    <w:multiLevelType w:val="hybridMultilevel"/>
    <w:tmpl w:val="C71E56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A3A9D"/>
    <w:multiLevelType w:val="hybridMultilevel"/>
    <w:tmpl w:val="7FCC3874"/>
    <w:lvl w:ilvl="0" w:tplc="5B204E12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54" w:hanging="360"/>
      </w:pPr>
    </w:lvl>
    <w:lvl w:ilvl="2" w:tplc="0421001B" w:tentative="1">
      <w:start w:val="1"/>
      <w:numFmt w:val="lowerRoman"/>
      <w:lvlText w:val="%3."/>
      <w:lvlJc w:val="right"/>
      <w:pPr>
        <w:ind w:left="2174" w:hanging="180"/>
      </w:pPr>
    </w:lvl>
    <w:lvl w:ilvl="3" w:tplc="0421000F" w:tentative="1">
      <w:start w:val="1"/>
      <w:numFmt w:val="decimal"/>
      <w:lvlText w:val="%4."/>
      <w:lvlJc w:val="left"/>
      <w:pPr>
        <w:ind w:left="2894" w:hanging="360"/>
      </w:pPr>
    </w:lvl>
    <w:lvl w:ilvl="4" w:tplc="04210019" w:tentative="1">
      <w:start w:val="1"/>
      <w:numFmt w:val="lowerLetter"/>
      <w:lvlText w:val="%5."/>
      <w:lvlJc w:val="left"/>
      <w:pPr>
        <w:ind w:left="3614" w:hanging="360"/>
      </w:pPr>
    </w:lvl>
    <w:lvl w:ilvl="5" w:tplc="0421001B" w:tentative="1">
      <w:start w:val="1"/>
      <w:numFmt w:val="lowerRoman"/>
      <w:lvlText w:val="%6."/>
      <w:lvlJc w:val="right"/>
      <w:pPr>
        <w:ind w:left="4334" w:hanging="180"/>
      </w:pPr>
    </w:lvl>
    <w:lvl w:ilvl="6" w:tplc="0421000F" w:tentative="1">
      <w:start w:val="1"/>
      <w:numFmt w:val="decimal"/>
      <w:lvlText w:val="%7."/>
      <w:lvlJc w:val="left"/>
      <w:pPr>
        <w:ind w:left="5054" w:hanging="360"/>
      </w:pPr>
    </w:lvl>
    <w:lvl w:ilvl="7" w:tplc="04210019" w:tentative="1">
      <w:start w:val="1"/>
      <w:numFmt w:val="lowerLetter"/>
      <w:lvlText w:val="%8."/>
      <w:lvlJc w:val="left"/>
      <w:pPr>
        <w:ind w:left="5774" w:hanging="360"/>
      </w:pPr>
    </w:lvl>
    <w:lvl w:ilvl="8" w:tplc="0421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79AB6063"/>
    <w:multiLevelType w:val="hybridMultilevel"/>
    <w:tmpl w:val="A4E0B6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F09B5"/>
    <w:multiLevelType w:val="hybridMultilevel"/>
    <w:tmpl w:val="102E118E"/>
    <w:lvl w:ilvl="0" w:tplc="04A0C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E18B6"/>
    <w:multiLevelType w:val="hybridMultilevel"/>
    <w:tmpl w:val="89F27B3E"/>
    <w:lvl w:ilvl="0" w:tplc="62329F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F82266"/>
    <w:multiLevelType w:val="hybridMultilevel"/>
    <w:tmpl w:val="A3AA3640"/>
    <w:lvl w:ilvl="0" w:tplc="53B25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7"/>
  </w:num>
  <w:num w:numId="3">
    <w:abstractNumId w:val="23"/>
  </w:num>
  <w:num w:numId="4">
    <w:abstractNumId w:val="26"/>
  </w:num>
  <w:num w:numId="5">
    <w:abstractNumId w:val="22"/>
  </w:num>
  <w:num w:numId="6">
    <w:abstractNumId w:val="13"/>
  </w:num>
  <w:num w:numId="7">
    <w:abstractNumId w:val="16"/>
  </w:num>
  <w:num w:numId="8">
    <w:abstractNumId w:val="3"/>
  </w:num>
  <w:num w:numId="9">
    <w:abstractNumId w:val="27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  <w:num w:numId="17">
    <w:abstractNumId w:val="14"/>
  </w:num>
  <w:num w:numId="18">
    <w:abstractNumId w:val="1"/>
  </w:num>
  <w:num w:numId="19">
    <w:abstractNumId w:val="21"/>
  </w:num>
  <w:num w:numId="20">
    <w:abstractNumId w:val="9"/>
  </w:num>
  <w:num w:numId="21">
    <w:abstractNumId w:val="30"/>
  </w:num>
  <w:num w:numId="22">
    <w:abstractNumId w:val="2"/>
  </w:num>
  <w:num w:numId="23">
    <w:abstractNumId w:val="28"/>
  </w:num>
  <w:num w:numId="24">
    <w:abstractNumId w:val="12"/>
  </w:num>
  <w:num w:numId="25">
    <w:abstractNumId w:val="19"/>
  </w:num>
  <w:num w:numId="26">
    <w:abstractNumId w:val="20"/>
  </w:num>
  <w:num w:numId="27">
    <w:abstractNumId w:val="24"/>
  </w:num>
  <w:num w:numId="28">
    <w:abstractNumId w:val="18"/>
  </w:num>
  <w:num w:numId="29">
    <w:abstractNumId w:val="8"/>
  </w:num>
  <w:num w:numId="30">
    <w:abstractNumId w:val="1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7FE"/>
    <w:rsid w:val="000036F1"/>
    <w:rsid w:val="000818DE"/>
    <w:rsid w:val="00093A06"/>
    <w:rsid w:val="000D5C73"/>
    <w:rsid w:val="00103A0C"/>
    <w:rsid w:val="00161DDF"/>
    <w:rsid w:val="001840EE"/>
    <w:rsid w:val="001A3DB2"/>
    <w:rsid w:val="001E48D8"/>
    <w:rsid w:val="00232F63"/>
    <w:rsid w:val="00247020"/>
    <w:rsid w:val="002E1362"/>
    <w:rsid w:val="003103A5"/>
    <w:rsid w:val="0031324C"/>
    <w:rsid w:val="00321C02"/>
    <w:rsid w:val="003363A2"/>
    <w:rsid w:val="00394FE7"/>
    <w:rsid w:val="003D3D92"/>
    <w:rsid w:val="003E3878"/>
    <w:rsid w:val="00406942"/>
    <w:rsid w:val="0046276E"/>
    <w:rsid w:val="004720E8"/>
    <w:rsid w:val="00492E1E"/>
    <w:rsid w:val="004B60F2"/>
    <w:rsid w:val="004D44D7"/>
    <w:rsid w:val="004F6BA2"/>
    <w:rsid w:val="00560E72"/>
    <w:rsid w:val="00587E05"/>
    <w:rsid w:val="00596933"/>
    <w:rsid w:val="0059797D"/>
    <w:rsid w:val="005D5E7E"/>
    <w:rsid w:val="005E0D82"/>
    <w:rsid w:val="005F434A"/>
    <w:rsid w:val="005F7503"/>
    <w:rsid w:val="00604551"/>
    <w:rsid w:val="00634698"/>
    <w:rsid w:val="006770C0"/>
    <w:rsid w:val="0068537C"/>
    <w:rsid w:val="00690AAB"/>
    <w:rsid w:val="0071128C"/>
    <w:rsid w:val="007125EA"/>
    <w:rsid w:val="00744B23"/>
    <w:rsid w:val="00757D76"/>
    <w:rsid w:val="007905B7"/>
    <w:rsid w:val="007A1C2A"/>
    <w:rsid w:val="007C3985"/>
    <w:rsid w:val="007F64FC"/>
    <w:rsid w:val="00811722"/>
    <w:rsid w:val="008629CE"/>
    <w:rsid w:val="008904B8"/>
    <w:rsid w:val="008B7CB9"/>
    <w:rsid w:val="008C590C"/>
    <w:rsid w:val="00904CC8"/>
    <w:rsid w:val="0097713B"/>
    <w:rsid w:val="00993B89"/>
    <w:rsid w:val="009F426E"/>
    <w:rsid w:val="00A004C9"/>
    <w:rsid w:val="00A326FA"/>
    <w:rsid w:val="00A34AF0"/>
    <w:rsid w:val="00A467B8"/>
    <w:rsid w:val="00A66198"/>
    <w:rsid w:val="00A8091A"/>
    <w:rsid w:val="00AB79D9"/>
    <w:rsid w:val="00AD3899"/>
    <w:rsid w:val="00AF2B4F"/>
    <w:rsid w:val="00B024B6"/>
    <w:rsid w:val="00B34CF6"/>
    <w:rsid w:val="00B55214"/>
    <w:rsid w:val="00B764F1"/>
    <w:rsid w:val="00BA3E75"/>
    <w:rsid w:val="00BB7348"/>
    <w:rsid w:val="00BC17FE"/>
    <w:rsid w:val="00C07D7B"/>
    <w:rsid w:val="00C31C40"/>
    <w:rsid w:val="00C63F99"/>
    <w:rsid w:val="00C74F74"/>
    <w:rsid w:val="00C8467C"/>
    <w:rsid w:val="00CD2AB0"/>
    <w:rsid w:val="00CD57D9"/>
    <w:rsid w:val="00CE2F65"/>
    <w:rsid w:val="00CE6F56"/>
    <w:rsid w:val="00D1646E"/>
    <w:rsid w:val="00D33089"/>
    <w:rsid w:val="00D469B3"/>
    <w:rsid w:val="00DB19A8"/>
    <w:rsid w:val="00DC61B6"/>
    <w:rsid w:val="00DF168A"/>
    <w:rsid w:val="00E12AEE"/>
    <w:rsid w:val="00E23E94"/>
    <w:rsid w:val="00E57741"/>
    <w:rsid w:val="00E86186"/>
    <w:rsid w:val="00E966EA"/>
    <w:rsid w:val="00F5238A"/>
    <w:rsid w:val="00F62C31"/>
    <w:rsid w:val="00F6341B"/>
    <w:rsid w:val="00F77A4F"/>
    <w:rsid w:val="00F85A8F"/>
    <w:rsid w:val="00FC4EF1"/>
    <w:rsid w:val="00FD44D8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7FE"/>
    <w:pPr>
      <w:ind w:left="720"/>
      <w:contextualSpacing/>
    </w:pPr>
  </w:style>
  <w:style w:type="table" w:styleId="TableGrid">
    <w:name w:val="Table Grid"/>
    <w:basedOn w:val="TableNormal"/>
    <w:uiPriority w:val="59"/>
    <w:rsid w:val="00BC1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4C9"/>
  </w:style>
  <w:style w:type="paragraph" w:styleId="Footer">
    <w:name w:val="footer"/>
    <w:basedOn w:val="Normal"/>
    <w:link w:val="FooterChar"/>
    <w:uiPriority w:val="99"/>
    <w:unhideWhenUsed/>
    <w:rsid w:val="00A00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mbag unie</dc:creator>
  <cp:lastModifiedBy>ANUGRAH</cp:lastModifiedBy>
  <cp:revision>39</cp:revision>
  <cp:lastPrinted>2016-08-23T11:37:00Z</cp:lastPrinted>
  <dcterms:created xsi:type="dcterms:W3CDTF">2015-12-22T14:24:00Z</dcterms:created>
  <dcterms:modified xsi:type="dcterms:W3CDTF">2016-08-23T11:40:00Z</dcterms:modified>
</cp:coreProperties>
</file>