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23" w:rsidRDefault="00496F23" w:rsidP="00496F23">
      <w:pPr>
        <w:jc w:val="center"/>
        <w:rPr>
          <w:rFonts w:ascii="Times New Roman" w:hAnsi="Times New Roman"/>
          <w:b/>
          <w:noProof/>
          <w:sz w:val="24"/>
          <w:szCs w:val="24"/>
        </w:rPr>
      </w:pPr>
      <w:r w:rsidRPr="008707E2">
        <w:rPr>
          <w:rFonts w:ascii="Times New Roman" w:hAnsi="Times New Roman"/>
          <w:b/>
          <w:noProof/>
          <w:sz w:val="24"/>
          <w:szCs w:val="24"/>
        </w:rPr>
        <w:t>ABSTRAK</w:t>
      </w:r>
    </w:p>
    <w:p w:rsidR="00496F23" w:rsidRPr="00320B98" w:rsidRDefault="00496F23" w:rsidP="00496F23">
      <w:pPr>
        <w:contextualSpacing/>
        <w:jc w:val="both"/>
        <w:rPr>
          <w:rFonts w:ascii="Times New Roman" w:hAnsi="Times New Roman"/>
          <w:b/>
          <w:noProof/>
          <w:sz w:val="24"/>
          <w:szCs w:val="24"/>
          <w:lang w:val="en-US"/>
        </w:rPr>
      </w:pPr>
    </w:p>
    <w:p w:rsidR="00496F23" w:rsidRPr="00320B98" w:rsidRDefault="00496F23" w:rsidP="00496F23">
      <w:pPr>
        <w:contextualSpacing/>
        <w:jc w:val="both"/>
        <w:rPr>
          <w:rFonts w:ascii="Times New Roman" w:hAnsi="Times New Roman"/>
          <w:noProof/>
          <w:sz w:val="24"/>
          <w:szCs w:val="24"/>
          <w:lang w:val="en-US"/>
        </w:rPr>
      </w:pPr>
      <w:r w:rsidRPr="00320B98">
        <w:rPr>
          <w:rFonts w:ascii="Times New Roman" w:hAnsi="Times New Roman"/>
          <w:noProof/>
          <w:sz w:val="24"/>
          <w:szCs w:val="24"/>
          <w:lang w:val="en-US"/>
        </w:rPr>
        <w:t xml:space="preserve">Dewi Andryani, 2016. </w:t>
      </w:r>
      <w:proofErr w:type="spellStart"/>
      <w:proofErr w:type="gramStart"/>
      <w:r w:rsidRPr="00320B98">
        <w:rPr>
          <w:rFonts w:ascii="Times New Roman" w:hAnsi="Times New Roman"/>
          <w:sz w:val="24"/>
          <w:szCs w:val="24"/>
          <w:lang w:val="en-US"/>
        </w:rPr>
        <w:t>Hubungan</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Antara</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Pemberian</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Posisi</w:t>
      </w:r>
      <w:proofErr w:type="spellEnd"/>
      <w:r w:rsidRPr="00320B98">
        <w:rPr>
          <w:rFonts w:ascii="Times New Roman" w:hAnsi="Times New Roman"/>
          <w:sz w:val="24"/>
          <w:szCs w:val="24"/>
          <w:lang w:val="en-US"/>
        </w:rPr>
        <w:t xml:space="preserve"> Supine </w:t>
      </w:r>
      <w:proofErr w:type="spellStart"/>
      <w:r w:rsidRPr="00320B98">
        <w:rPr>
          <w:rFonts w:ascii="Times New Roman" w:hAnsi="Times New Roman"/>
          <w:sz w:val="24"/>
          <w:szCs w:val="24"/>
          <w:lang w:val="en-US"/>
        </w:rPr>
        <w:t>Pada</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Saat</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Intraoperatif</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Dengan</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Nyeri</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Pada</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Pasien</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Postoperatif</w:t>
      </w:r>
      <w:proofErr w:type="spellEnd"/>
      <w:r w:rsidRPr="00320B98">
        <w:rPr>
          <w:rFonts w:ascii="Times New Roman" w:hAnsi="Times New Roman"/>
          <w:sz w:val="24"/>
          <w:szCs w:val="24"/>
          <w:lang w:val="en-US"/>
        </w:rPr>
        <w:t xml:space="preserve"> Di RS </w:t>
      </w:r>
      <w:proofErr w:type="spellStart"/>
      <w:r w:rsidRPr="00320B98">
        <w:rPr>
          <w:rFonts w:ascii="Times New Roman" w:hAnsi="Times New Roman"/>
          <w:sz w:val="24"/>
          <w:szCs w:val="24"/>
          <w:lang w:val="en-US"/>
        </w:rPr>
        <w:t>Lavalette</w:t>
      </w:r>
      <w:proofErr w:type="spellEnd"/>
      <w:r w:rsidRPr="00320B98">
        <w:rPr>
          <w:rFonts w:ascii="Times New Roman" w:hAnsi="Times New Roman"/>
          <w:sz w:val="24"/>
          <w:szCs w:val="24"/>
          <w:lang w:val="en-US"/>
        </w:rPr>
        <w:t xml:space="preserve"> Malang</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Skripsi</w:t>
      </w:r>
      <w:proofErr w:type="spellEnd"/>
      <w:r>
        <w:rPr>
          <w:rFonts w:ascii="Times New Roman" w:hAnsi="Times New Roman"/>
          <w:sz w:val="24"/>
          <w:szCs w:val="24"/>
          <w:lang w:val="en-US"/>
        </w:rPr>
        <w:t>.</w:t>
      </w:r>
      <w:proofErr w:type="gramEnd"/>
      <w:r w:rsidRPr="00320B98">
        <w:rPr>
          <w:rFonts w:ascii="Times New Roman" w:hAnsi="Times New Roman"/>
          <w:sz w:val="24"/>
          <w:szCs w:val="24"/>
          <w:lang w:val="en-US"/>
        </w:rPr>
        <w:t xml:space="preserve"> </w:t>
      </w:r>
      <w:proofErr w:type="spellStart"/>
      <w:proofErr w:type="gramStart"/>
      <w:r w:rsidRPr="00320B98">
        <w:rPr>
          <w:rFonts w:ascii="Times New Roman" w:hAnsi="Times New Roman"/>
          <w:sz w:val="24"/>
          <w:szCs w:val="24"/>
          <w:lang w:val="en-US"/>
        </w:rPr>
        <w:t>Politeknik</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Kesehatan</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Kemenkes</w:t>
      </w:r>
      <w:proofErr w:type="spellEnd"/>
      <w:r w:rsidRPr="00320B98">
        <w:rPr>
          <w:rFonts w:ascii="Times New Roman" w:hAnsi="Times New Roman"/>
          <w:sz w:val="24"/>
          <w:szCs w:val="24"/>
          <w:lang w:val="en-US"/>
        </w:rPr>
        <w:t xml:space="preserve"> Malang.</w:t>
      </w:r>
      <w:proofErr w:type="gram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Jurusan</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Keperawatan</w:t>
      </w:r>
      <w:proofErr w:type="spellEnd"/>
      <w:r w:rsidRPr="00320B98">
        <w:rPr>
          <w:rFonts w:ascii="Times New Roman" w:hAnsi="Times New Roman"/>
          <w:sz w:val="24"/>
          <w:szCs w:val="24"/>
          <w:lang w:val="en-US"/>
        </w:rPr>
        <w:t xml:space="preserve">. </w:t>
      </w:r>
      <w:proofErr w:type="spellStart"/>
      <w:proofErr w:type="gramStart"/>
      <w:r w:rsidRPr="00320B98">
        <w:rPr>
          <w:rFonts w:ascii="Times New Roman" w:hAnsi="Times New Roman"/>
          <w:sz w:val="24"/>
          <w:szCs w:val="24"/>
          <w:lang w:val="en-US"/>
        </w:rPr>
        <w:t>Prodi</w:t>
      </w:r>
      <w:proofErr w:type="spellEnd"/>
      <w:r w:rsidRPr="00320B98">
        <w:rPr>
          <w:rFonts w:ascii="Times New Roman" w:hAnsi="Times New Roman"/>
          <w:sz w:val="24"/>
          <w:szCs w:val="24"/>
          <w:lang w:val="en-US"/>
        </w:rPr>
        <w:t xml:space="preserve"> D IV </w:t>
      </w:r>
      <w:proofErr w:type="spellStart"/>
      <w:r w:rsidRPr="00320B98">
        <w:rPr>
          <w:rFonts w:ascii="Times New Roman" w:hAnsi="Times New Roman"/>
          <w:sz w:val="24"/>
          <w:szCs w:val="24"/>
          <w:lang w:val="en-US"/>
        </w:rPr>
        <w:t>Keperawatan</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Perioperatif</w:t>
      </w:r>
      <w:proofErr w:type="spellEnd"/>
      <w:r w:rsidRPr="00320B98">
        <w:rPr>
          <w:rFonts w:ascii="Times New Roman" w:hAnsi="Times New Roman"/>
          <w:sz w:val="24"/>
          <w:szCs w:val="24"/>
          <w:lang w:val="en-US"/>
        </w:rPr>
        <w:t>.</w:t>
      </w:r>
      <w:proofErr w:type="gram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Pembimbing</w:t>
      </w:r>
      <w:proofErr w:type="spellEnd"/>
      <w:r w:rsidRPr="00320B98">
        <w:rPr>
          <w:rFonts w:ascii="Times New Roman" w:hAnsi="Times New Roman"/>
          <w:sz w:val="24"/>
          <w:szCs w:val="24"/>
          <w:lang w:val="en-US"/>
        </w:rPr>
        <w:t xml:space="preserve"> </w:t>
      </w:r>
      <w:proofErr w:type="spellStart"/>
      <w:proofErr w:type="gramStart"/>
      <w:r w:rsidRPr="00320B98">
        <w:rPr>
          <w:rFonts w:ascii="Times New Roman" w:hAnsi="Times New Roman"/>
          <w:sz w:val="24"/>
          <w:szCs w:val="24"/>
          <w:lang w:val="en-US"/>
        </w:rPr>
        <w:t>Utama</w:t>
      </w:r>
      <w:proofErr w:type="spellEnd"/>
      <w:r w:rsidRPr="00320B98">
        <w:rPr>
          <w:rFonts w:ascii="Times New Roman" w:hAnsi="Times New Roman"/>
          <w:sz w:val="24"/>
          <w:szCs w:val="24"/>
          <w:lang w:val="en-US"/>
        </w:rPr>
        <w:t xml:space="preserve"> :</w:t>
      </w:r>
      <w:proofErr w:type="gramEnd"/>
      <w:r w:rsidRPr="00320B98">
        <w:rPr>
          <w:rFonts w:ascii="Times New Roman" w:hAnsi="Times New Roman"/>
          <w:sz w:val="24"/>
          <w:szCs w:val="24"/>
          <w:lang w:val="en-US"/>
        </w:rPr>
        <w:t xml:space="preserve"> Dr. Tri Johan A. Y, </w:t>
      </w:r>
      <w:proofErr w:type="spellStart"/>
      <w:r w:rsidRPr="00320B98">
        <w:rPr>
          <w:rFonts w:ascii="Times New Roman" w:hAnsi="Times New Roman"/>
          <w:sz w:val="24"/>
          <w:szCs w:val="24"/>
          <w:lang w:val="en-US"/>
        </w:rPr>
        <w:t>S.Kp</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M.Kep</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Pembimbing</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Pendamping</w:t>
      </w:r>
      <w:proofErr w:type="spellEnd"/>
      <w:r w:rsidRPr="00320B98">
        <w:rPr>
          <w:rFonts w:ascii="Times New Roman" w:hAnsi="Times New Roman"/>
          <w:sz w:val="24"/>
          <w:szCs w:val="24"/>
          <w:lang w:val="en-US"/>
        </w:rPr>
        <w:t xml:space="preserve"> : </w:t>
      </w:r>
      <w:proofErr w:type="spellStart"/>
      <w:r w:rsidRPr="00320B98">
        <w:rPr>
          <w:rFonts w:ascii="Times New Roman" w:hAnsi="Times New Roman"/>
          <w:sz w:val="24"/>
          <w:szCs w:val="24"/>
          <w:lang w:val="en-US"/>
        </w:rPr>
        <w:t>Roni</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Yuliwar</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S.Kep</w:t>
      </w:r>
      <w:proofErr w:type="spellEnd"/>
      <w:r w:rsidRPr="00320B98">
        <w:rPr>
          <w:rFonts w:ascii="Times New Roman" w:hAnsi="Times New Roman"/>
          <w:sz w:val="24"/>
          <w:szCs w:val="24"/>
          <w:lang w:val="en-US"/>
        </w:rPr>
        <w:t xml:space="preserve">. </w:t>
      </w:r>
      <w:proofErr w:type="gramStart"/>
      <w:r w:rsidRPr="00320B98">
        <w:rPr>
          <w:rFonts w:ascii="Times New Roman" w:hAnsi="Times New Roman"/>
          <w:sz w:val="24"/>
          <w:szCs w:val="24"/>
          <w:lang w:val="en-US"/>
        </w:rPr>
        <w:t>Ns.,</w:t>
      </w:r>
      <w:proofErr w:type="gram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M.Ked</w:t>
      </w:r>
      <w:proofErr w:type="spellEnd"/>
      <w:r w:rsidRPr="00320B98">
        <w:rPr>
          <w:rFonts w:ascii="Times New Roman" w:hAnsi="Times New Roman"/>
          <w:sz w:val="24"/>
          <w:szCs w:val="24"/>
          <w:lang w:val="en-US"/>
        </w:rPr>
        <w:t>.</w:t>
      </w:r>
    </w:p>
    <w:p w:rsidR="00496F23" w:rsidRPr="00292A9A" w:rsidRDefault="00496F23" w:rsidP="00496F23">
      <w:pPr>
        <w:contextualSpacing/>
        <w:jc w:val="both"/>
        <w:rPr>
          <w:rFonts w:ascii="Times New Roman" w:hAnsi="Times New Roman"/>
          <w:b/>
          <w:noProof/>
          <w:sz w:val="24"/>
          <w:szCs w:val="24"/>
          <w:lang w:val="en-US"/>
        </w:rPr>
      </w:pPr>
      <w:r>
        <w:rPr>
          <w:rFonts w:ascii="Times New Roman" w:hAnsi="Times New Roman"/>
          <w:b/>
          <w:noProof/>
          <w:sz w:val="24"/>
          <w:szCs w:val="24"/>
          <w:lang w:val="en-US"/>
        </w:rPr>
        <w:pict>
          <v:shapetype id="_x0000_t32" coordsize="21600,21600" o:spt="32" o:oned="t" path="m,l21600,21600e" filled="f">
            <v:path arrowok="t" fillok="f" o:connecttype="none"/>
            <o:lock v:ext="edit" shapetype="t"/>
          </v:shapetype>
          <v:shape id="_x0000_s1026" type="#_x0000_t32" style="position:absolute;left:0;text-align:left;margin-left:.85pt;margin-top:5.05pt;width:411.2pt;height:0;z-index:251660288" o:connectortype="straight"/>
        </w:pict>
      </w:r>
    </w:p>
    <w:p w:rsidR="00496F23" w:rsidRPr="00064AF4" w:rsidRDefault="00496F23" w:rsidP="00496F23">
      <w:pPr>
        <w:tabs>
          <w:tab w:val="left" w:pos="360"/>
        </w:tabs>
        <w:contextualSpacing/>
        <w:jc w:val="both"/>
        <w:rPr>
          <w:rFonts w:ascii="Times New Roman" w:hAnsi="Times New Roman"/>
          <w:sz w:val="24"/>
          <w:szCs w:val="24"/>
          <w:lang w:val="en-US"/>
        </w:rPr>
      </w:pPr>
      <w:r w:rsidRPr="00D319F5">
        <w:rPr>
          <w:rFonts w:ascii="Times New Roman" w:hAnsi="Times New Roman"/>
          <w:b/>
          <w:noProof/>
          <w:sz w:val="24"/>
          <w:szCs w:val="24"/>
        </w:rPr>
        <w:t>Kata kunci</w:t>
      </w:r>
      <w:r>
        <w:rPr>
          <w:rFonts w:ascii="Times New Roman" w:hAnsi="Times New Roman"/>
          <w:noProof/>
          <w:sz w:val="24"/>
          <w:szCs w:val="24"/>
        </w:rPr>
        <w:t xml:space="preserve"> : Pe</w:t>
      </w:r>
      <w:r>
        <w:rPr>
          <w:rFonts w:ascii="Times New Roman" w:hAnsi="Times New Roman"/>
          <w:noProof/>
          <w:sz w:val="24"/>
          <w:szCs w:val="24"/>
          <w:lang w:val="en-US"/>
        </w:rPr>
        <w:t xml:space="preserve">mberian Posisi Supine, Nyeri </w:t>
      </w:r>
    </w:p>
    <w:p w:rsidR="00496F23" w:rsidRPr="0005519F" w:rsidRDefault="00496F23" w:rsidP="00496F23">
      <w:pPr>
        <w:pStyle w:val="NormalWeb"/>
        <w:spacing w:before="0" w:beforeAutospacing="0" w:after="0" w:line="276" w:lineRule="auto"/>
        <w:jc w:val="both"/>
      </w:pPr>
      <w:proofErr w:type="spellStart"/>
      <w:r w:rsidRPr="00545B9D">
        <w:t>Pos</w:t>
      </w:r>
      <w:r>
        <w:t>isi</w:t>
      </w:r>
      <w:proofErr w:type="spellEnd"/>
      <w:r>
        <w:t xml:space="preserve"> supine </w:t>
      </w:r>
      <w:proofErr w:type="spellStart"/>
      <w:r>
        <w:t>atau</w:t>
      </w:r>
      <w:proofErr w:type="spellEnd"/>
      <w:r>
        <w:t xml:space="preserve"> </w:t>
      </w:r>
      <w:proofErr w:type="spellStart"/>
      <w:r>
        <w:t>telentang</w:t>
      </w:r>
      <w:proofErr w:type="spellEnd"/>
      <w:r w:rsidRPr="00545B9D">
        <w:t xml:space="preserve"> </w:t>
      </w:r>
      <w:proofErr w:type="spellStart"/>
      <w:r w:rsidRPr="00545B9D">
        <w:t>adalah</w:t>
      </w:r>
      <w:proofErr w:type="spellEnd"/>
      <w:r w:rsidRPr="00545B9D">
        <w:t xml:space="preserve"> </w:t>
      </w:r>
      <w:proofErr w:type="spellStart"/>
      <w:r w:rsidRPr="00545B9D">
        <w:t>memposisikan</w:t>
      </w:r>
      <w:proofErr w:type="spellEnd"/>
      <w:r w:rsidRPr="00545B9D">
        <w:t xml:space="preserve"> vertebra </w:t>
      </w:r>
      <w:proofErr w:type="spellStart"/>
      <w:r w:rsidRPr="00545B9D">
        <w:t>servikalis</w:t>
      </w:r>
      <w:proofErr w:type="spellEnd"/>
      <w:r w:rsidRPr="00545B9D">
        <w:t xml:space="preserve">, </w:t>
      </w:r>
      <w:proofErr w:type="spellStart"/>
      <w:r w:rsidRPr="00545B9D">
        <w:t>torakalis</w:t>
      </w:r>
      <w:proofErr w:type="spellEnd"/>
      <w:r w:rsidRPr="00545B9D">
        <w:t xml:space="preserve">, </w:t>
      </w:r>
      <w:proofErr w:type="spellStart"/>
      <w:r w:rsidRPr="00545B9D">
        <w:t>dan</w:t>
      </w:r>
      <w:proofErr w:type="spellEnd"/>
      <w:r w:rsidRPr="00545B9D">
        <w:t xml:space="preserve"> </w:t>
      </w:r>
      <w:proofErr w:type="spellStart"/>
      <w:r w:rsidRPr="00545B9D">
        <w:t>lumbalis</w:t>
      </w:r>
      <w:proofErr w:type="spellEnd"/>
      <w:r w:rsidRPr="00545B9D">
        <w:t xml:space="preserve"> </w:t>
      </w:r>
      <w:proofErr w:type="spellStart"/>
      <w:r w:rsidRPr="00545B9D">
        <w:t>klien</w:t>
      </w:r>
      <w:proofErr w:type="spellEnd"/>
      <w:r w:rsidRPr="00545B9D">
        <w:t xml:space="preserve"> </w:t>
      </w:r>
      <w:proofErr w:type="spellStart"/>
      <w:r w:rsidRPr="00545B9D">
        <w:t>pada</w:t>
      </w:r>
      <w:proofErr w:type="spellEnd"/>
      <w:r w:rsidRPr="00545B9D">
        <w:t xml:space="preserve"> </w:t>
      </w:r>
      <w:proofErr w:type="spellStart"/>
      <w:r w:rsidRPr="00545B9D">
        <w:t>sat</w:t>
      </w:r>
      <w:r>
        <w:t>u</w:t>
      </w:r>
      <w:proofErr w:type="spellEnd"/>
      <w:r>
        <w:t xml:space="preserve"> </w:t>
      </w:r>
      <w:proofErr w:type="spellStart"/>
      <w:r>
        <w:t>garis</w:t>
      </w:r>
      <w:proofErr w:type="spellEnd"/>
      <w:r>
        <w:t xml:space="preserve"> </w:t>
      </w:r>
      <w:proofErr w:type="spellStart"/>
      <w:r>
        <w:t>lurus</w:t>
      </w:r>
      <w:proofErr w:type="spellEnd"/>
      <w:r>
        <w:t xml:space="preserve"> </w:t>
      </w:r>
      <w:proofErr w:type="spellStart"/>
      <w:r>
        <w:t>secara</w:t>
      </w:r>
      <w:proofErr w:type="spellEnd"/>
      <w:r>
        <w:t xml:space="preserve"> horizontal, yang</w:t>
      </w:r>
      <w:r w:rsidRPr="00545B9D">
        <w:t xml:space="preserve"> </w:t>
      </w:r>
      <w:proofErr w:type="spellStart"/>
      <w:r w:rsidRPr="00545B9D">
        <w:t>Apabila</w:t>
      </w:r>
      <w:proofErr w:type="spellEnd"/>
      <w:r w:rsidRPr="00545B9D">
        <w:t xml:space="preserve"> </w:t>
      </w:r>
      <w:proofErr w:type="spellStart"/>
      <w:r w:rsidRPr="00545B9D">
        <w:t>tidak</w:t>
      </w:r>
      <w:proofErr w:type="spellEnd"/>
      <w:r w:rsidRPr="00545B9D">
        <w:t xml:space="preserve"> </w:t>
      </w:r>
      <w:proofErr w:type="spellStart"/>
      <w:r w:rsidRPr="00545B9D">
        <w:t>diperhatikan</w:t>
      </w:r>
      <w:proofErr w:type="spellEnd"/>
      <w:r w:rsidRPr="00545B9D">
        <w:t xml:space="preserve"> </w:t>
      </w:r>
      <w:proofErr w:type="spellStart"/>
      <w:r w:rsidRPr="00545B9D">
        <w:t>maka</w:t>
      </w:r>
      <w:proofErr w:type="spellEnd"/>
      <w:r w:rsidRPr="00545B9D">
        <w:t xml:space="preserve"> </w:t>
      </w:r>
      <w:proofErr w:type="spellStart"/>
      <w:r w:rsidRPr="00545B9D">
        <w:t>dapat</w:t>
      </w:r>
      <w:proofErr w:type="spellEnd"/>
      <w:r w:rsidRPr="00545B9D">
        <w:t xml:space="preserve"> </w:t>
      </w:r>
      <w:proofErr w:type="spellStart"/>
      <w:r w:rsidRPr="00545B9D">
        <w:t>menimbulkan</w:t>
      </w:r>
      <w:proofErr w:type="spellEnd"/>
      <w:r w:rsidRPr="00545B9D">
        <w:t xml:space="preserve"> </w:t>
      </w:r>
      <w:proofErr w:type="spellStart"/>
      <w:r w:rsidRPr="00545B9D">
        <w:t>permasalahan</w:t>
      </w:r>
      <w:proofErr w:type="spellEnd"/>
      <w:r w:rsidRPr="00545B9D">
        <w:t xml:space="preserve"> </w:t>
      </w:r>
      <w:proofErr w:type="spellStart"/>
      <w:r w:rsidRPr="00545B9D">
        <w:t>bagi</w:t>
      </w:r>
      <w:proofErr w:type="spellEnd"/>
      <w:r w:rsidRPr="00545B9D">
        <w:t xml:space="preserve"> </w:t>
      </w:r>
      <w:proofErr w:type="spellStart"/>
      <w:r w:rsidRPr="00545B9D">
        <w:t>pasien</w:t>
      </w:r>
      <w:proofErr w:type="spellEnd"/>
      <w:r w:rsidRPr="00545B9D">
        <w:t xml:space="preserve"> </w:t>
      </w:r>
      <w:proofErr w:type="spellStart"/>
      <w:r w:rsidRPr="00545B9D">
        <w:t>seperti</w:t>
      </w:r>
      <w:proofErr w:type="spellEnd"/>
      <w:r w:rsidRPr="00545B9D">
        <w:t xml:space="preserve"> rasa </w:t>
      </w:r>
      <w:proofErr w:type="spellStart"/>
      <w:r w:rsidRPr="00545B9D">
        <w:t>nyeri</w:t>
      </w:r>
      <w:proofErr w:type="spellEnd"/>
      <w:r w:rsidRPr="00545B9D">
        <w:t xml:space="preserve"> </w:t>
      </w:r>
      <w:proofErr w:type="spellStart"/>
      <w:r w:rsidRPr="00545B9D">
        <w:t>pada</w:t>
      </w:r>
      <w:proofErr w:type="spellEnd"/>
      <w:r w:rsidRPr="00545B9D">
        <w:t xml:space="preserve"> </w:t>
      </w:r>
      <w:proofErr w:type="spellStart"/>
      <w:r w:rsidRPr="00545B9D">
        <w:t>bagian</w:t>
      </w:r>
      <w:proofErr w:type="spellEnd"/>
      <w:r w:rsidRPr="00545B9D">
        <w:t xml:space="preserve"> </w:t>
      </w:r>
      <w:proofErr w:type="spellStart"/>
      <w:r w:rsidRPr="00545B9D">
        <w:t>tubuh</w:t>
      </w:r>
      <w:proofErr w:type="spellEnd"/>
      <w:r w:rsidRPr="00545B9D">
        <w:t xml:space="preserve"> </w:t>
      </w:r>
      <w:proofErr w:type="spellStart"/>
      <w:r w:rsidRPr="00545B9D">
        <w:t>tertentu</w:t>
      </w:r>
      <w:proofErr w:type="spellEnd"/>
      <w:r w:rsidRPr="00545B9D">
        <w:t xml:space="preserve"> </w:t>
      </w:r>
      <w:proofErr w:type="spellStart"/>
      <w:r w:rsidRPr="00545B9D">
        <w:t>pada</w:t>
      </w:r>
      <w:proofErr w:type="spellEnd"/>
      <w:r w:rsidRPr="00545B9D">
        <w:t xml:space="preserve"> </w:t>
      </w:r>
      <w:proofErr w:type="spellStart"/>
      <w:r w:rsidRPr="00545B9D">
        <w:t>saat</w:t>
      </w:r>
      <w:proofErr w:type="spellEnd"/>
      <w:r w:rsidRPr="00545B9D">
        <w:t xml:space="preserve"> </w:t>
      </w:r>
      <w:proofErr w:type="spellStart"/>
      <w:r w:rsidRPr="00545B9D">
        <w:t>pascabe</w:t>
      </w:r>
      <w:r>
        <w:t>dah</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rsidRPr="00700643">
        <w:t>hubungan</w:t>
      </w:r>
      <w:proofErr w:type="spellEnd"/>
      <w:r w:rsidRPr="00700643">
        <w:t xml:space="preserve"> </w:t>
      </w:r>
      <w:proofErr w:type="spellStart"/>
      <w:r w:rsidRPr="00700643">
        <w:t>antara</w:t>
      </w:r>
      <w:proofErr w:type="spellEnd"/>
      <w:r w:rsidRPr="00700643">
        <w:t xml:space="preserve"> </w:t>
      </w:r>
      <w:proofErr w:type="spellStart"/>
      <w:r w:rsidRPr="00700643">
        <w:t>pemberian</w:t>
      </w:r>
      <w:proofErr w:type="spellEnd"/>
      <w:r w:rsidRPr="00700643">
        <w:t xml:space="preserve"> </w:t>
      </w:r>
      <w:proofErr w:type="spellStart"/>
      <w:r w:rsidRPr="00700643">
        <w:t>posisi</w:t>
      </w:r>
      <w:proofErr w:type="spellEnd"/>
      <w:r w:rsidRPr="00700643">
        <w:t xml:space="preserve"> supine </w:t>
      </w:r>
      <w:proofErr w:type="spellStart"/>
      <w:r w:rsidRPr="00700643">
        <w:t>pada</w:t>
      </w:r>
      <w:proofErr w:type="spellEnd"/>
      <w:r w:rsidRPr="00700643">
        <w:t xml:space="preserve"> </w:t>
      </w:r>
      <w:proofErr w:type="spellStart"/>
      <w:r w:rsidRPr="00700643">
        <w:t>saat</w:t>
      </w:r>
      <w:proofErr w:type="spellEnd"/>
      <w:r w:rsidRPr="00700643">
        <w:t xml:space="preserve"> </w:t>
      </w:r>
      <w:proofErr w:type="spellStart"/>
      <w:r w:rsidRPr="00700643">
        <w:t>intraoperatif</w:t>
      </w:r>
      <w:proofErr w:type="spellEnd"/>
      <w:r w:rsidRPr="00700643">
        <w:t xml:space="preserve"> </w:t>
      </w:r>
      <w:proofErr w:type="spellStart"/>
      <w:r w:rsidRPr="00700643">
        <w:t>dengan</w:t>
      </w:r>
      <w:proofErr w:type="spellEnd"/>
      <w:r w:rsidRPr="00700643">
        <w:t xml:space="preserve"> </w:t>
      </w:r>
      <w:proofErr w:type="spellStart"/>
      <w:r w:rsidRPr="00700643">
        <w:t>nyeri</w:t>
      </w:r>
      <w:proofErr w:type="spellEnd"/>
      <w:r w:rsidRPr="00700643">
        <w:t xml:space="preserve"> </w:t>
      </w:r>
      <w:proofErr w:type="spellStart"/>
      <w:r w:rsidRPr="00700643">
        <w:t>pada</w:t>
      </w:r>
      <w:proofErr w:type="spellEnd"/>
      <w:r w:rsidRPr="00700643">
        <w:t xml:space="preserve"> </w:t>
      </w:r>
      <w:proofErr w:type="spellStart"/>
      <w:r w:rsidRPr="00700643">
        <w:t>pasi</w:t>
      </w:r>
      <w:r>
        <w:t>en</w:t>
      </w:r>
      <w:proofErr w:type="spellEnd"/>
      <w:r>
        <w:t xml:space="preserve"> </w:t>
      </w:r>
      <w:proofErr w:type="spellStart"/>
      <w:r>
        <w:t>postoperatif</w:t>
      </w:r>
      <w:proofErr w:type="spellEnd"/>
      <w:r>
        <w:t xml:space="preserve"> </w:t>
      </w:r>
      <w:proofErr w:type="spellStart"/>
      <w:proofErr w:type="gramStart"/>
      <w:r>
        <w:t>di</w:t>
      </w:r>
      <w:proofErr w:type="spellEnd"/>
      <w:r>
        <w:t xml:space="preserve">  </w:t>
      </w:r>
      <w:proofErr w:type="spellStart"/>
      <w:r>
        <w:t>rumah</w:t>
      </w:r>
      <w:proofErr w:type="spellEnd"/>
      <w:proofErr w:type="gramEnd"/>
      <w:r>
        <w:t xml:space="preserve"> </w:t>
      </w:r>
      <w:proofErr w:type="spellStart"/>
      <w:r>
        <w:t>sakit</w:t>
      </w:r>
      <w:proofErr w:type="spellEnd"/>
      <w:r>
        <w:t xml:space="preserve"> </w:t>
      </w:r>
      <w:proofErr w:type="spellStart"/>
      <w:r>
        <w:t>lavalette</w:t>
      </w:r>
      <w:proofErr w:type="spellEnd"/>
      <w:r w:rsidRPr="00700643">
        <w:t xml:space="preserve"> Malang</w:t>
      </w:r>
      <w:r>
        <w:t xml:space="preserve">. </w:t>
      </w:r>
      <w:proofErr w:type="spellStart"/>
      <w:proofErr w:type="gramStart"/>
      <w:r>
        <w:t>Penelitian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pada</w:t>
      </w:r>
      <w:proofErr w:type="spellEnd"/>
      <w:r>
        <w:t xml:space="preserve"> </w:t>
      </w:r>
      <w:proofErr w:type="spellStart"/>
      <w:r>
        <w:t>tanggal</w:t>
      </w:r>
      <w:proofErr w:type="spellEnd"/>
      <w:r>
        <w:t xml:space="preserve"> 17 Mei </w:t>
      </w:r>
      <w:proofErr w:type="spellStart"/>
      <w:r>
        <w:t>sampai</w:t>
      </w:r>
      <w:proofErr w:type="spellEnd"/>
      <w:r>
        <w:t xml:space="preserve"> 19 </w:t>
      </w:r>
      <w:proofErr w:type="spellStart"/>
      <w:r>
        <w:t>Juni</w:t>
      </w:r>
      <w:proofErr w:type="spellEnd"/>
      <w:r>
        <w:t xml:space="preserve"> 2016.</w:t>
      </w:r>
      <w:proofErr w:type="gramEnd"/>
      <w:r>
        <w:t xml:space="preserve"> </w:t>
      </w:r>
      <w:proofErr w:type="spellStart"/>
      <w:r>
        <w:t>Jenis</w:t>
      </w:r>
      <w:proofErr w:type="spellEnd"/>
      <w:r>
        <w:t xml:space="preserve"> </w:t>
      </w:r>
      <w:proofErr w:type="spellStart"/>
      <w:r>
        <w:t>penelitian</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penelitian</w:t>
      </w:r>
      <w:proofErr w:type="spellEnd"/>
      <w:r>
        <w:t xml:space="preserve"> </w:t>
      </w:r>
      <w:proofErr w:type="spellStart"/>
      <w:r>
        <w:t>analitik</w:t>
      </w:r>
      <w:proofErr w:type="spellEnd"/>
      <w:r>
        <w:t xml:space="preserve"> </w:t>
      </w:r>
      <w:proofErr w:type="spellStart"/>
      <w:r>
        <w:t>dengan</w:t>
      </w:r>
      <w:proofErr w:type="spellEnd"/>
      <w:r>
        <w:t xml:space="preserve"> design </w:t>
      </w:r>
      <w:proofErr w:type="spellStart"/>
      <w:r>
        <w:t>penelitian</w:t>
      </w:r>
      <w:proofErr w:type="spellEnd"/>
      <w:r>
        <w:t xml:space="preserve"> </w:t>
      </w:r>
      <w:proofErr w:type="spellStart"/>
      <w:r>
        <w:t>korelasional</w:t>
      </w:r>
      <w:proofErr w:type="spellEnd"/>
      <w:r>
        <w:t xml:space="preserve"> </w:t>
      </w:r>
      <w:proofErr w:type="spellStart"/>
      <w:r>
        <w:t>dan</w:t>
      </w:r>
      <w:proofErr w:type="spellEnd"/>
      <w:r>
        <w:t xml:space="preserve"> </w:t>
      </w:r>
      <w:proofErr w:type="spellStart"/>
      <w:r>
        <w:t>rancangan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r w:rsidRPr="00A409C2">
        <w:rPr>
          <w:i/>
        </w:rPr>
        <w:t>Cross Sectional</w:t>
      </w:r>
      <w:r>
        <w:t xml:space="preserve">. </w:t>
      </w:r>
      <w:proofErr w:type="spellStart"/>
      <w:proofErr w:type="gramStart"/>
      <w:r>
        <w:t>Populasinya</w:t>
      </w:r>
      <w:proofErr w:type="spellEnd"/>
      <w:r>
        <w:t xml:space="preserve"> </w:t>
      </w:r>
      <w:proofErr w:type="spellStart"/>
      <w:r>
        <w:t>sebanyak</w:t>
      </w:r>
      <w:proofErr w:type="spellEnd"/>
      <w:r>
        <w:t xml:space="preserve"> 36 </w:t>
      </w:r>
      <w:proofErr w:type="spellStart"/>
      <w:r>
        <w:t>orang</w:t>
      </w:r>
      <w:proofErr w:type="spellEnd"/>
      <w:r>
        <w:t xml:space="preserve"> </w:t>
      </w:r>
      <w:proofErr w:type="spellStart"/>
      <w:r>
        <w:t>dengan</w:t>
      </w:r>
      <w:proofErr w:type="spellEnd"/>
      <w:r>
        <w:t xml:space="preserve"> </w:t>
      </w:r>
      <w:proofErr w:type="spellStart"/>
      <w:r>
        <w:t>sampel</w:t>
      </w:r>
      <w:proofErr w:type="spellEnd"/>
      <w:r>
        <w:t xml:space="preserve"> 30 </w:t>
      </w:r>
      <w:proofErr w:type="spellStart"/>
      <w:r>
        <w:t>responden</w:t>
      </w:r>
      <w:proofErr w:type="spellEnd"/>
      <w:r>
        <w:t>.</w:t>
      </w:r>
      <w:proofErr w:type="gramEnd"/>
      <w:r>
        <w:t xml:space="preserve"> </w:t>
      </w:r>
      <w:proofErr w:type="spellStart"/>
      <w:r>
        <w:t>Teknik</w:t>
      </w:r>
      <w:proofErr w:type="spellEnd"/>
      <w:r>
        <w:t xml:space="preserve"> </w:t>
      </w:r>
      <w:proofErr w:type="spellStart"/>
      <w:r>
        <w:t>pengambilan</w:t>
      </w:r>
      <w:proofErr w:type="spellEnd"/>
      <w:r>
        <w:t xml:space="preserve"> </w:t>
      </w:r>
      <w:proofErr w:type="spellStart"/>
      <w:r>
        <w:t>sampel</w:t>
      </w:r>
      <w:proofErr w:type="spellEnd"/>
      <w:r>
        <w:t xml:space="preserve"> yang </w:t>
      </w:r>
      <w:proofErr w:type="spellStart"/>
      <w:r>
        <w:t>digunakan</w:t>
      </w:r>
      <w:proofErr w:type="spellEnd"/>
      <w:r>
        <w:t xml:space="preserve"> </w:t>
      </w:r>
      <w:proofErr w:type="spellStart"/>
      <w:r>
        <w:t>adalah</w:t>
      </w:r>
      <w:proofErr w:type="spellEnd"/>
      <w:r>
        <w:t xml:space="preserve"> </w:t>
      </w:r>
      <w:r>
        <w:rPr>
          <w:i/>
        </w:rPr>
        <w:t>quota</w:t>
      </w:r>
      <w:r w:rsidRPr="007E602B">
        <w:rPr>
          <w:i/>
        </w:rPr>
        <w:t xml:space="preserve"> sampling</w:t>
      </w:r>
      <w:r>
        <w:t xml:space="preserve"> </w:t>
      </w:r>
      <w:proofErr w:type="spellStart"/>
      <w:r>
        <w:t>dengan</w:t>
      </w:r>
      <w:proofErr w:type="spellEnd"/>
      <w:r>
        <w:t xml:space="preserve"> </w:t>
      </w:r>
      <w:proofErr w:type="spellStart"/>
      <w:r>
        <w:t>menggunakan</w:t>
      </w:r>
      <w:proofErr w:type="spellEnd"/>
      <w:r>
        <w:t xml:space="preserve"> </w:t>
      </w:r>
      <w:proofErr w:type="spellStart"/>
      <w:r>
        <w:t>i</w:t>
      </w:r>
      <w:r w:rsidRPr="008C1F6C">
        <w:t>nstrumen</w:t>
      </w:r>
      <w:proofErr w:type="spellEnd"/>
      <w:r w:rsidRPr="008C1F6C">
        <w:t xml:space="preserve"> </w:t>
      </w:r>
      <w:proofErr w:type="spellStart"/>
      <w:r>
        <w:t>lembar</w:t>
      </w:r>
      <w:proofErr w:type="spellEnd"/>
      <w:r>
        <w:t xml:space="preserve"> </w:t>
      </w:r>
      <w:proofErr w:type="spellStart"/>
      <w:r>
        <w:t>observasi</w:t>
      </w:r>
      <w:proofErr w:type="spellEnd"/>
      <w:r>
        <w:t xml:space="preserve"> </w:t>
      </w:r>
      <w:proofErr w:type="spellStart"/>
      <w:r>
        <w:t>dengan</w:t>
      </w:r>
      <w:proofErr w:type="spellEnd"/>
      <w:r>
        <w:t xml:space="preserve"> </w:t>
      </w:r>
      <w:proofErr w:type="spellStart"/>
      <w:r>
        <w:t>daftar</w:t>
      </w:r>
      <w:proofErr w:type="spellEnd"/>
      <w:r>
        <w:t xml:space="preserve"> </w:t>
      </w:r>
      <w:proofErr w:type="spellStart"/>
      <w:r>
        <w:t>cek</w:t>
      </w:r>
      <w:proofErr w:type="spellEnd"/>
      <w:r>
        <w:t xml:space="preserve"> </w:t>
      </w:r>
      <w:proofErr w:type="spellStart"/>
      <w:r>
        <w:t>pemberian</w:t>
      </w:r>
      <w:proofErr w:type="spellEnd"/>
      <w:r>
        <w:t xml:space="preserve"> </w:t>
      </w:r>
      <w:proofErr w:type="spellStart"/>
      <w:r>
        <w:t>posisi</w:t>
      </w:r>
      <w:proofErr w:type="spellEnd"/>
      <w:r>
        <w:t xml:space="preserve"> supine </w:t>
      </w:r>
      <w:proofErr w:type="spellStart"/>
      <w:r>
        <w:t>dan</w:t>
      </w:r>
      <w:proofErr w:type="spellEnd"/>
      <w:r>
        <w:t xml:space="preserve"> </w:t>
      </w:r>
      <w:proofErr w:type="spellStart"/>
      <w:r>
        <w:t>daftar</w:t>
      </w:r>
      <w:proofErr w:type="spellEnd"/>
      <w:r>
        <w:t xml:space="preserve"> </w:t>
      </w:r>
      <w:proofErr w:type="spellStart"/>
      <w:r>
        <w:t>cek</w:t>
      </w:r>
      <w:proofErr w:type="spellEnd"/>
      <w:r>
        <w:t xml:space="preserve"> </w:t>
      </w:r>
      <w:proofErr w:type="spellStart"/>
      <w:r>
        <w:t>nyeri</w:t>
      </w:r>
      <w:proofErr w:type="spellEnd"/>
      <w:r>
        <w:t xml:space="preserve"> </w:t>
      </w:r>
      <w:proofErr w:type="spellStart"/>
      <w:r>
        <w:t>responden</w:t>
      </w:r>
      <w:proofErr w:type="spellEnd"/>
      <w:r>
        <w:t xml:space="preserve"> </w:t>
      </w:r>
      <w:proofErr w:type="spellStart"/>
      <w:r>
        <w:t>postoperatif</w:t>
      </w:r>
      <w:proofErr w:type="spellEnd"/>
      <w:r>
        <w:t xml:space="preserve"> SC. </w:t>
      </w:r>
      <w:r w:rsidRPr="00B5546E">
        <w:t xml:space="preserve">Dari </w:t>
      </w:r>
      <w:proofErr w:type="spellStart"/>
      <w:r w:rsidRPr="00B5546E">
        <w:t>penelitian</w:t>
      </w:r>
      <w:proofErr w:type="spellEnd"/>
      <w:r w:rsidRPr="00B5546E">
        <w:t xml:space="preserve"> </w:t>
      </w:r>
      <w:proofErr w:type="spellStart"/>
      <w:r w:rsidRPr="00B5546E">
        <w:t>ini</w:t>
      </w:r>
      <w:proofErr w:type="spellEnd"/>
      <w:r w:rsidRPr="00B5546E">
        <w:t xml:space="preserve"> </w:t>
      </w:r>
      <w:proofErr w:type="spellStart"/>
      <w:r w:rsidRPr="00B5546E">
        <w:t>dapat</w:t>
      </w:r>
      <w:proofErr w:type="spellEnd"/>
      <w:r w:rsidRPr="00B5546E">
        <w:t xml:space="preserve"> </w:t>
      </w:r>
      <w:proofErr w:type="spellStart"/>
      <w:r w:rsidRPr="00B5546E">
        <w:t>disimpulkan</w:t>
      </w:r>
      <w:proofErr w:type="spellEnd"/>
      <w:r w:rsidRPr="00B5546E">
        <w:t xml:space="preserve"> </w:t>
      </w:r>
      <w:proofErr w:type="spellStart"/>
      <w:r w:rsidRPr="00B5546E">
        <w:t>bahwa</w:t>
      </w:r>
      <w:proofErr w:type="spellEnd"/>
      <w:r w:rsidRPr="00B5546E">
        <w:t xml:space="preserve"> </w:t>
      </w:r>
      <w:proofErr w:type="spellStart"/>
      <w:r w:rsidRPr="00B5546E">
        <w:t>Pemberian</w:t>
      </w:r>
      <w:proofErr w:type="spellEnd"/>
      <w:r w:rsidRPr="00B5546E">
        <w:t xml:space="preserve"> </w:t>
      </w:r>
      <w:proofErr w:type="spellStart"/>
      <w:r w:rsidRPr="00B5546E">
        <w:t>posisi</w:t>
      </w:r>
      <w:proofErr w:type="spellEnd"/>
      <w:r w:rsidRPr="00B5546E">
        <w:t xml:space="preserve"> </w:t>
      </w:r>
      <w:proofErr w:type="spellStart"/>
      <w:r w:rsidRPr="00B5546E">
        <w:t>pada</w:t>
      </w:r>
      <w:proofErr w:type="spellEnd"/>
      <w:r w:rsidRPr="00B5546E">
        <w:t xml:space="preserve"> </w:t>
      </w:r>
      <w:proofErr w:type="spellStart"/>
      <w:r w:rsidRPr="00B5546E">
        <w:t>responden</w:t>
      </w:r>
      <w:proofErr w:type="spellEnd"/>
      <w:r w:rsidRPr="00B5546E">
        <w:t xml:space="preserve"> </w:t>
      </w:r>
      <w:proofErr w:type="spellStart"/>
      <w:r w:rsidRPr="00B5546E">
        <w:t>di</w:t>
      </w:r>
      <w:proofErr w:type="spellEnd"/>
      <w:r w:rsidRPr="00B5546E">
        <w:t xml:space="preserve"> </w:t>
      </w:r>
      <w:proofErr w:type="spellStart"/>
      <w:r w:rsidRPr="00B5546E">
        <w:t>ruang</w:t>
      </w:r>
      <w:proofErr w:type="spellEnd"/>
      <w:r w:rsidRPr="00B5546E">
        <w:t xml:space="preserve"> OK</w:t>
      </w:r>
      <w:r>
        <w:t xml:space="preserve"> RS </w:t>
      </w:r>
      <w:proofErr w:type="spellStart"/>
      <w:r>
        <w:t>Lavalette</w:t>
      </w:r>
      <w:proofErr w:type="spellEnd"/>
      <w:r>
        <w:t xml:space="preserve"> Malang </w:t>
      </w:r>
      <w:proofErr w:type="spellStart"/>
      <w:r>
        <w:t>sebanyak</w:t>
      </w:r>
      <w:proofErr w:type="spellEnd"/>
      <w:r>
        <w:t xml:space="preserve"> 26 </w:t>
      </w:r>
      <w:proofErr w:type="spellStart"/>
      <w:r>
        <w:t>orang</w:t>
      </w:r>
      <w:proofErr w:type="spellEnd"/>
      <w:r>
        <w:t xml:space="preserve"> (87</w:t>
      </w:r>
      <w:r w:rsidRPr="00B5546E">
        <w:t xml:space="preserve">%) </w:t>
      </w:r>
      <w:proofErr w:type="spellStart"/>
      <w:r w:rsidRPr="00B5546E">
        <w:t>masih</w:t>
      </w:r>
      <w:proofErr w:type="spellEnd"/>
      <w:r w:rsidRPr="00B5546E">
        <w:t xml:space="preserve"> </w:t>
      </w:r>
      <w:proofErr w:type="spellStart"/>
      <w:r w:rsidRPr="00B5546E">
        <w:t>termasuk</w:t>
      </w:r>
      <w:proofErr w:type="spellEnd"/>
      <w:r w:rsidRPr="00B5546E">
        <w:t xml:space="preserve"> </w:t>
      </w:r>
      <w:proofErr w:type="spellStart"/>
      <w:r w:rsidRPr="00B5546E">
        <w:t>kategori</w:t>
      </w:r>
      <w:proofErr w:type="spellEnd"/>
      <w:r w:rsidRPr="00B5546E">
        <w:t xml:space="preserve"> </w:t>
      </w:r>
      <w:proofErr w:type="spellStart"/>
      <w:r w:rsidRPr="00B5546E">
        <w:t>kurang</w:t>
      </w:r>
      <w:proofErr w:type="spellEnd"/>
      <w:r w:rsidRPr="00B5546E">
        <w:t xml:space="preserve"> </w:t>
      </w:r>
      <w:proofErr w:type="spellStart"/>
      <w:r w:rsidRPr="00B5546E">
        <w:t>tepa</w:t>
      </w:r>
      <w:r>
        <w:t>t</w:t>
      </w:r>
      <w:proofErr w:type="spellEnd"/>
      <w:r>
        <w:t xml:space="preserve"> </w:t>
      </w:r>
      <w:proofErr w:type="spellStart"/>
      <w:r>
        <w:t>dan</w:t>
      </w:r>
      <w:proofErr w:type="spellEnd"/>
      <w:r>
        <w:t xml:space="preserve"> </w:t>
      </w:r>
      <w:proofErr w:type="spellStart"/>
      <w:r>
        <w:t>sebanyak</w:t>
      </w:r>
      <w:proofErr w:type="spellEnd"/>
      <w:r>
        <w:t xml:space="preserve"> 4 </w:t>
      </w:r>
      <w:proofErr w:type="spellStart"/>
      <w:r>
        <w:t>orang</w:t>
      </w:r>
      <w:proofErr w:type="spellEnd"/>
      <w:r>
        <w:t xml:space="preserve"> (13%) </w:t>
      </w:r>
      <w:proofErr w:type="spellStart"/>
      <w:r>
        <w:t>termasuk</w:t>
      </w:r>
      <w:proofErr w:type="spellEnd"/>
      <w:r>
        <w:t xml:space="preserve"> </w:t>
      </w:r>
      <w:proofErr w:type="spellStart"/>
      <w:r>
        <w:t>kategori</w:t>
      </w:r>
      <w:proofErr w:type="spellEnd"/>
      <w:r>
        <w:t xml:space="preserve"> </w:t>
      </w:r>
      <w:proofErr w:type="spellStart"/>
      <w:r>
        <w:t>tepa</w:t>
      </w:r>
      <w:r w:rsidRPr="00B5546E">
        <w:t>t</w:t>
      </w:r>
      <w:proofErr w:type="spellEnd"/>
      <w:r w:rsidRPr="00B5546E">
        <w:t xml:space="preserve">. </w:t>
      </w:r>
      <w:proofErr w:type="spellStart"/>
      <w:r>
        <w:t>Hasil</w:t>
      </w:r>
      <w:proofErr w:type="spellEnd"/>
      <w:r>
        <w:t xml:space="preserve"> </w:t>
      </w:r>
      <w:proofErr w:type="spellStart"/>
      <w:r>
        <w:t>penelitian</w:t>
      </w:r>
      <w:proofErr w:type="spellEnd"/>
      <w:r>
        <w:t xml:space="preserve"> </w:t>
      </w:r>
      <w:proofErr w:type="spellStart"/>
      <w:r>
        <w:t>juga</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t</w:t>
      </w:r>
      <w:r w:rsidRPr="00B5546E">
        <w:t>ingkatan</w:t>
      </w:r>
      <w:proofErr w:type="spellEnd"/>
      <w:r w:rsidRPr="00B5546E">
        <w:t xml:space="preserve"> </w:t>
      </w:r>
      <w:proofErr w:type="spellStart"/>
      <w:r w:rsidRPr="00B5546E">
        <w:t>skal</w:t>
      </w:r>
      <w:r>
        <w:t>a</w:t>
      </w:r>
      <w:proofErr w:type="spellEnd"/>
      <w:r>
        <w:t xml:space="preserve"> </w:t>
      </w:r>
      <w:proofErr w:type="spellStart"/>
      <w:r>
        <w:t>nyeri</w:t>
      </w:r>
      <w:proofErr w:type="spellEnd"/>
      <w:r>
        <w:t xml:space="preserve"> </w:t>
      </w:r>
      <w:proofErr w:type="spellStart"/>
      <w:r>
        <w:t>responden</w:t>
      </w:r>
      <w:proofErr w:type="spellEnd"/>
      <w:r>
        <w:t xml:space="preserve"> </w:t>
      </w:r>
      <w:proofErr w:type="spellStart"/>
      <w:r>
        <w:t>terbanyak</w:t>
      </w:r>
      <w:proofErr w:type="spellEnd"/>
      <w:r>
        <w:t xml:space="preserve"> </w:t>
      </w:r>
      <w:proofErr w:type="spellStart"/>
      <w:r>
        <w:t>di</w:t>
      </w:r>
      <w:proofErr w:type="spellEnd"/>
      <w:r>
        <w:t xml:space="preserve"> </w:t>
      </w:r>
      <w:proofErr w:type="spellStart"/>
      <w:r>
        <w:t>R</w:t>
      </w:r>
      <w:r w:rsidRPr="00B5546E">
        <w:t>uang</w:t>
      </w:r>
      <w:proofErr w:type="spellEnd"/>
      <w:r w:rsidRPr="00B5546E">
        <w:t xml:space="preserve"> Emerald RS </w:t>
      </w:r>
      <w:proofErr w:type="spellStart"/>
      <w:r w:rsidRPr="00B5546E">
        <w:t>Lavalette</w:t>
      </w:r>
      <w:proofErr w:type="spellEnd"/>
      <w:r w:rsidRPr="00B5546E">
        <w:t xml:space="preserve"> Malang </w:t>
      </w:r>
      <w:proofErr w:type="spellStart"/>
      <w:r w:rsidRPr="00B5546E">
        <w:t>yaitu</w:t>
      </w:r>
      <w:proofErr w:type="spellEnd"/>
      <w:r w:rsidRPr="00B5546E">
        <w:t xml:space="preserve"> </w:t>
      </w:r>
      <w:proofErr w:type="spellStart"/>
      <w:r w:rsidRPr="00B5546E">
        <w:t>sebanyak</w:t>
      </w:r>
      <w:proofErr w:type="spellEnd"/>
      <w:r w:rsidRPr="00B5546E">
        <w:t xml:space="preserve"> 23 </w:t>
      </w:r>
      <w:proofErr w:type="spellStart"/>
      <w:r w:rsidRPr="00B5546E">
        <w:t>orang</w:t>
      </w:r>
      <w:proofErr w:type="spellEnd"/>
      <w:r w:rsidRPr="00B5546E">
        <w:t xml:space="preserve"> (76,67%) </w:t>
      </w:r>
      <w:proofErr w:type="spellStart"/>
      <w:r w:rsidRPr="00B5546E">
        <w:t>mengalami</w:t>
      </w:r>
      <w:proofErr w:type="spellEnd"/>
      <w:r w:rsidRPr="00B5546E">
        <w:t xml:space="preserve"> </w:t>
      </w:r>
      <w:proofErr w:type="spellStart"/>
      <w:r w:rsidRPr="00B5546E">
        <w:t>skala</w:t>
      </w:r>
      <w:proofErr w:type="spellEnd"/>
      <w:r w:rsidRPr="00B5546E">
        <w:t xml:space="preserve"> </w:t>
      </w:r>
      <w:proofErr w:type="spellStart"/>
      <w:r w:rsidRPr="00B5546E">
        <w:t>nyeri</w:t>
      </w:r>
      <w:proofErr w:type="spellEnd"/>
      <w:r w:rsidRPr="00B5546E">
        <w:t xml:space="preserve"> </w:t>
      </w:r>
      <w:proofErr w:type="spellStart"/>
      <w:r w:rsidRPr="00B5546E">
        <w:t>ringan</w:t>
      </w:r>
      <w:proofErr w:type="spellEnd"/>
      <w:r w:rsidRPr="00B5546E">
        <w:t xml:space="preserve"> </w:t>
      </w:r>
      <w:proofErr w:type="spellStart"/>
      <w:r w:rsidRPr="00B5546E">
        <w:t>dan</w:t>
      </w:r>
      <w:proofErr w:type="spellEnd"/>
      <w:r w:rsidRPr="00B5546E">
        <w:t xml:space="preserve"> </w:t>
      </w:r>
      <w:proofErr w:type="spellStart"/>
      <w:r w:rsidRPr="00B5546E">
        <w:t>sebanyak</w:t>
      </w:r>
      <w:proofErr w:type="spellEnd"/>
      <w:r w:rsidRPr="00B5546E">
        <w:t xml:space="preserve"> 7 </w:t>
      </w:r>
      <w:proofErr w:type="spellStart"/>
      <w:r w:rsidRPr="00B5546E">
        <w:t>orang</w:t>
      </w:r>
      <w:proofErr w:type="spellEnd"/>
      <w:r w:rsidRPr="00B5546E">
        <w:t xml:space="preserve"> (23,33%) </w:t>
      </w:r>
      <w:proofErr w:type="spellStart"/>
      <w:r w:rsidRPr="00B5546E">
        <w:t>mengalami</w:t>
      </w:r>
      <w:proofErr w:type="spellEnd"/>
      <w:r w:rsidRPr="00B5546E">
        <w:t xml:space="preserve"> </w:t>
      </w:r>
      <w:proofErr w:type="spellStart"/>
      <w:r w:rsidRPr="00B5546E">
        <w:t>skala</w:t>
      </w:r>
      <w:proofErr w:type="spellEnd"/>
      <w:r w:rsidRPr="00B5546E">
        <w:t xml:space="preserve"> </w:t>
      </w:r>
      <w:proofErr w:type="spellStart"/>
      <w:r w:rsidRPr="00B5546E">
        <w:t>nyeri</w:t>
      </w:r>
      <w:proofErr w:type="spellEnd"/>
      <w:r w:rsidRPr="00B5546E">
        <w:t xml:space="preserve"> </w:t>
      </w:r>
      <w:proofErr w:type="spellStart"/>
      <w:r w:rsidRPr="00B5546E">
        <w:t>sedang</w:t>
      </w:r>
      <w:proofErr w:type="spellEnd"/>
      <w:r w:rsidRPr="00B5546E">
        <w:t>.</w:t>
      </w:r>
      <w:r>
        <w:t xml:space="preserve"> </w:t>
      </w:r>
      <w:proofErr w:type="spellStart"/>
      <w:r>
        <w:t>Hasil</w:t>
      </w:r>
      <w:proofErr w:type="spellEnd"/>
      <w:r>
        <w:t xml:space="preserve"> </w:t>
      </w:r>
      <w:proofErr w:type="spellStart"/>
      <w:r>
        <w:t>uji</w:t>
      </w:r>
      <w:proofErr w:type="spellEnd"/>
      <w:r>
        <w:t xml:space="preserve"> </w:t>
      </w:r>
      <w:proofErr w:type="spellStart"/>
      <w:r>
        <w:t>statistik</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uji</w:t>
      </w:r>
      <w:proofErr w:type="spellEnd"/>
      <w:r>
        <w:t xml:space="preserve"> </w:t>
      </w:r>
      <w:r w:rsidRPr="00064AF4">
        <w:rPr>
          <w:i/>
        </w:rPr>
        <w:t xml:space="preserve">Spearman Rho </w:t>
      </w:r>
      <w:proofErr w:type="spellStart"/>
      <w:r>
        <w:t>dengan</w:t>
      </w:r>
      <w:proofErr w:type="spellEnd"/>
      <w:r>
        <w:t xml:space="preserve"> </w:t>
      </w:r>
      <w:proofErr w:type="spellStart"/>
      <w:r>
        <w:t>bantuan</w:t>
      </w:r>
      <w:proofErr w:type="spellEnd"/>
      <w:r>
        <w:t xml:space="preserve"> SPSS 16.0 </w:t>
      </w:r>
      <w:proofErr w:type="spellStart"/>
      <w:r>
        <w:t>didapatkan</w:t>
      </w:r>
      <w:proofErr w:type="spellEnd"/>
      <w:r>
        <w:t xml:space="preserve"> </w:t>
      </w:r>
      <w:proofErr w:type="spellStart"/>
      <w:r>
        <w:t>nilai</w:t>
      </w:r>
      <w:proofErr w:type="spellEnd"/>
      <w:r>
        <w:t xml:space="preserve"> </w:t>
      </w:r>
      <w:proofErr w:type="spellStart"/>
      <w:r>
        <w:t>signifikasi</w:t>
      </w:r>
      <w:proofErr w:type="spellEnd"/>
      <w:r>
        <w:t xml:space="preserve"> (p) = 0,000.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ada</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pemberian</w:t>
      </w:r>
      <w:proofErr w:type="spellEnd"/>
      <w:r>
        <w:t xml:space="preserve"> </w:t>
      </w:r>
      <w:proofErr w:type="spellStart"/>
      <w:r>
        <w:t>posisi</w:t>
      </w:r>
      <w:proofErr w:type="spellEnd"/>
      <w:r>
        <w:t xml:space="preserve"> supine </w:t>
      </w:r>
      <w:proofErr w:type="spellStart"/>
      <w:r>
        <w:t>pada</w:t>
      </w:r>
      <w:proofErr w:type="spellEnd"/>
      <w:r>
        <w:t xml:space="preserve"> </w:t>
      </w:r>
      <w:proofErr w:type="spellStart"/>
      <w:r>
        <w:t>saat</w:t>
      </w:r>
      <w:proofErr w:type="spellEnd"/>
      <w:r>
        <w:t xml:space="preserve"> </w:t>
      </w:r>
      <w:proofErr w:type="spellStart"/>
      <w:r>
        <w:t>intraoperatif</w:t>
      </w:r>
      <w:proofErr w:type="spellEnd"/>
      <w:r>
        <w:t xml:space="preserve"> </w:t>
      </w:r>
      <w:proofErr w:type="spellStart"/>
      <w:r>
        <w:t>dengan</w:t>
      </w:r>
      <w:proofErr w:type="spellEnd"/>
      <w:r>
        <w:t xml:space="preserve"> </w:t>
      </w:r>
      <w:proofErr w:type="spellStart"/>
      <w:r>
        <w:t>nyeri</w:t>
      </w:r>
      <w:proofErr w:type="spellEnd"/>
      <w:r>
        <w:t xml:space="preserve"> </w:t>
      </w:r>
      <w:proofErr w:type="spellStart"/>
      <w:r>
        <w:t>pada</w:t>
      </w:r>
      <w:proofErr w:type="spellEnd"/>
      <w:r>
        <w:t xml:space="preserve"> </w:t>
      </w:r>
      <w:proofErr w:type="spellStart"/>
      <w:r>
        <w:t>pasien</w:t>
      </w:r>
      <w:proofErr w:type="spellEnd"/>
      <w:r>
        <w:t xml:space="preserve"> </w:t>
      </w:r>
      <w:proofErr w:type="spellStart"/>
      <w:r>
        <w:t>postoperatif</w:t>
      </w:r>
      <w:proofErr w:type="spellEnd"/>
      <w:r>
        <w:t xml:space="preserve"> SC </w:t>
      </w:r>
      <w:proofErr w:type="spellStart"/>
      <w:r>
        <w:t>di</w:t>
      </w:r>
      <w:proofErr w:type="spellEnd"/>
      <w:r>
        <w:t xml:space="preserve"> RS </w:t>
      </w:r>
      <w:proofErr w:type="spellStart"/>
      <w:r>
        <w:t>Lavalette</w:t>
      </w:r>
      <w:proofErr w:type="spellEnd"/>
      <w:r>
        <w:t xml:space="preserve"> Malang, </w:t>
      </w:r>
      <w:proofErr w:type="spellStart"/>
      <w:r>
        <w:t>dengan</w:t>
      </w:r>
      <w:proofErr w:type="spellEnd"/>
      <w:r>
        <w:t xml:space="preserve"> </w:t>
      </w:r>
      <w:proofErr w:type="spellStart"/>
      <w:r>
        <w:t>arah</w:t>
      </w:r>
      <w:proofErr w:type="spellEnd"/>
      <w:r>
        <w:t xml:space="preserve"> </w:t>
      </w:r>
      <w:proofErr w:type="spellStart"/>
      <w:r>
        <w:t>hubungan</w:t>
      </w:r>
      <w:proofErr w:type="spellEnd"/>
      <w:r>
        <w:t xml:space="preserve"> </w:t>
      </w:r>
      <w:proofErr w:type="spellStart"/>
      <w:r>
        <w:t>yaitu</w:t>
      </w:r>
      <w:proofErr w:type="spellEnd"/>
      <w:r>
        <w:t xml:space="preserve"> </w:t>
      </w:r>
      <w:proofErr w:type="spellStart"/>
      <w:r>
        <w:t>arah</w:t>
      </w:r>
      <w:proofErr w:type="spellEnd"/>
      <w:r>
        <w:t xml:space="preserve"> </w:t>
      </w:r>
      <w:proofErr w:type="spellStart"/>
      <w:r>
        <w:t>negatif</w:t>
      </w:r>
      <w:proofErr w:type="spellEnd"/>
      <w:r>
        <w:t xml:space="preserve"> yang </w:t>
      </w:r>
      <w:proofErr w:type="spellStart"/>
      <w:r>
        <w:t>artinya</w:t>
      </w:r>
      <w:proofErr w:type="spellEnd"/>
      <w:r>
        <w:t xml:space="preserve"> </w:t>
      </w:r>
      <w:proofErr w:type="spellStart"/>
      <w:r>
        <w:t>semakin</w:t>
      </w:r>
      <w:proofErr w:type="spellEnd"/>
      <w:r>
        <w:t xml:space="preserve"> </w:t>
      </w:r>
      <w:proofErr w:type="spellStart"/>
      <w:r>
        <w:t>tepat</w:t>
      </w:r>
      <w:proofErr w:type="spellEnd"/>
      <w:r>
        <w:t xml:space="preserve"> </w:t>
      </w:r>
      <w:proofErr w:type="spellStart"/>
      <w:r>
        <w:t>pemberian</w:t>
      </w:r>
      <w:proofErr w:type="spellEnd"/>
      <w:r>
        <w:t xml:space="preserve"> </w:t>
      </w:r>
      <w:proofErr w:type="spellStart"/>
      <w:r>
        <w:t>posisi</w:t>
      </w:r>
      <w:proofErr w:type="spellEnd"/>
      <w:r>
        <w:t xml:space="preserve"> supine </w:t>
      </w:r>
      <w:proofErr w:type="spellStart"/>
      <w:r>
        <w:t>maka</w:t>
      </w:r>
      <w:proofErr w:type="spellEnd"/>
      <w:r>
        <w:t xml:space="preserve"> </w:t>
      </w:r>
      <w:proofErr w:type="spellStart"/>
      <w:r>
        <w:t>skala</w:t>
      </w:r>
      <w:proofErr w:type="spellEnd"/>
      <w:r>
        <w:t xml:space="preserve"> </w:t>
      </w:r>
      <w:proofErr w:type="spellStart"/>
      <w:r>
        <w:t>nyeri</w:t>
      </w:r>
      <w:proofErr w:type="spellEnd"/>
      <w:r>
        <w:t xml:space="preserve"> </w:t>
      </w:r>
      <w:proofErr w:type="spellStart"/>
      <w:r>
        <w:t>akan</w:t>
      </w:r>
      <w:proofErr w:type="spellEnd"/>
      <w:r>
        <w:t xml:space="preserve"> </w:t>
      </w:r>
      <w:proofErr w:type="spellStart"/>
      <w:r>
        <w:t>turun</w:t>
      </w:r>
      <w:proofErr w:type="spellEnd"/>
      <w:r>
        <w:t xml:space="preserve">. </w:t>
      </w:r>
      <w:proofErr w:type="gramStart"/>
      <w:r>
        <w:t xml:space="preserve">Saran </w:t>
      </w:r>
      <w:proofErr w:type="spellStart"/>
      <w:r>
        <w:t>untuk</w:t>
      </w:r>
      <w:proofErr w:type="spellEnd"/>
      <w:r>
        <w:t xml:space="preserve"> </w:t>
      </w:r>
      <w:proofErr w:type="spellStart"/>
      <w:r>
        <w:t>Institusi</w:t>
      </w:r>
      <w:proofErr w:type="spellEnd"/>
      <w:r>
        <w:t xml:space="preserve"> </w:t>
      </w:r>
      <w:proofErr w:type="spellStart"/>
      <w:r>
        <w:t>Rumah</w:t>
      </w:r>
      <w:proofErr w:type="spellEnd"/>
      <w:r>
        <w:t xml:space="preserve"> </w:t>
      </w:r>
      <w:proofErr w:type="spellStart"/>
      <w:r>
        <w:t>Sakit</w:t>
      </w:r>
      <w:proofErr w:type="spellEnd"/>
      <w:r>
        <w:t xml:space="preserve"> </w:t>
      </w:r>
      <w:proofErr w:type="spellStart"/>
      <w:r>
        <w:t>dapat</w:t>
      </w:r>
      <w:proofErr w:type="spellEnd"/>
      <w:r>
        <w:t xml:space="preserve"> </w:t>
      </w:r>
      <w:proofErr w:type="spellStart"/>
      <w:r>
        <w:t>mengadakan</w:t>
      </w:r>
      <w:proofErr w:type="spellEnd"/>
      <w:r>
        <w:t xml:space="preserve"> </w:t>
      </w:r>
      <w:r w:rsidRPr="0005519F">
        <w:rPr>
          <w:i/>
        </w:rPr>
        <w:t xml:space="preserve">workshop </w:t>
      </w:r>
      <w:proofErr w:type="spellStart"/>
      <w:r>
        <w:t>terutama</w:t>
      </w:r>
      <w:proofErr w:type="spellEnd"/>
      <w:r>
        <w:t xml:space="preserve"> </w:t>
      </w:r>
      <w:proofErr w:type="spellStart"/>
      <w:r>
        <w:t>tentang</w:t>
      </w:r>
      <w:proofErr w:type="spellEnd"/>
      <w:r>
        <w:t xml:space="preserve"> SOP </w:t>
      </w:r>
      <w:proofErr w:type="spellStart"/>
      <w:r>
        <w:t>pemberian</w:t>
      </w:r>
      <w:proofErr w:type="spellEnd"/>
      <w:r>
        <w:t xml:space="preserve"> </w:t>
      </w:r>
      <w:proofErr w:type="spellStart"/>
      <w:r>
        <w:t>posisi</w:t>
      </w:r>
      <w:proofErr w:type="spellEnd"/>
      <w:r>
        <w:t>.</w:t>
      </w:r>
      <w:proofErr w:type="gramEnd"/>
    </w:p>
    <w:p w:rsidR="00496F23" w:rsidRPr="00D319F5" w:rsidRDefault="00496F23" w:rsidP="00496F23">
      <w:pPr>
        <w:tabs>
          <w:tab w:val="left" w:pos="360"/>
        </w:tabs>
        <w:contextualSpacing/>
        <w:jc w:val="both"/>
        <w:rPr>
          <w:rFonts w:ascii="Times New Roman" w:hAnsi="Times New Roman"/>
          <w:sz w:val="24"/>
          <w:szCs w:val="24"/>
          <w:lang w:val="en-US"/>
        </w:rPr>
      </w:pPr>
    </w:p>
    <w:p w:rsidR="00496F23" w:rsidRDefault="00496F23" w:rsidP="00496F23">
      <w:pPr>
        <w:tabs>
          <w:tab w:val="left" w:pos="360"/>
        </w:tabs>
        <w:ind w:firstLine="567"/>
        <w:contextualSpacing/>
        <w:jc w:val="both"/>
        <w:rPr>
          <w:rFonts w:ascii="Times New Roman" w:hAnsi="Times New Roman"/>
          <w:sz w:val="24"/>
          <w:szCs w:val="24"/>
        </w:rPr>
      </w:pPr>
    </w:p>
    <w:p w:rsidR="00496F23" w:rsidRDefault="00496F23" w:rsidP="00496F23">
      <w:pPr>
        <w:spacing w:before="240"/>
        <w:contextualSpacing/>
        <w:jc w:val="both"/>
        <w:rPr>
          <w:rFonts w:ascii="Times New Roman" w:hAnsi="Times New Roman"/>
          <w:noProof/>
          <w:sz w:val="24"/>
          <w:szCs w:val="24"/>
          <w:lang w:val="en-US"/>
        </w:rPr>
      </w:pPr>
    </w:p>
    <w:p w:rsidR="00496F23" w:rsidRPr="00D319F5" w:rsidRDefault="00496F23" w:rsidP="00496F23">
      <w:pPr>
        <w:spacing w:before="240"/>
        <w:contextualSpacing/>
        <w:jc w:val="both"/>
        <w:rPr>
          <w:rFonts w:ascii="Times New Roman" w:hAnsi="Times New Roman"/>
          <w:noProof/>
          <w:sz w:val="24"/>
          <w:szCs w:val="24"/>
          <w:lang w:val="en-US"/>
        </w:rPr>
      </w:pPr>
    </w:p>
    <w:p w:rsidR="00496F23" w:rsidRPr="00956FB4" w:rsidRDefault="00496F23" w:rsidP="00496F23">
      <w:pPr>
        <w:spacing w:before="240"/>
        <w:contextualSpacing/>
        <w:jc w:val="both"/>
        <w:rPr>
          <w:rFonts w:ascii="Times New Roman" w:hAnsi="Times New Roman"/>
          <w:noProof/>
          <w:sz w:val="24"/>
          <w:szCs w:val="24"/>
          <w:lang w:val="en-US"/>
        </w:rPr>
      </w:pPr>
    </w:p>
    <w:p w:rsidR="00496F23" w:rsidRPr="004778BE" w:rsidRDefault="00496F23" w:rsidP="00496F23">
      <w:pPr>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ABSTRA</w:t>
      </w:r>
      <w:r>
        <w:rPr>
          <w:rFonts w:ascii="Times New Roman" w:hAnsi="Times New Roman" w:cs="Times New Roman"/>
          <w:b/>
          <w:sz w:val="24"/>
          <w:szCs w:val="24"/>
          <w:lang w:val="en-US"/>
        </w:rPr>
        <w:t>CT</w:t>
      </w:r>
    </w:p>
    <w:p w:rsidR="00496F23" w:rsidRDefault="00496F23" w:rsidP="00496F23">
      <w:pPr>
        <w:jc w:val="both"/>
        <w:rPr>
          <w:rFonts w:ascii="Times New Roman" w:hAnsi="Times New Roman" w:cs="Times New Roman"/>
          <w:sz w:val="24"/>
          <w:szCs w:val="24"/>
        </w:rPr>
      </w:pPr>
    </w:p>
    <w:p w:rsidR="00496F23" w:rsidRDefault="00496F23" w:rsidP="00496F23">
      <w:pPr>
        <w:jc w:val="both"/>
        <w:rPr>
          <w:rFonts w:ascii="Times New Roman" w:hAnsi="Times New Roman" w:cs="Times New Roman"/>
          <w:sz w:val="24"/>
          <w:szCs w:val="24"/>
        </w:rPr>
      </w:pPr>
      <w:r>
        <w:rPr>
          <w:rFonts w:ascii="Times New Roman" w:hAnsi="Times New Roman" w:cs="Times New Roman"/>
          <w:noProof/>
          <w:sz w:val="24"/>
          <w:szCs w:val="24"/>
          <w:lang w:val="en-US"/>
        </w:rPr>
        <w:pict>
          <v:shape id="_x0000_s1027" type="#_x0000_t32" style="position:absolute;left:0;text-align:left;margin-left:.15pt;margin-top:83.2pt;width:413.3pt;height:0;z-index:251661312" o:connectortype="straight"/>
        </w:pict>
      </w:r>
      <w:r w:rsidRPr="006138E9">
        <w:rPr>
          <w:rFonts w:ascii="Times New Roman" w:hAnsi="Times New Roman" w:cs="Times New Roman"/>
          <w:sz w:val="24"/>
          <w:szCs w:val="24"/>
        </w:rPr>
        <w:t>Dewi Andryani, 2016. Relationship Between Giving At The supine position Intraoperative Pain In Patients With Po</w:t>
      </w:r>
      <w:r>
        <w:rPr>
          <w:rFonts w:ascii="Times New Roman" w:hAnsi="Times New Roman" w:cs="Times New Roman"/>
          <w:sz w:val="24"/>
          <w:szCs w:val="24"/>
        </w:rPr>
        <w:t>stoperative In</w:t>
      </w:r>
      <w:r>
        <w:rPr>
          <w:rFonts w:ascii="Times New Roman" w:hAnsi="Times New Roman" w:cs="Times New Roman"/>
          <w:sz w:val="24"/>
          <w:szCs w:val="24"/>
          <w:lang w:val="en-US"/>
        </w:rPr>
        <w:t xml:space="preserve"> </w:t>
      </w:r>
      <w:r w:rsidRPr="006138E9">
        <w:rPr>
          <w:rFonts w:ascii="Times New Roman" w:hAnsi="Times New Roman" w:cs="Times New Roman"/>
          <w:sz w:val="24"/>
          <w:szCs w:val="24"/>
        </w:rPr>
        <w:t>Hospital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Lavalette</w:t>
      </w:r>
      <w:proofErr w:type="spellEnd"/>
      <w:r>
        <w:rPr>
          <w:rFonts w:ascii="Times New Roman" w:hAnsi="Times New Roman" w:cs="Times New Roman"/>
          <w:sz w:val="24"/>
          <w:szCs w:val="24"/>
          <w:lang w:val="en-US"/>
        </w:rPr>
        <w:t xml:space="preserve"> Malang</w:t>
      </w:r>
      <w:r>
        <w:rPr>
          <w:rFonts w:ascii="Times New Roman" w:hAnsi="Times New Roman" w:cs="Times New Roman"/>
          <w:sz w:val="24"/>
          <w:szCs w:val="24"/>
        </w:rPr>
        <w:t>. The</w:t>
      </w:r>
      <w:r>
        <w:rPr>
          <w:rFonts w:ascii="Times New Roman" w:hAnsi="Times New Roman" w:cs="Times New Roman"/>
          <w:sz w:val="24"/>
          <w:szCs w:val="24"/>
          <w:lang w:val="en-US"/>
        </w:rPr>
        <w:t>sis.</w:t>
      </w:r>
      <w:r w:rsidRPr="00A407ED">
        <w:rPr>
          <w:rFonts w:ascii="Times New Roman" w:hAnsi="Times New Roman"/>
          <w:sz w:val="24"/>
          <w:szCs w:val="24"/>
          <w:lang w:val="en-US"/>
        </w:rPr>
        <w:t xml:space="preserve"> </w:t>
      </w:r>
      <w:proofErr w:type="spellStart"/>
      <w:proofErr w:type="gramStart"/>
      <w:r w:rsidRPr="00320B98">
        <w:rPr>
          <w:rFonts w:ascii="Times New Roman" w:hAnsi="Times New Roman"/>
          <w:sz w:val="24"/>
          <w:szCs w:val="24"/>
          <w:lang w:val="en-US"/>
        </w:rPr>
        <w:t>Politeknik</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Kesehatan</w:t>
      </w:r>
      <w:proofErr w:type="spellEnd"/>
      <w:r w:rsidRPr="00320B98">
        <w:rPr>
          <w:rFonts w:ascii="Times New Roman" w:hAnsi="Times New Roman"/>
          <w:sz w:val="24"/>
          <w:szCs w:val="24"/>
          <w:lang w:val="en-US"/>
        </w:rPr>
        <w:t xml:space="preserve"> </w:t>
      </w:r>
      <w:proofErr w:type="spellStart"/>
      <w:r w:rsidRPr="00320B98">
        <w:rPr>
          <w:rFonts w:ascii="Times New Roman" w:hAnsi="Times New Roman"/>
          <w:sz w:val="24"/>
          <w:szCs w:val="24"/>
          <w:lang w:val="en-US"/>
        </w:rPr>
        <w:t>Kemenkes</w:t>
      </w:r>
      <w:proofErr w:type="spellEnd"/>
      <w:r w:rsidRPr="00320B98">
        <w:rPr>
          <w:rFonts w:ascii="Times New Roman" w:hAnsi="Times New Roman"/>
          <w:sz w:val="24"/>
          <w:szCs w:val="24"/>
          <w:lang w:val="en-US"/>
        </w:rPr>
        <w:t xml:space="preserve"> Malang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Department Of Nursing</w:t>
      </w:r>
      <w:r>
        <w:rPr>
          <w:rFonts w:ascii="Times New Roman" w:hAnsi="Times New Roman" w:cs="Times New Roman"/>
          <w:sz w:val="24"/>
          <w:szCs w:val="24"/>
        </w:rPr>
        <w:t>.</w:t>
      </w:r>
      <w:proofErr w:type="gramEnd"/>
      <w:r>
        <w:rPr>
          <w:rFonts w:ascii="Times New Roman" w:hAnsi="Times New Roman" w:cs="Times New Roman"/>
          <w:sz w:val="24"/>
          <w:szCs w:val="24"/>
        </w:rPr>
        <w:t xml:space="preserve"> Pro</w:t>
      </w:r>
      <w:r>
        <w:rPr>
          <w:rFonts w:ascii="Times New Roman" w:hAnsi="Times New Roman" w:cs="Times New Roman"/>
          <w:sz w:val="24"/>
          <w:szCs w:val="24"/>
          <w:lang w:val="en-US"/>
        </w:rPr>
        <w:t>gram of studies</w:t>
      </w:r>
      <w:r w:rsidRPr="006138E9">
        <w:rPr>
          <w:rFonts w:ascii="Times New Roman" w:hAnsi="Times New Roman" w:cs="Times New Roman"/>
          <w:sz w:val="24"/>
          <w:szCs w:val="24"/>
        </w:rPr>
        <w:t xml:space="preserve"> D IV Perioperative Nursing. </w:t>
      </w:r>
      <w:r>
        <w:rPr>
          <w:rFonts w:ascii="Times New Roman" w:hAnsi="Times New Roman" w:cs="Times New Roman"/>
          <w:sz w:val="24"/>
          <w:szCs w:val="24"/>
          <w:lang w:val="en-US"/>
        </w:rPr>
        <w:t xml:space="preserve">The </w:t>
      </w:r>
      <w:r w:rsidRPr="006138E9">
        <w:rPr>
          <w:rFonts w:ascii="Times New Roman" w:hAnsi="Times New Roman" w:cs="Times New Roman"/>
          <w:sz w:val="24"/>
          <w:szCs w:val="24"/>
        </w:rPr>
        <w:t>Main Supervisor: Dr. Tri Joh</w:t>
      </w:r>
      <w:r>
        <w:rPr>
          <w:rFonts w:ascii="Times New Roman" w:hAnsi="Times New Roman" w:cs="Times New Roman"/>
          <w:sz w:val="24"/>
          <w:szCs w:val="24"/>
        </w:rPr>
        <w:t xml:space="preserve">an A. Y, S.Kp, M.Kep, </w:t>
      </w:r>
      <w:r>
        <w:rPr>
          <w:rFonts w:ascii="Times New Roman" w:hAnsi="Times New Roman" w:cs="Times New Roman"/>
          <w:sz w:val="24"/>
          <w:szCs w:val="24"/>
          <w:lang w:val="en-US"/>
        </w:rPr>
        <w:t>Supervisor</w:t>
      </w:r>
      <w:r w:rsidRPr="006138E9">
        <w:rPr>
          <w:rFonts w:ascii="Times New Roman" w:hAnsi="Times New Roman" w:cs="Times New Roman"/>
          <w:sz w:val="24"/>
          <w:szCs w:val="24"/>
        </w:rPr>
        <w:t xml:space="preserve"> Companion: Roni Yuliwar S.Kep. Ns., M.Ked.</w:t>
      </w:r>
    </w:p>
    <w:p w:rsidR="00496F23" w:rsidRPr="0058524E" w:rsidRDefault="00496F23" w:rsidP="00496F23">
      <w:pPr>
        <w:jc w:val="both"/>
        <w:rPr>
          <w:rFonts w:ascii="Times New Roman" w:hAnsi="Times New Roman" w:cs="Times New Roman"/>
          <w:sz w:val="24"/>
          <w:szCs w:val="24"/>
          <w:lang w:val="en-US"/>
        </w:rPr>
      </w:pPr>
      <w:r>
        <w:rPr>
          <w:rStyle w:val="shorttext"/>
          <w:rFonts w:ascii="Times New Roman" w:hAnsi="Times New Roman" w:cs="Times New Roman"/>
          <w:sz w:val="24"/>
          <w:szCs w:val="24"/>
        </w:rPr>
        <w:t xml:space="preserve">Keywords:  </w:t>
      </w:r>
      <w:r>
        <w:rPr>
          <w:rStyle w:val="shorttext"/>
          <w:rFonts w:ascii="Times New Roman" w:hAnsi="Times New Roman" w:cs="Times New Roman"/>
          <w:sz w:val="24"/>
          <w:szCs w:val="24"/>
          <w:lang w:val="en-US"/>
        </w:rPr>
        <w:t>Giving a</w:t>
      </w:r>
      <w:r w:rsidRPr="006138E9">
        <w:rPr>
          <w:rStyle w:val="shorttext"/>
          <w:rFonts w:ascii="Times New Roman" w:hAnsi="Times New Roman" w:cs="Times New Roman"/>
          <w:sz w:val="24"/>
          <w:szCs w:val="24"/>
        </w:rPr>
        <w:t xml:space="preserve"> supine position, Pain</w:t>
      </w:r>
    </w:p>
    <w:p w:rsidR="00496F23" w:rsidRPr="009F0D43" w:rsidRDefault="00496F23" w:rsidP="00496F23">
      <w:pPr>
        <w:spacing w:after="0" w:line="240" w:lineRule="auto"/>
        <w:jc w:val="both"/>
        <w:rPr>
          <w:rFonts w:ascii="Times New Roman" w:eastAsia="Times New Roman" w:hAnsi="Times New Roman" w:cs="Times New Roman"/>
          <w:sz w:val="24"/>
          <w:szCs w:val="24"/>
          <w:lang w:val="en-US"/>
        </w:rPr>
      </w:pPr>
      <w:r w:rsidRPr="007D27D5">
        <w:rPr>
          <w:rFonts w:ascii="Times New Roman" w:eastAsia="Times New Roman" w:hAnsi="Times New Roman" w:cs="Times New Roman"/>
          <w:sz w:val="24"/>
          <w:szCs w:val="24"/>
        </w:rPr>
        <w:t>Supine or supine position is the position the cervical spine, thoracic, and lumbar clients in a straight line horizontally, which If not addressed, it can cause problems for patients such as pain in certain body parts during the postoperative. The research objective was to determine the relationship between the administration of the supine position during the intraoperative pain in postoperative patients in the hospital emerald Malang Lavalette.</w:t>
      </w:r>
      <w:r>
        <w:rPr>
          <w:rFonts w:ascii="Times New Roman" w:eastAsia="Times New Roman" w:hAnsi="Times New Roman" w:cs="Times New Roman"/>
          <w:sz w:val="24"/>
          <w:szCs w:val="24"/>
          <w:lang w:val="en-US"/>
        </w:rPr>
        <w:t xml:space="preserve"> This research was conducted on 17 May to 19 June 2016.</w:t>
      </w:r>
      <w:r w:rsidRPr="007D27D5">
        <w:rPr>
          <w:rFonts w:ascii="Times New Roman" w:eastAsia="Times New Roman" w:hAnsi="Times New Roman" w:cs="Times New Roman"/>
          <w:sz w:val="24"/>
          <w:szCs w:val="24"/>
        </w:rPr>
        <w:t xml:space="preserve"> This type of research is analytical research correlational research design. The population sam</w:t>
      </w:r>
      <w:r>
        <w:rPr>
          <w:rFonts w:ascii="Times New Roman" w:eastAsia="Times New Roman" w:hAnsi="Times New Roman" w:cs="Times New Roman"/>
          <w:sz w:val="24"/>
          <w:szCs w:val="24"/>
        </w:rPr>
        <w:t xml:space="preserve">ples of 36 people with 30 </w:t>
      </w:r>
      <w:r>
        <w:rPr>
          <w:rFonts w:ascii="Times New Roman" w:eastAsia="Times New Roman" w:hAnsi="Times New Roman" w:cs="Times New Roman"/>
          <w:sz w:val="24"/>
          <w:szCs w:val="24"/>
          <w:lang w:val="en-US"/>
        </w:rPr>
        <w:t>respondents</w:t>
      </w:r>
      <w:r w:rsidRPr="007D27D5">
        <w:rPr>
          <w:rFonts w:ascii="Times New Roman" w:eastAsia="Times New Roman" w:hAnsi="Times New Roman" w:cs="Times New Roman"/>
          <w:sz w:val="24"/>
          <w:szCs w:val="24"/>
        </w:rPr>
        <w:t>. The sampling technique used was quota sampling using the instrument obser</w:t>
      </w:r>
      <w:r>
        <w:rPr>
          <w:rFonts w:ascii="Times New Roman" w:eastAsia="Times New Roman" w:hAnsi="Times New Roman" w:cs="Times New Roman"/>
          <w:sz w:val="24"/>
          <w:szCs w:val="24"/>
        </w:rPr>
        <w:t xml:space="preserve">vation sheet. </w:t>
      </w:r>
      <w:r>
        <w:rPr>
          <w:rFonts w:ascii="Times New Roman" w:eastAsia="Times New Roman" w:hAnsi="Times New Roman" w:cs="Times New Roman"/>
          <w:sz w:val="24"/>
          <w:szCs w:val="24"/>
          <w:lang w:val="en-US"/>
        </w:rPr>
        <w:t xml:space="preserve">From this research it can be concluded that the positioning of the </w:t>
      </w:r>
      <w:proofErr w:type="spellStart"/>
      <w:r>
        <w:rPr>
          <w:rFonts w:ascii="Times New Roman" w:eastAsia="Times New Roman" w:hAnsi="Times New Roman" w:cs="Times New Roman"/>
          <w:sz w:val="24"/>
          <w:szCs w:val="24"/>
          <w:lang w:val="en-US"/>
        </w:rPr>
        <w:t>responden</w:t>
      </w:r>
      <w:proofErr w:type="spellEnd"/>
      <w:r>
        <w:rPr>
          <w:rFonts w:ascii="Times New Roman" w:eastAsia="Times New Roman" w:hAnsi="Times New Roman" w:cs="Times New Roman"/>
          <w:sz w:val="24"/>
          <w:szCs w:val="24"/>
          <w:lang w:val="en-US"/>
        </w:rPr>
        <w:t xml:space="preserve"> in a hospital room OK </w:t>
      </w:r>
      <w:proofErr w:type="spellStart"/>
      <w:r>
        <w:rPr>
          <w:rFonts w:ascii="Times New Roman" w:eastAsia="Times New Roman" w:hAnsi="Times New Roman" w:cs="Times New Roman"/>
          <w:sz w:val="24"/>
          <w:szCs w:val="24"/>
          <w:lang w:val="en-US"/>
        </w:rPr>
        <w:t>Lavalette</w:t>
      </w:r>
      <w:proofErr w:type="spellEnd"/>
      <w:r>
        <w:rPr>
          <w:rFonts w:ascii="Times New Roman" w:eastAsia="Times New Roman" w:hAnsi="Times New Roman" w:cs="Times New Roman"/>
          <w:sz w:val="24"/>
          <w:szCs w:val="24"/>
          <w:lang w:val="en-US"/>
        </w:rPr>
        <w:t xml:space="preserve"> Malang as many as 26 people (87%) including less precise categories and as many as 4 people (13%) including the right category</w:t>
      </w:r>
      <w:r w:rsidRPr="007D27D5">
        <w:rPr>
          <w:rFonts w:ascii="Times New Roman" w:eastAsia="Times New Roman" w:hAnsi="Times New Roman" w:cs="Times New Roman"/>
          <w:sz w:val="24"/>
          <w:szCs w:val="24"/>
        </w:rPr>
        <w:t>. The results also showed that most respondents pain scale levels in</w:t>
      </w:r>
      <w:r>
        <w:rPr>
          <w:rFonts w:ascii="Times New Roman" w:eastAsia="Times New Roman" w:hAnsi="Times New Roman" w:cs="Times New Roman"/>
          <w:sz w:val="24"/>
          <w:szCs w:val="24"/>
        </w:rPr>
        <w:t xml:space="preserve"> Emerald Lounge</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Lavalette</w:t>
      </w:r>
      <w:proofErr w:type="spellEnd"/>
      <w:r>
        <w:rPr>
          <w:rFonts w:ascii="Times New Roman" w:eastAsia="Times New Roman" w:hAnsi="Times New Roman" w:cs="Times New Roman"/>
          <w:sz w:val="24"/>
          <w:szCs w:val="24"/>
          <w:lang w:val="en-US"/>
        </w:rPr>
        <w:t xml:space="preserve"> Hospital Malang</w:t>
      </w:r>
      <w:r w:rsidRPr="007D27D5">
        <w:rPr>
          <w:rFonts w:ascii="Times New Roman" w:eastAsia="Times New Roman" w:hAnsi="Times New Roman" w:cs="Times New Roman"/>
          <w:sz w:val="24"/>
          <w:szCs w:val="24"/>
        </w:rPr>
        <w:t xml:space="preserve"> as many as 23 people (76.67%) experienced mild pain scale and as many as 7 people (23.33%) experienced moderate pain scale.</w:t>
      </w:r>
      <w:r>
        <w:rPr>
          <w:rFonts w:ascii="Times New Roman" w:eastAsia="Times New Roman" w:hAnsi="Times New Roman" w:cs="Times New Roman"/>
          <w:sz w:val="24"/>
          <w:szCs w:val="24"/>
          <w:lang w:val="en-US"/>
        </w:rPr>
        <w:t xml:space="preserve"> Statistical test results using </w:t>
      </w:r>
      <w:proofErr w:type="spellStart"/>
      <w:r w:rsidRPr="009F0D43">
        <w:rPr>
          <w:rFonts w:ascii="Times New Roman" w:eastAsia="Times New Roman" w:hAnsi="Times New Roman" w:cs="Times New Roman"/>
          <w:i/>
          <w:sz w:val="24"/>
          <w:szCs w:val="24"/>
          <w:lang w:val="en-US"/>
        </w:rPr>
        <w:t>Speraman</w:t>
      </w:r>
      <w:proofErr w:type="spellEnd"/>
      <w:r w:rsidRPr="009F0D43">
        <w:rPr>
          <w:rFonts w:ascii="Times New Roman" w:eastAsia="Times New Roman" w:hAnsi="Times New Roman" w:cs="Times New Roman"/>
          <w:i/>
          <w:sz w:val="24"/>
          <w:szCs w:val="24"/>
          <w:lang w:val="en-US"/>
        </w:rPr>
        <w:t xml:space="preserve"> Rho</w:t>
      </w:r>
      <w:r>
        <w:rPr>
          <w:rFonts w:ascii="Times New Roman" w:eastAsia="Times New Roman" w:hAnsi="Times New Roman" w:cs="Times New Roman"/>
          <w:sz w:val="24"/>
          <w:szCs w:val="24"/>
          <w:lang w:val="en-US"/>
        </w:rPr>
        <w:t xml:space="preserve"> test with the help of SPSS 16.0 is obtained significance value (p)= 0,000. This shows that there is a relationship between the </w:t>
      </w:r>
      <w:proofErr w:type="spellStart"/>
      <w:r>
        <w:rPr>
          <w:rFonts w:ascii="Times New Roman" w:eastAsia="Times New Roman" w:hAnsi="Times New Roman" w:cs="Times New Roman"/>
          <w:sz w:val="24"/>
          <w:szCs w:val="24"/>
          <w:lang w:val="en-US"/>
        </w:rPr>
        <w:t>administratioof</w:t>
      </w:r>
      <w:proofErr w:type="spellEnd"/>
      <w:r>
        <w:rPr>
          <w:rFonts w:ascii="Times New Roman" w:eastAsia="Times New Roman" w:hAnsi="Times New Roman" w:cs="Times New Roman"/>
          <w:sz w:val="24"/>
          <w:szCs w:val="24"/>
          <w:lang w:val="en-US"/>
        </w:rPr>
        <w:t xml:space="preserve"> the supine position during the </w:t>
      </w:r>
      <w:proofErr w:type="spellStart"/>
      <w:r>
        <w:rPr>
          <w:rFonts w:ascii="Times New Roman" w:eastAsia="Times New Roman" w:hAnsi="Times New Roman" w:cs="Times New Roman"/>
          <w:sz w:val="24"/>
          <w:szCs w:val="24"/>
          <w:lang w:val="en-US"/>
        </w:rPr>
        <w:t>intraoperative</w:t>
      </w:r>
      <w:proofErr w:type="spellEnd"/>
      <w:r>
        <w:rPr>
          <w:rFonts w:ascii="Times New Roman" w:eastAsia="Times New Roman" w:hAnsi="Times New Roman" w:cs="Times New Roman"/>
          <w:sz w:val="24"/>
          <w:szCs w:val="24"/>
          <w:lang w:val="en-US"/>
        </w:rPr>
        <w:t xml:space="preserve"> pain in postoperative patients SC in </w:t>
      </w:r>
      <w:proofErr w:type="spellStart"/>
      <w:r>
        <w:rPr>
          <w:rFonts w:ascii="Times New Roman" w:eastAsia="Times New Roman" w:hAnsi="Times New Roman" w:cs="Times New Roman"/>
          <w:sz w:val="24"/>
          <w:szCs w:val="24"/>
          <w:lang w:val="en-US"/>
        </w:rPr>
        <w:t>Lavalette</w:t>
      </w:r>
      <w:proofErr w:type="spellEnd"/>
      <w:r>
        <w:rPr>
          <w:rFonts w:ascii="Times New Roman" w:eastAsia="Times New Roman" w:hAnsi="Times New Roman" w:cs="Times New Roman"/>
          <w:sz w:val="24"/>
          <w:szCs w:val="24"/>
          <w:lang w:val="en-US"/>
        </w:rPr>
        <w:t xml:space="preserve"> Hospital Malang with the direction of the relationship is negative </w:t>
      </w:r>
      <w:proofErr w:type="spellStart"/>
      <w:r>
        <w:rPr>
          <w:rFonts w:ascii="Times New Roman" w:eastAsia="Times New Roman" w:hAnsi="Times New Roman" w:cs="Times New Roman"/>
          <w:sz w:val="24"/>
          <w:szCs w:val="24"/>
          <w:lang w:val="en-US"/>
        </w:rPr>
        <w:t>directin</w:t>
      </w:r>
      <w:proofErr w:type="spellEnd"/>
      <w:r>
        <w:rPr>
          <w:rFonts w:ascii="Times New Roman" w:eastAsia="Times New Roman" w:hAnsi="Times New Roman" w:cs="Times New Roman"/>
          <w:sz w:val="24"/>
          <w:szCs w:val="24"/>
          <w:lang w:val="en-US"/>
        </w:rPr>
        <w:t>, which means getting the proper administration of the supine position then the pain scale is going down. Suggestion for hospital institution can hold a workshop especially about SOP positioning.</w:t>
      </w:r>
    </w:p>
    <w:p w:rsidR="00496F23" w:rsidRDefault="00496F23" w:rsidP="00496F23"/>
    <w:p w:rsidR="00496F23" w:rsidRPr="006138E9" w:rsidRDefault="00496F23" w:rsidP="00496F23">
      <w:pPr>
        <w:jc w:val="both"/>
        <w:rPr>
          <w:rFonts w:ascii="Times New Roman" w:hAnsi="Times New Roman" w:cs="Times New Roman"/>
          <w:sz w:val="24"/>
          <w:szCs w:val="24"/>
        </w:rPr>
      </w:pPr>
    </w:p>
    <w:p w:rsidR="00496F23" w:rsidRDefault="00496F23" w:rsidP="00496F23">
      <w:pPr>
        <w:spacing w:after="0" w:line="240" w:lineRule="auto"/>
        <w:jc w:val="center"/>
        <w:rPr>
          <w:rFonts w:ascii="Times New Roman" w:hAnsi="Times New Roman" w:cs="Times New Roman"/>
          <w:b/>
          <w:sz w:val="24"/>
          <w:szCs w:val="24"/>
          <w:lang w:val="en-US"/>
        </w:rPr>
      </w:pPr>
    </w:p>
    <w:p w:rsidR="00947E6F" w:rsidRDefault="00947E6F"/>
    <w:sectPr w:rsidR="00947E6F" w:rsidSect="00496F23">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6F23"/>
    <w:rsid w:val="000000F9"/>
    <w:rsid w:val="000035E7"/>
    <w:rsid w:val="000049AD"/>
    <w:rsid w:val="00005B8C"/>
    <w:rsid w:val="0001172E"/>
    <w:rsid w:val="00012196"/>
    <w:rsid w:val="00013196"/>
    <w:rsid w:val="00014B11"/>
    <w:rsid w:val="0001535F"/>
    <w:rsid w:val="00017561"/>
    <w:rsid w:val="0001793B"/>
    <w:rsid w:val="00017CBF"/>
    <w:rsid w:val="00020537"/>
    <w:rsid w:val="00021CE5"/>
    <w:rsid w:val="000223C6"/>
    <w:rsid w:val="000238E6"/>
    <w:rsid w:val="00023DE4"/>
    <w:rsid w:val="0002633F"/>
    <w:rsid w:val="00026511"/>
    <w:rsid w:val="00027B91"/>
    <w:rsid w:val="00027C6D"/>
    <w:rsid w:val="00030514"/>
    <w:rsid w:val="0003071B"/>
    <w:rsid w:val="0003214F"/>
    <w:rsid w:val="00032AD7"/>
    <w:rsid w:val="0003323F"/>
    <w:rsid w:val="00033C12"/>
    <w:rsid w:val="0003439A"/>
    <w:rsid w:val="00034BA2"/>
    <w:rsid w:val="00035B22"/>
    <w:rsid w:val="00035C80"/>
    <w:rsid w:val="0003659A"/>
    <w:rsid w:val="00036F1F"/>
    <w:rsid w:val="000371ED"/>
    <w:rsid w:val="000377B8"/>
    <w:rsid w:val="00042A72"/>
    <w:rsid w:val="00043FE6"/>
    <w:rsid w:val="00044B9E"/>
    <w:rsid w:val="00046823"/>
    <w:rsid w:val="00046B86"/>
    <w:rsid w:val="000477D1"/>
    <w:rsid w:val="00051E7C"/>
    <w:rsid w:val="000543F1"/>
    <w:rsid w:val="0005510E"/>
    <w:rsid w:val="00057AAF"/>
    <w:rsid w:val="00057B85"/>
    <w:rsid w:val="00063298"/>
    <w:rsid w:val="0006358A"/>
    <w:rsid w:val="00064619"/>
    <w:rsid w:val="000672D0"/>
    <w:rsid w:val="00067B26"/>
    <w:rsid w:val="00067B51"/>
    <w:rsid w:val="00067ED7"/>
    <w:rsid w:val="00070010"/>
    <w:rsid w:val="00073554"/>
    <w:rsid w:val="0007394E"/>
    <w:rsid w:val="00075018"/>
    <w:rsid w:val="00075F89"/>
    <w:rsid w:val="0007732A"/>
    <w:rsid w:val="000823C5"/>
    <w:rsid w:val="0008260A"/>
    <w:rsid w:val="00084301"/>
    <w:rsid w:val="000861BC"/>
    <w:rsid w:val="00086961"/>
    <w:rsid w:val="00086DF7"/>
    <w:rsid w:val="000877A6"/>
    <w:rsid w:val="00087844"/>
    <w:rsid w:val="00090871"/>
    <w:rsid w:val="0009108E"/>
    <w:rsid w:val="0009411D"/>
    <w:rsid w:val="00094D2F"/>
    <w:rsid w:val="00095943"/>
    <w:rsid w:val="000960B3"/>
    <w:rsid w:val="000974DB"/>
    <w:rsid w:val="00097E88"/>
    <w:rsid w:val="000A01D9"/>
    <w:rsid w:val="000A1773"/>
    <w:rsid w:val="000A25D9"/>
    <w:rsid w:val="000A29FB"/>
    <w:rsid w:val="000A2A7B"/>
    <w:rsid w:val="000A2CA5"/>
    <w:rsid w:val="000A2DDA"/>
    <w:rsid w:val="000A38C6"/>
    <w:rsid w:val="000A3DEF"/>
    <w:rsid w:val="000A4BF2"/>
    <w:rsid w:val="000A63EE"/>
    <w:rsid w:val="000A6671"/>
    <w:rsid w:val="000B128A"/>
    <w:rsid w:val="000B1773"/>
    <w:rsid w:val="000B2546"/>
    <w:rsid w:val="000B2B71"/>
    <w:rsid w:val="000B2C2C"/>
    <w:rsid w:val="000B3755"/>
    <w:rsid w:val="000B4F9B"/>
    <w:rsid w:val="000B6533"/>
    <w:rsid w:val="000B7341"/>
    <w:rsid w:val="000C0086"/>
    <w:rsid w:val="000C0F65"/>
    <w:rsid w:val="000C1E41"/>
    <w:rsid w:val="000C2C57"/>
    <w:rsid w:val="000C44FE"/>
    <w:rsid w:val="000C57AF"/>
    <w:rsid w:val="000D0736"/>
    <w:rsid w:val="000D0B45"/>
    <w:rsid w:val="000D11B5"/>
    <w:rsid w:val="000D1BF7"/>
    <w:rsid w:val="000D4D7B"/>
    <w:rsid w:val="000D5BBF"/>
    <w:rsid w:val="000D6263"/>
    <w:rsid w:val="000E0E95"/>
    <w:rsid w:val="000E2325"/>
    <w:rsid w:val="000E3D4A"/>
    <w:rsid w:val="000E3FC5"/>
    <w:rsid w:val="000E404A"/>
    <w:rsid w:val="000E40D3"/>
    <w:rsid w:val="000E44AB"/>
    <w:rsid w:val="000E54F3"/>
    <w:rsid w:val="000E582C"/>
    <w:rsid w:val="000E688F"/>
    <w:rsid w:val="000E71B6"/>
    <w:rsid w:val="000E74F1"/>
    <w:rsid w:val="000F0444"/>
    <w:rsid w:val="000F0736"/>
    <w:rsid w:val="000F1004"/>
    <w:rsid w:val="000F4388"/>
    <w:rsid w:val="000F4FBD"/>
    <w:rsid w:val="000F671B"/>
    <w:rsid w:val="001043EB"/>
    <w:rsid w:val="001045FA"/>
    <w:rsid w:val="00104E6F"/>
    <w:rsid w:val="0010709E"/>
    <w:rsid w:val="00107106"/>
    <w:rsid w:val="00111C45"/>
    <w:rsid w:val="0011352D"/>
    <w:rsid w:val="0011389C"/>
    <w:rsid w:val="001138F7"/>
    <w:rsid w:val="00117172"/>
    <w:rsid w:val="00120C49"/>
    <w:rsid w:val="00120E52"/>
    <w:rsid w:val="001220D4"/>
    <w:rsid w:val="001222F9"/>
    <w:rsid w:val="00123FA3"/>
    <w:rsid w:val="0012522B"/>
    <w:rsid w:val="00126DE2"/>
    <w:rsid w:val="0012701C"/>
    <w:rsid w:val="001273E0"/>
    <w:rsid w:val="00127F86"/>
    <w:rsid w:val="00130EEC"/>
    <w:rsid w:val="00131F24"/>
    <w:rsid w:val="00132681"/>
    <w:rsid w:val="00132BC7"/>
    <w:rsid w:val="00132D40"/>
    <w:rsid w:val="001337B0"/>
    <w:rsid w:val="00133B91"/>
    <w:rsid w:val="00133DFA"/>
    <w:rsid w:val="00134322"/>
    <w:rsid w:val="0013569B"/>
    <w:rsid w:val="00136A69"/>
    <w:rsid w:val="0013761E"/>
    <w:rsid w:val="00137D80"/>
    <w:rsid w:val="00140A46"/>
    <w:rsid w:val="00141A67"/>
    <w:rsid w:val="00143784"/>
    <w:rsid w:val="00144381"/>
    <w:rsid w:val="001466CB"/>
    <w:rsid w:val="00147413"/>
    <w:rsid w:val="001474D1"/>
    <w:rsid w:val="00147EE4"/>
    <w:rsid w:val="00151419"/>
    <w:rsid w:val="0015262D"/>
    <w:rsid w:val="00153510"/>
    <w:rsid w:val="00153E56"/>
    <w:rsid w:val="00154B83"/>
    <w:rsid w:val="00155386"/>
    <w:rsid w:val="00155BAD"/>
    <w:rsid w:val="0015658F"/>
    <w:rsid w:val="001601BC"/>
    <w:rsid w:val="00161B2A"/>
    <w:rsid w:val="00162813"/>
    <w:rsid w:val="00164740"/>
    <w:rsid w:val="00166A15"/>
    <w:rsid w:val="00166D91"/>
    <w:rsid w:val="001701A9"/>
    <w:rsid w:val="001705F9"/>
    <w:rsid w:val="00171A7B"/>
    <w:rsid w:val="0017205F"/>
    <w:rsid w:val="0017312E"/>
    <w:rsid w:val="001732E3"/>
    <w:rsid w:val="0017431E"/>
    <w:rsid w:val="00175672"/>
    <w:rsid w:val="00175BEC"/>
    <w:rsid w:val="00176353"/>
    <w:rsid w:val="0017697A"/>
    <w:rsid w:val="00176CCF"/>
    <w:rsid w:val="0018055C"/>
    <w:rsid w:val="00180631"/>
    <w:rsid w:val="00180E56"/>
    <w:rsid w:val="00183A6D"/>
    <w:rsid w:val="00183CBA"/>
    <w:rsid w:val="00184CA9"/>
    <w:rsid w:val="0018521C"/>
    <w:rsid w:val="001854F5"/>
    <w:rsid w:val="00185E4A"/>
    <w:rsid w:val="0018697E"/>
    <w:rsid w:val="001869D0"/>
    <w:rsid w:val="0018700A"/>
    <w:rsid w:val="00187A63"/>
    <w:rsid w:val="001917A3"/>
    <w:rsid w:val="001917D4"/>
    <w:rsid w:val="001933B4"/>
    <w:rsid w:val="001937F7"/>
    <w:rsid w:val="00193B9F"/>
    <w:rsid w:val="00194539"/>
    <w:rsid w:val="00194B70"/>
    <w:rsid w:val="00195AC1"/>
    <w:rsid w:val="00195F5E"/>
    <w:rsid w:val="001960DF"/>
    <w:rsid w:val="0019705D"/>
    <w:rsid w:val="001973D7"/>
    <w:rsid w:val="001A079C"/>
    <w:rsid w:val="001A10DB"/>
    <w:rsid w:val="001A184C"/>
    <w:rsid w:val="001A1F12"/>
    <w:rsid w:val="001A34D5"/>
    <w:rsid w:val="001A3FA7"/>
    <w:rsid w:val="001A4FFE"/>
    <w:rsid w:val="001A7063"/>
    <w:rsid w:val="001A718E"/>
    <w:rsid w:val="001B034E"/>
    <w:rsid w:val="001B0755"/>
    <w:rsid w:val="001B1779"/>
    <w:rsid w:val="001B1F31"/>
    <w:rsid w:val="001B23CF"/>
    <w:rsid w:val="001B25F9"/>
    <w:rsid w:val="001B4A9B"/>
    <w:rsid w:val="001B5F8D"/>
    <w:rsid w:val="001B75F8"/>
    <w:rsid w:val="001C1EE2"/>
    <w:rsid w:val="001C1F82"/>
    <w:rsid w:val="001C229E"/>
    <w:rsid w:val="001C3BD9"/>
    <w:rsid w:val="001C437D"/>
    <w:rsid w:val="001C4F17"/>
    <w:rsid w:val="001C5991"/>
    <w:rsid w:val="001C7F4B"/>
    <w:rsid w:val="001D0AD7"/>
    <w:rsid w:val="001D165B"/>
    <w:rsid w:val="001D2116"/>
    <w:rsid w:val="001D2D78"/>
    <w:rsid w:val="001D3B47"/>
    <w:rsid w:val="001D438A"/>
    <w:rsid w:val="001D4FA2"/>
    <w:rsid w:val="001D4FFA"/>
    <w:rsid w:val="001D6A07"/>
    <w:rsid w:val="001D6EBB"/>
    <w:rsid w:val="001D7B45"/>
    <w:rsid w:val="001D7CB0"/>
    <w:rsid w:val="001E0257"/>
    <w:rsid w:val="001E10D0"/>
    <w:rsid w:val="001E31AC"/>
    <w:rsid w:val="001E5F8B"/>
    <w:rsid w:val="001F0F9C"/>
    <w:rsid w:val="001F2703"/>
    <w:rsid w:val="001F6F87"/>
    <w:rsid w:val="001F7AF8"/>
    <w:rsid w:val="00201A92"/>
    <w:rsid w:val="00201BA3"/>
    <w:rsid w:val="0020253F"/>
    <w:rsid w:val="00202636"/>
    <w:rsid w:val="002026F3"/>
    <w:rsid w:val="00203F47"/>
    <w:rsid w:val="00204C17"/>
    <w:rsid w:val="00205670"/>
    <w:rsid w:val="0020571A"/>
    <w:rsid w:val="00205CEE"/>
    <w:rsid w:val="0020661C"/>
    <w:rsid w:val="00206F4C"/>
    <w:rsid w:val="00207E61"/>
    <w:rsid w:val="002104C9"/>
    <w:rsid w:val="0021117C"/>
    <w:rsid w:val="002118C9"/>
    <w:rsid w:val="002128B6"/>
    <w:rsid w:val="00212D41"/>
    <w:rsid w:val="00213AAF"/>
    <w:rsid w:val="00213C28"/>
    <w:rsid w:val="00214580"/>
    <w:rsid w:val="002154C2"/>
    <w:rsid w:val="00215BE1"/>
    <w:rsid w:val="002166D7"/>
    <w:rsid w:val="002167B9"/>
    <w:rsid w:val="00217092"/>
    <w:rsid w:val="00217650"/>
    <w:rsid w:val="00217F20"/>
    <w:rsid w:val="00221868"/>
    <w:rsid w:val="00221F88"/>
    <w:rsid w:val="00222F21"/>
    <w:rsid w:val="00223AA8"/>
    <w:rsid w:val="0022452A"/>
    <w:rsid w:val="0022460B"/>
    <w:rsid w:val="00224BED"/>
    <w:rsid w:val="002254E7"/>
    <w:rsid w:val="002260B1"/>
    <w:rsid w:val="00227099"/>
    <w:rsid w:val="00227D1F"/>
    <w:rsid w:val="00230326"/>
    <w:rsid w:val="002310EE"/>
    <w:rsid w:val="002312B8"/>
    <w:rsid w:val="002343AF"/>
    <w:rsid w:val="002356F9"/>
    <w:rsid w:val="00237F98"/>
    <w:rsid w:val="00240118"/>
    <w:rsid w:val="002404B9"/>
    <w:rsid w:val="002406E8"/>
    <w:rsid w:val="002407D6"/>
    <w:rsid w:val="002424C7"/>
    <w:rsid w:val="0024312E"/>
    <w:rsid w:val="00243266"/>
    <w:rsid w:val="0024359C"/>
    <w:rsid w:val="00243770"/>
    <w:rsid w:val="00243A7E"/>
    <w:rsid w:val="00243BEA"/>
    <w:rsid w:val="00244559"/>
    <w:rsid w:val="00245ECF"/>
    <w:rsid w:val="00246206"/>
    <w:rsid w:val="00246781"/>
    <w:rsid w:val="002469F2"/>
    <w:rsid w:val="00246B7C"/>
    <w:rsid w:val="00246F95"/>
    <w:rsid w:val="002504E0"/>
    <w:rsid w:val="00250A0C"/>
    <w:rsid w:val="002518CE"/>
    <w:rsid w:val="00251BE7"/>
    <w:rsid w:val="00253F79"/>
    <w:rsid w:val="002549D5"/>
    <w:rsid w:val="00254F92"/>
    <w:rsid w:val="002565CF"/>
    <w:rsid w:val="00256E49"/>
    <w:rsid w:val="00260881"/>
    <w:rsid w:val="00260E4A"/>
    <w:rsid w:val="0026192C"/>
    <w:rsid w:val="00261EDB"/>
    <w:rsid w:val="00262D1F"/>
    <w:rsid w:val="00264B04"/>
    <w:rsid w:val="00266086"/>
    <w:rsid w:val="00267573"/>
    <w:rsid w:val="00267F6B"/>
    <w:rsid w:val="0027398C"/>
    <w:rsid w:val="002743E9"/>
    <w:rsid w:val="00275722"/>
    <w:rsid w:val="002766BC"/>
    <w:rsid w:val="002773A6"/>
    <w:rsid w:val="00277B1D"/>
    <w:rsid w:val="002817CA"/>
    <w:rsid w:val="00281E30"/>
    <w:rsid w:val="00282C9D"/>
    <w:rsid w:val="002833A2"/>
    <w:rsid w:val="00283B29"/>
    <w:rsid w:val="00283C9B"/>
    <w:rsid w:val="0028448A"/>
    <w:rsid w:val="002847C1"/>
    <w:rsid w:val="00285C25"/>
    <w:rsid w:val="00287EF5"/>
    <w:rsid w:val="00290FA2"/>
    <w:rsid w:val="00292202"/>
    <w:rsid w:val="00292253"/>
    <w:rsid w:val="00292316"/>
    <w:rsid w:val="0029285C"/>
    <w:rsid w:val="0029380E"/>
    <w:rsid w:val="00294930"/>
    <w:rsid w:val="00295144"/>
    <w:rsid w:val="00296C45"/>
    <w:rsid w:val="00296CF0"/>
    <w:rsid w:val="002A0EC7"/>
    <w:rsid w:val="002A13D6"/>
    <w:rsid w:val="002A13FA"/>
    <w:rsid w:val="002A34CF"/>
    <w:rsid w:val="002A3D23"/>
    <w:rsid w:val="002A4C00"/>
    <w:rsid w:val="002A6CBB"/>
    <w:rsid w:val="002A710F"/>
    <w:rsid w:val="002A7E21"/>
    <w:rsid w:val="002B1A73"/>
    <w:rsid w:val="002B2B9A"/>
    <w:rsid w:val="002B2FA6"/>
    <w:rsid w:val="002B3D60"/>
    <w:rsid w:val="002B3FF6"/>
    <w:rsid w:val="002B56AB"/>
    <w:rsid w:val="002B6C2C"/>
    <w:rsid w:val="002B6EC3"/>
    <w:rsid w:val="002B7286"/>
    <w:rsid w:val="002B7F0A"/>
    <w:rsid w:val="002C05DF"/>
    <w:rsid w:val="002C07CB"/>
    <w:rsid w:val="002C091D"/>
    <w:rsid w:val="002C1C17"/>
    <w:rsid w:val="002C2F8E"/>
    <w:rsid w:val="002C3FB5"/>
    <w:rsid w:val="002C46A9"/>
    <w:rsid w:val="002C48C4"/>
    <w:rsid w:val="002C5808"/>
    <w:rsid w:val="002C6B1C"/>
    <w:rsid w:val="002C6F84"/>
    <w:rsid w:val="002C74B6"/>
    <w:rsid w:val="002D03EE"/>
    <w:rsid w:val="002D0957"/>
    <w:rsid w:val="002D0A90"/>
    <w:rsid w:val="002D18D2"/>
    <w:rsid w:val="002D1BD9"/>
    <w:rsid w:val="002D3195"/>
    <w:rsid w:val="002D575D"/>
    <w:rsid w:val="002D6285"/>
    <w:rsid w:val="002D69B4"/>
    <w:rsid w:val="002D7E60"/>
    <w:rsid w:val="002E0337"/>
    <w:rsid w:val="002E0C70"/>
    <w:rsid w:val="002E1E16"/>
    <w:rsid w:val="002E27C8"/>
    <w:rsid w:val="002E34C0"/>
    <w:rsid w:val="002E35CF"/>
    <w:rsid w:val="002E51D8"/>
    <w:rsid w:val="002E550E"/>
    <w:rsid w:val="002E58C4"/>
    <w:rsid w:val="002E6B18"/>
    <w:rsid w:val="002F01CB"/>
    <w:rsid w:val="002F02F4"/>
    <w:rsid w:val="002F1FB5"/>
    <w:rsid w:val="002F21B8"/>
    <w:rsid w:val="002F2DB3"/>
    <w:rsid w:val="002F2F10"/>
    <w:rsid w:val="002F4557"/>
    <w:rsid w:val="002F4727"/>
    <w:rsid w:val="002F4A69"/>
    <w:rsid w:val="002F6228"/>
    <w:rsid w:val="002F635D"/>
    <w:rsid w:val="002F7890"/>
    <w:rsid w:val="002F7F37"/>
    <w:rsid w:val="00300A6B"/>
    <w:rsid w:val="00301221"/>
    <w:rsid w:val="003012C9"/>
    <w:rsid w:val="00301919"/>
    <w:rsid w:val="00301DCF"/>
    <w:rsid w:val="00301EBE"/>
    <w:rsid w:val="00302980"/>
    <w:rsid w:val="00303E22"/>
    <w:rsid w:val="00304724"/>
    <w:rsid w:val="0030515A"/>
    <w:rsid w:val="00307755"/>
    <w:rsid w:val="00310256"/>
    <w:rsid w:val="00310D99"/>
    <w:rsid w:val="0031132E"/>
    <w:rsid w:val="003121BB"/>
    <w:rsid w:val="00312CA1"/>
    <w:rsid w:val="003130E9"/>
    <w:rsid w:val="00313CDD"/>
    <w:rsid w:val="003149A6"/>
    <w:rsid w:val="00314A97"/>
    <w:rsid w:val="003151C4"/>
    <w:rsid w:val="003175C1"/>
    <w:rsid w:val="00317E50"/>
    <w:rsid w:val="00320078"/>
    <w:rsid w:val="003200AC"/>
    <w:rsid w:val="00320186"/>
    <w:rsid w:val="00321269"/>
    <w:rsid w:val="00321814"/>
    <w:rsid w:val="0032229D"/>
    <w:rsid w:val="00322AF1"/>
    <w:rsid w:val="00322F38"/>
    <w:rsid w:val="00322FCB"/>
    <w:rsid w:val="00323DB3"/>
    <w:rsid w:val="00323F25"/>
    <w:rsid w:val="0032458A"/>
    <w:rsid w:val="00324E9D"/>
    <w:rsid w:val="00324FD0"/>
    <w:rsid w:val="003257D7"/>
    <w:rsid w:val="00326F1B"/>
    <w:rsid w:val="0032719A"/>
    <w:rsid w:val="0032783C"/>
    <w:rsid w:val="003278C2"/>
    <w:rsid w:val="00331144"/>
    <w:rsid w:val="003322E1"/>
    <w:rsid w:val="0033309D"/>
    <w:rsid w:val="00333542"/>
    <w:rsid w:val="003339D1"/>
    <w:rsid w:val="003342CC"/>
    <w:rsid w:val="00334814"/>
    <w:rsid w:val="00334D8E"/>
    <w:rsid w:val="0033593A"/>
    <w:rsid w:val="003366CB"/>
    <w:rsid w:val="00336FA1"/>
    <w:rsid w:val="00341110"/>
    <w:rsid w:val="003431BA"/>
    <w:rsid w:val="00344FB8"/>
    <w:rsid w:val="00346874"/>
    <w:rsid w:val="00346C48"/>
    <w:rsid w:val="00346DF5"/>
    <w:rsid w:val="0034744D"/>
    <w:rsid w:val="00350056"/>
    <w:rsid w:val="00350284"/>
    <w:rsid w:val="00352A0C"/>
    <w:rsid w:val="00354114"/>
    <w:rsid w:val="003542A1"/>
    <w:rsid w:val="00354F43"/>
    <w:rsid w:val="00355BAB"/>
    <w:rsid w:val="0035697F"/>
    <w:rsid w:val="003573A9"/>
    <w:rsid w:val="00357CA0"/>
    <w:rsid w:val="00357CE2"/>
    <w:rsid w:val="00360998"/>
    <w:rsid w:val="00360DF7"/>
    <w:rsid w:val="00362658"/>
    <w:rsid w:val="00364622"/>
    <w:rsid w:val="0036596D"/>
    <w:rsid w:val="003666BE"/>
    <w:rsid w:val="00370D3A"/>
    <w:rsid w:val="00371A07"/>
    <w:rsid w:val="003720F3"/>
    <w:rsid w:val="00372741"/>
    <w:rsid w:val="00372F7A"/>
    <w:rsid w:val="00373701"/>
    <w:rsid w:val="00375B24"/>
    <w:rsid w:val="00376A42"/>
    <w:rsid w:val="00376B95"/>
    <w:rsid w:val="00380B63"/>
    <w:rsid w:val="003814B4"/>
    <w:rsid w:val="003817E0"/>
    <w:rsid w:val="00382077"/>
    <w:rsid w:val="0038297F"/>
    <w:rsid w:val="00383048"/>
    <w:rsid w:val="003833FC"/>
    <w:rsid w:val="003841B6"/>
    <w:rsid w:val="003843F7"/>
    <w:rsid w:val="003844D0"/>
    <w:rsid w:val="00384FA3"/>
    <w:rsid w:val="0038543C"/>
    <w:rsid w:val="00385690"/>
    <w:rsid w:val="00386C3A"/>
    <w:rsid w:val="00387304"/>
    <w:rsid w:val="00390E9F"/>
    <w:rsid w:val="00391240"/>
    <w:rsid w:val="003918D5"/>
    <w:rsid w:val="00392BB6"/>
    <w:rsid w:val="00392EEC"/>
    <w:rsid w:val="00395521"/>
    <w:rsid w:val="00395D12"/>
    <w:rsid w:val="00397989"/>
    <w:rsid w:val="003A26F5"/>
    <w:rsid w:val="003A42BD"/>
    <w:rsid w:val="003A4C74"/>
    <w:rsid w:val="003A6C6B"/>
    <w:rsid w:val="003A7069"/>
    <w:rsid w:val="003A7327"/>
    <w:rsid w:val="003A7F50"/>
    <w:rsid w:val="003B64F6"/>
    <w:rsid w:val="003B715B"/>
    <w:rsid w:val="003B74B1"/>
    <w:rsid w:val="003B7EAB"/>
    <w:rsid w:val="003C25DC"/>
    <w:rsid w:val="003C2B3C"/>
    <w:rsid w:val="003C3165"/>
    <w:rsid w:val="003C44B8"/>
    <w:rsid w:val="003C4531"/>
    <w:rsid w:val="003C5C28"/>
    <w:rsid w:val="003C65A4"/>
    <w:rsid w:val="003C6B3F"/>
    <w:rsid w:val="003C6D23"/>
    <w:rsid w:val="003C7100"/>
    <w:rsid w:val="003C7A35"/>
    <w:rsid w:val="003D0FA8"/>
    <w:rsid w:val="003D0FEC"/>
    <w:rsid w:val="003D136F"/>
    <w:rsid w:val="003D2F96"/>
    <w:rsid w:val="003D3913"/>
    <w:rsid w:val="003D3D70"/>
    <w:rsid w:val="003D5896"/>
    <w:rsid w:val="003D6612"/>
    <w:rsid w:val="003D6B34"/>
    <w:rsid w:val="003D6ECB"/>
    <w:rsid w:val="003E0B66"/>
    <w:rsid w:val="003E1103"/>
    <w:rsid w:val="003E4D72"/>
    <w:rsid w:val="003E722A"/>
    <w:rsid w:val="003E7CFB"/>
    <w:rsid w:val="003F0D99"/>
    <w:rsid w:val="003F1FDA"/>
    <w:rsid w:val="003F4010"/>
    <w:rsid w:val="003F4D99"/>
    <w:rsid w:val="003F5DE6"/>
    <w:rsid w:val="003F73DD"/>
    <w:rsid w:val="003F7980"/>
    <w:rsid w:val="003F7B29"/>
    <w:rsid w:val="004007A6"/>
    <w:rsid w:val="00401032"/>
    <w:rsid w:val="00402985"/>
    <w:rsid w:val="00403DCB"/>
    <w:rsid w:val="00403FC4"/>
    <w:rsid w:val="00404AA0"/>
    <w:rsid w:val="0040506D"/>
    <w:rsid w:val="004066B9"/>
    <w:rsid w:val="004067C2"/>
    <w:rsid w:val="004077ED"/>
    <w:rsid w:val="00413BC6"/>
    <w:rsid w:val="00413D34"/>
    <w:rsid w:val="00413F6B"/>
    <w:rsid w:val="00414865"/>
    <w:rsid w:val="004169AC"/>
    <w:rsid w:val="00417B2F"/>
    <w:rsid w:val="00422D31"/>
    <w:rsid w:val="00423630"/>
    <w:rsid w:val="004251AE"/>
    <w:rsid w:val="0042574A"/>
    <w:rsid w:val="00426814"/>
    <w:rsid w:val="00427DF7"/>
    <w:rsid w:val="00430718"/>
    <w:rsid w:val="00430B25"/>
    <w:rsid w:val="00431EEC"/>
    <w:rsid w:val="00432B69"/>
    <w:rsid w:val="00432DB9"/>
    <w:rsid w:val="004337CC"/>
    <w:rsid w:val="00433D3B"/>
    <w:rsid w:val="00434841"/>
    <w:rsid w:val="00434E65"/>
    <w:rsid w:val="00435390"/>
    <w:rsid w:val="00435641"/>
    <w:rsid w:val="00435CC6"/>
    <w:rsid w:val="0043735C"/>
    <w:rsid w:val="00437608"/>
    <w:rsid w:val="00440ADB"/>
    <w:rsid w:val="00441366"/>
    <w:rsid w:val="00444D65"/>
    <w:rsid w:val="00444E0F"/>
    <w:rsid w:val="00444E8B"/>
    <w:rsid w:val="00445BA8"/>
    <w:rsid w:val="00446C70"/>
    <w:rsid w:val="00446D15"/>
    <w:rsid w:val="0045004C"/>
    <w:rsid w:val="0045172D"/>
    <w:rsid w:val="004520F9"/>
    <w:rsid w:val="00453815"/>
    <w:rsid w:val="00453C3C"/>
    <w:rsid w:val="0045531D"/>
    <w:rsid w:val="004555E6"/>
    <w:rsid w:val="00455C34"/>
    <w:rsid w:val="0046206F"/>
    <w:rsid w:val="0046295C"/>
    <w:rsid w:val="00462AF5"/>
    <w:rsid w:val="004636B1"/>
    <w:rsid w:val="004649A2"/>
    <w:rsid w:val="00466815"/>
    <w:rsid w:val="004679AD"/>
    <w:rsid w:val="00470506"/>
    <w:rsid w:val="00470CC8"/>
    <w:rsid w:val="00471473"/>
    <w:rsid w:val="00472396"/>
    <w:rsid w:val="004734E1"/>
    <w:rsid w:val="00473FFB"/>
    <w:rsid w:val="00474471"/>
    <w:rsid w:val="004747B6"/>
    <w:rsid w:val="00474E8A"/>
    <w:rsid w:val="00475180"/>
    <w:rsid w:val="00475A8E"/>
    <w:rsid w:val="00476EE4"/>
    <w:rsid w:val="004806D7"/>
    <w:rsid w:val="00480D6D"/>
    <w:rsid w:val="004812F3"/>
    <w:rsid w:val="00481422"/>
    <w:rsid w:val="0048150F"/>
    <w:rsid w:val="00484638"/>
    <w:rsid w:val="00485DF5"/>
    <w:rsid w:val="00485FBF"/>
    <w:rsid w:val="004863E6"/>
    <w:rsid w:val="00486598"/>
    <w:rsid w:val="00487580"/>
    <w:rsid w:val="00490650"/>
    <w:rsid w:val="004952C8"/>
    <w:rsid w:val="00496021"/>
    <w:rsid w:val="0049659E"/>
    <w:rsid w:val="00496E49"/>
    <w:rsid w:val="00496F23"/>
    <w:rsid w:val="00497C35"/>
    <w:rsid w:val="00497D58"/>
    <w:rsid w:val="004A11EA"/>
    <w:rsid w:val="004A1CDB"/>
    <w:rsid w:val="004A2B1B"/>
    <w:rsid w:val="004A2D3E"/>
    <w:rsid w:val="004A4A2E"/>
    <w:rsid w:val="004A5EBE"/>
    <w:rsid w:val="004A60B0"/>
    <w:rsid w:val="004A60D7"/>
    <w:rsid w:val="004A6949"/>
    <w:rsid w:val="004A7090"/>
    <w:rsid w:val="004B021D"/>
    <w:rsid w:val="004B0B2C"/>
    <w:rsid w:val="004B54E8"/>
    <w:rsid w:val="004B657B"/>
    <w:rsid w:val="004C3F91"/>
    <w:rsid w:val="004C5362"/>
    <w:rsid w:val="004C5949"/>
    <w:rsid w:val="004C6F69"/>
    <w:rsid w:val="004C7596"/>
    <w:rsid w:val="004C7E1C"/>
    <w:rsid w:val="004D0713"/>
    <w:rsid w:val="004D0E9A"/>
    <w:rsid w:val="004D44F9"/>
    <w:rsid w:val="004E04A4"/>
    <w:rsid w:val="004E1DE3"/>
    <w:rsid w:val="004E2AE8"/>
    <w:rsid w:val="004E3E85"/>
    <w:rsid w:val="004E416C"/>
    <w:rsid w:val="004E51E4"/>
    <w:rsid w:val="004E586F"/>
    <w:rsid w:val="004E5ACD"/>
    <w:rsid w:val="004E72D7"/>
    <w:rsid w:val="004F093C"/>
    <w:rsid w:val="004F0BED"/>
    <w:rsid w:val="004F0ED4"/>
    <w:rsid w:val="004F4FEE"/>
    <w:rsid w:val="004F5F2E"/>
    <w:rsid w:val="004F6904"/>
    <w:rsid w:val="00500338"/>
    <w:rsid w:val="0050076A"/>
    <w:rsid w:val="005063F6"/>
    <w:rsid w:val="0050665E"/>
    <w:rsid w:val="00506853"/>
    <w:rsid w:val="00507784"/>
    <w:rsid w:val="00507CFE"/>
    <w:rsid w:val="005125F7"/>
    <w:rsid w:val="00513C28"/>
    <w:rsid w:val="0051441D"/>
    <w:rsid w:val="00515C0E"/>
    <w:rsid w:val="00517124"/>
    <w:rsid w:val="00517B02"/>
    <w:rsid w:val="00517EE4"/>
    <w:rsid w:val="0052156A"/>
    <w:rsid w:val="00521A65"/>
    <w:rsid w:val="005220B2"/>
    <w:rsid w:val="0052310C"/>
    <w:rsid w:val="005235A3"/>
    <w:rsid w:val="00524A42"/>
    <w:rsid w:val="00525F89"/>
    <w:rsid w:val="00526998"/>
    <w:rsid w:val="00526E7E"/>
    <w:rsid w:val="00530020"/>
    <w:rsid w:val="00530C93"/>
    <w:rsid w:val="00531619"/>
    <w:rsid w:val="005319CB"/>
    <w:rsid w:val="00532E4C"/>
    <w:rsid w:val="00533C3B"/>
    <w:rsid w:val="00533D5D"/>
    <w:rsid w:val="00534ED0"/>
    <w:rsid w:val="00535A42"/>
    <w:rsid w:val="00536172"/>
    <w:rsid w:val="00540CAB"/>
    <w:rsid w:val="00541653"/>
    <w:rsid w:val="00541809"/>
    <w:rsid w:val="00543869"/>
    <w:rsid w:val="00545A3E"/>
    <w:rsid w:val="00545C2B"/>
    <w:rsid w:val="005466D9"/>
    <w:rsid w:val="00547696"/>
    <w:rsid w:val="00547ABF"/>
    <w:rsid w:val="00547D47"/>
    <w:rsid w:val="005503A9"/>
    <w:rsid w:val="00550A46"/>
    <w:rsid w:val="005537EB"/>
    <w:rsid w:val="00553EB9"/>
    <w:rsid w:val="0055493E"/>
    <w:rsid w:val="00556B78"/>
    <w:rsid w:val="005626BA"/>
    <w:rsid w:val="00562C57"/>
    <w:rsid w:val="005652C1"/>
    <w:rsid w:val="0056555F"/>
    <w:rsid w:val="0057269F"/>
    <w:rsid w:val="00572B9F"/>
    <w:rsid w:val="00573338"/>
    <w:rsid w:val="00574DE8"/>
    <w:rsid w:val="005760B5"/>
    <w:rsid w:val="00576222"/>
    <w:rsid w:val="005773A9"/>
    <w:rsid w:val="0058070E"/>
    <w:rsid w:val="00581286"/>
    <w:rsid w:val="00582CD4"/>
    <w:rsid w:val="00583243"/>
    <w:rsid w:val="00583322"/>
    <w:rsid w:val="00583F03"/>
    <w:rsid w:val="00590E0B"/>
    <w:rsid w:val="00595422"/>
    <w:rsid w:val="00595564"/>
    <w:rsid w:val="00597DAD"/>
    <w:rsid w:val="005A10B8"/>
    <w:rsid w:val="005A1C0B"/>
    <w:rsid w:val="005A1D42"/>
    <w:rsid w:val="005A306C"/>
    <w:rsid w:val="005A3B64"/>
    <w:rsid w:val="005A4359"/>
    <w:rsid w:val="005B000C"/>
    <w:rsid w:val="005B0970"/>
    <w:rsid w:val="005B0CFB"/>
    <w:rsid w:val="005B0EB1"/>
    <w:rsid w:val="005B3120"/>
    <w:rsid w:val="005B3C56"/>
    <w:rsid w:val="005B5399"/>
    <w:rsid w:val="005B5651"/>
    <w:rsid w:val="005C11B8"/>
    <w:rsid w:val="005C1C5C"/>
    <w:rsid w:val="005C1FF0"/>
    <w:rsid w:val="005C3C78"/>
    <w:rsid w:val="005C3F77"/>
    <w:rsid w:val="005C52CD"/>
    <w:rsid w:val="005C64DE"/>
    <w:rsid w:val="005C6A2C"/>
    <w:rsid w:val="005C6D1F"/>
    <w:rsid w:val="005C7263"/>
    <w:rsid w:val="005D05DD"/>
    <w:rsid w:val="005D12A5"/>
    <w:rsid w:val="005D14E9"/>
    <w:rsid w:val="005D4C9D"/>
    <w:rsid w:val="005D7FB3"/>
    <w:rsid w:val="005E32A2"/>
    <w:rsid w:val="005E34DD"/>
    <w:rsid w:val="005E4150"/>
    <w:rsid w:val="005E4939"/>
    <w:rsid w:val="005E63A3"/>
    <w:rsid w:val="005E70EC"/>
    <w:rsid w:val="005E7379"/>
    <w:rsid w:val="005F06E8"/>
    <w:rsid w:val="005F0E36"/>
    <w:rsid w:val="005F1997"/>
    <w:rsid w:val="005F1ADF"/>
    <w:rsid w:val="005F23A1"/>
    <w:rsid w:val="005F483B"/>
    <w:rsid w:val="005F4AFE"/>
    <w:rsid w:val="005F60A8"/>
    <w:rsid w:val="005F6F81"/>
    <w:rsid w:val="005F7401"/>
    <w:rsid w:val="005F790B"/>
    <w:rsid w:val="00600923"/>
    <w:rsid w:val="00601152"/>
    <w:rsid w:val="00601751"/>
    <w:rsid w:val="00601863"/>
    <w:rsid w:val="006021C0"/>
    <w:rsid w:val="00602AF0"/>
    <w:rsid w:val="006031F1"/>
    <w:rsid w:val="0060332A"/>
    <w:rsid w:val="00603739"/>
    <w:rsid w:val="00604746"/>
    <w:rsid w:val="00605278"/>
    <w:rsid w:val="0060756C"/>
    <w:rsid w:val="00607AC3"/>
    <w:rsid w:val="00610216"/>
    <w:rsid w:val="00612303"/>
    <w:rsid w:val="00612696"/>
    <w:rsid w:val="00612B58"/>
    <w:rsid w:val="006152CF"/>
    <w:rsid w:val="00615391"/>
    <w:rsid w:val="00615530"/>
    <w:rsid w:val="006163BB"/>
    <w:rsid w:val="00616785"/>
    <w:rsid w:val="00620046"/>
    <w:rsid w:val="00620C72"/>
    <w:rsid w:val="00621088"/>
    <w:rsid w:val="00621146"/>
    <w:rsid w:val="0062175D"/>
    <w:rsid w:val="0062373C"/>
    <w:rsid w:val="00623FAA"/>
    <w:rsid w:val="00625B52"/>
    <w:rsid w:val="00626FE7"/>
    <w:rsid w:val="0062701F"/>
    <w:rsid w:val="00627A5E"/>
    <w:rsid w:val="00630A69"/>
    <w:rsid w:val="00630FD0"/>
    <w:rsid w:val="00631389"/>
    <w:rsid w:val="00632ABA"/>
    <w:rsid w:val="0063301D"/>
    <w:rsid w:val="00633B06"/>
    <w:rsid w:val="00635AA0"/>
    <w:rsid w:val="00637480"/>
    <w:rsid w:val="006379C9"/>
    <w:rsid w:val="006409B8"/>
    <w:rsid w:val="00640DE4"/>
    <w:rsid w:val="00640EF1"/>
    <w:rsid w:val="00641EFE"/>
    <w:rsid w:val="0064327F"/>
    <w:rsid w:val="00644535"/>
    <w:rsid w:val="00650FD0"/>
    <w:rsid w:val="006517AA"/>
    <w:rsid w:val="006529C3"/>
    <w:rsid w:val="00652AC0"/>
    <w:rsid w:val="00653095"/>
    <w:rsid w:val="0065324D"/>
    <w:rsid w:val="00653BE8"/>
    <w:rsid w:val="006551F1"/>
    <w:rsid w:val="00656747"/>
    <w:rsid w:val="00657F60"/>
    <w:rsid w:val="006607A3"/>
    <w:rsid w:val="00661B47"/>
    <w:rsid w:val="00662058"/>
    <w:rsid w:val="006628B1"/>
    <w:rsid w:val="00664287"/>
    <w:rsid w:val="00664DB1"/>
    <w:rsid w:val="006655E2"/>
    <w:rsid w:val="00665F0F"/>
    <w:rsid w:val="006660A0"/>
    <w:rsid w:val="00666345"/>
    <w:rsid w:val="00666DA1"/>
    <w:rsid w:val="00671A40"/>
    <w:rsid w:val="00675545"/>
    <w:rsid w:val="00677622"/>
    <w:rsid w:val="00677C56"/>
    <w:rsid w:val="00680F48"/>
    <w:rsid w:val="0068217D"/>
    <w:rsid w:val="00682610"/>
    <w:rsid w:val="00685165"/>
    <w:rsid w:val="006857A7"/>
    <w:rsid w:val="00685F3D"/>
    <w:rsid w:val="0068640E"/>
    <w:rsid w:val="00687DB6"/>
    <w:rsid w:val="0069173C"/>
    <w:rsid w:val="00692CD0"/>
    <w:rsid w:val="00696406"/>
    <w:rsid w:val="00696841"/>
    <w:rsid w:val="006A0373"/>
    <w:rsid w:val="006A062F"/>
    <w:rsid w:val="006A1DFC"/>
    <w:rsid w:val="006A1FAB"/>
    <w:rsid w:val="006A3CB6"/>
    <w:rsid w:val="006A4797"/>
    <w:rsid w:val="006A5735"/>
    <w:rsid w:val="006A63C0"/>
    <w:rsid w:val="006A6616"/>
    <w:rsid w:val="006A69F5"/>
    <w:rsid w:val="006A7B0D"/>
    <w:rsid w:val="006B1EA1"/>
    <w:rsid w:val="006B3E54"/>
    <w:rsid w:val="006B43BF"/>
    <w:rsid w:val="006B4F9B"/>
    <w:rsid w:val="006B6859"/>
    <w:rsid w:val="006B6B36"/>
    <w:rsid w:val="006B6C16"/>
    <w:rsid w:val="006C0C49"/>
    <w:rsid w:val="006C1441"/>
    <w:rsid w:val="006C18D2"/>
    <w:rsid w:val="006C1B44"/>
    <w:rsid w:val="006C1DE4"/>
    <w:rsid w:val="006C2F99"/>
    <w:rsid w:val="006C349B"/>
    <w:rsid w:val="006C3C6A"/>
    <w:rsid w:val="006C5BD1"/>
    <w:rsid w:val="006C6C6C"/>
    <w:rsid w:val="006C6F1F"/>
    <w:rsid w:val="006C7229"/>
    <w:rsid w:val="006C726E"/>
    <w:rsid w:val="006D0165"/>
    <w:rsid w:val="006D0314"/>
    <w:rsid w:val="006D05F0"/>
    <w:rsid w:val="006D17CC"/>
    <w:rsid w:val="006D2B70"/>
    <w:rsid w:val="006D2DE4"/>
    <w:rsid w:val="006D3E19"/>
    <w:rsid w:val="006D4C77"/>
    <w:rsid w:val="006D5881"/>
    <w:rsid w:val="006E066D"/>
    <w:rsid w:val="006E0C75"/>
    <w:rsid w:val="006E18DE"/>
    <w:rsid w:val="006E19A1"/>
    <w:rsid w:val="006E1A39"/>
    <w:rsid w:val="006E261D"/>
    <w:rsid w:val="006E2AEA"/>
    <w:rsid w:val="006E3059"/>
    <w:rsid w:val="006E3B75"/>
    <w:rsid w:val="006E3C1F"/>
    <w:rsid w:val="006E40C1"/>
    <w:rsid w:val="006E4203"/>
    <w:rsid w:val="006E5703"/>
    <w:rsid w:val="006E5F2A"/>
    <w:rsid w:val="006E6782"/>
    <w:rsid w:val="006E6F5B"/>
    <w:rsid w:val="006E75A0"/>
    <w:rsid w:val="006F01F1"/>
    <w:rsid w:val="006F0916"/>
    <w:rsid w:val="006F0C02"/>
    <w:rsid w:val="006F220C"/>
    <w:rsid w:val="006F336D"/>
    <w:rsid w:val="006F3727"/>
    <w:rsid w:val="006F4BBC"/>
    <w:rsid w:val="006F5163"/>
    <w:rsid w:val="006F557A"/>
    <w:rsid w:val="006F5F9C"/>
    <w:rsid w:val="006F60F6"/>
    <w:rsid w:val="006F789B"/>
    <w:rsid w:val="006F7929"/>
    <w:rsid w:val="007004B9"/>
    <w:rsid w:val="00700FDB"/>
    <w:rsid w:val="007010BD"/>
    <w:rsid w:val="00701CC3"/>
    <w:rsid w:val="00701D24"/>
    <w:rsid w:val="007032B9"/>
    <w:rsid w:val="00703465"/>
    <w:rsid w:val="007047B7"/>
    <w:rsid w:val="00704E99"/>
    <w:rsid w:val="007072EA"/>
    <w:rsid w:val="00707AF2"/>
    <w:rsid w:val="007100ED"/>
    <w:rsid w:val="00710CD3"/>
    <w:rsid w:val="0071317B"/>
    <w:rsid w:val="00714028"/>
    <w:rsid w:val="00715E77"/>
    <w:rsid w:val="00716FD8"/>
    <w:rsid w:val="007170A1"/>
    <w:rsid w:val="00717AFB"/>
    <w:rsid w:val="00720A2B"/>
    <w:rsid w:val="00720CF1"/>
    <w:rsid w:val="00721CCC"/>
    <w:rsid w:val="00721CF9"/>
    <w:rsid w:val="0072454C"/>
    <w:rsid w:val="0072544C"/>
    <w:rsid w:val="007259F5"/>
    <w:rsid w:val="00725C4B"/>
    <w:rsid w:val="00726211"/>
    <w:rsid w:val="007308A5"/>
    <w:rsid w:val="00731CB0"/>
    <w:rsid w:val="007327B5"/>
    <w:rsid w:val="00732C71"/>
    <w:rsid w:val="007342A7"/>
    <w:rsid w:val="00735479"/>
    <w:rsid w:val="0073583B"/>
    <w:rsid w:val="00736109"/>
    <w:rsid w:val="00736941"/>
    <w:rsid w:val="007375D7"/>
    <w:rsid w:val="00741893"/>
    <w:rsid w:val="007449A4"/>
    <w:rsid w:val="00745141"/>
    <w:rsid w:val="007504F0"/>
    <w:rsid w:val="0075053E"/>
    <w:rsid w:val="007515B4"/>
    <w:rsid w:val="00753B20"/>
    <w:rsid w:val="00753B37"/>
    <w:rsid w:val="0075410C"/>
    <w:rsid w:val="00754626"/>
    <w:rsid w:val="00754B8E"/>
    <w:rsid w:val="0075525E"/>
    <w:rsid w:val="007556DD"/>
    <w:rsid w:val="00756FA3"/>
    <w:rsid w:val="00757181"/>
    <w:rsid w:val="00757959"/>
    <w:rsid w:val="00757AC0"/>
    <w:rsid w:val="00762EB7"/>
    <w:rsid w:val="00763B08"/>
    <w:rsid w:val="00763BC4"/>
    <w:rsid w:val="00765298"/>
    <w:rsid w:val="00765FD7"/>
    <w:rsid w:val="0076696A"/>
    <w:rsid w:val="007712F6"/>
    <w:rsid w:val="00771751"/>
    <w:rsid w:val="00772357"/>
    <w:rsid w:val="00774D1A"/>
    <w:rsid w:val="0077793D"/>
    <w:rsid w:val="00781FEF"/>
    <w:rsid w:val="00782AA2"/>
    <w:rsid w:val="00782B54"/>
    <w:rsid w:val="007830A8"/>
    <w:rsid w:val="00783B02"/>
    <w:rsid w:val="00784547"/>
    <w:rsid w:val="00784DAC"/>
    <w:rsid w:val="00785833"/>
    <w:rsid w:val="00785A85"/>
    <w:rsid w:val="007863C5"/>
    <w:rsid w:val="007869A8"/>
    <w:rsid w:val="00787180"/>
    <w:rsid w:val="007878A8"/>
    <w:rsid w:val="00790DF5"/>
    <w:rsid w:val="00793DDD"/>
    <w:rsid w:val="007941CD"/>
    <w:rsid w:val="00795C7A"/>
    <w:rsid w:val="0079643F"/>
    <w:rsid w:val="00796634"/>
    <w:rsid w:val="00796A41"/>
    <w:rsid w:val="0079705D"/>
    <w:rsid w:val="00797790"/>
    <w:rsid w:val="00797D67"/>
    <w:rsid w:val="007A0027"/>
    <w:rsid w:val="007A00C7"/>
    <w:rsid w:val="007A30EA"/>
    <w:rsid w:val="007A4CE9"/>
    <w:rsid w:val="007A50EC"/>
    <w:rsid w:val="007A555F"/>
    <w:rsid w:val="007A5C97"/>
    <w:rsid w:val="007A6B88"/>
    <w:rsid w:val="007A6BA7"/>
    <w:rsid w:val="007B244C"/>
    <w:rsid w:val="007B3C90"/>
    <w:rsid w:val="007B5068"/>
    <w:rsid w:val="007B7F67"/>
    <w:rsid w:val="007C0127"/>
    <w:rsid w:val="007C134C"/>
    <w:rsid w:val="007C3378"/>
    <w:rsid w:val="007C4057"/>
    <w:rsid w:val="007C5192"/>
    <w:rsid w:val="007C571A"/>
    <w:rsid w:val="007C6253"/>
    <w:rsid w:val="007C76A9"/>
    <w:rsid w:val="007D0AE8"/>
    <w:rsid w:val="007D1CFF"/>
    <w:rsid w:val="007D2BDB"/>
    <w:rsid w:val="007D4F77"/>
    <w:rsid w:val="007D64F0"/>
    <w:rsid w:val="007D6FE9"/>
    <w:rsid w:val="007D7F6C"/>
    <w:rsid w:val="007E0CF5"/>
    <w:rsid w:val="007E3F74"/>
    <w:rsid w:val="007E49B0"/>
    <w:rsid w:val="007E50A2"/>
    <w:rsid w:val="007E552E"/>
    <w:rsid w:val="007E5A5C"/>
    <w:rsid w:val="007E5B8E"/>
    <w:rsid w:val="007E5C35"/>
    <w:rsid w:val="007E6D21"/>
    <w:rsid w:val="007E7B2F"/>
    <w:rsid w:val="007F0086"/>
    <w:rsid w:val="007F2433"/>
    <w:rsid w:val="007F3A8D"/>
    <w:rsid w:val="007F4BC6"/>
    <w:rsid w:val="007F5E17"/>
    <w:rsid w:val="007F66DE"/>
    <w:rsid w:val="007F6A1B"/>
    <w:rsid w:val="007F7717"/>
    <w:rsid w:val="00800A5F"/>
    <w:rsid w:val="00801E6C"/>
    <w:rsid w:val="00802373"/>
    <w:rsid w:val="00802414"/>
    <w:rsid w:val="00802604"/>
    <w:rsid w:val="00802AF1"/>
    <w:rsid w:val="00802C96"/>
    <w:rsid w:val="008030D4"/>
    <w:rsid w:val="0080451B"/>
    <w:rsid w:val="008045F5"/>
    <w:rsid w:val="008046CB"/>
    <w:rsid w:val="00804ACC"/>
    <w:rsid w:val="00807233"/>
    <w:rsid w:val="008076C9"/>
    <w:rsid w:val="00807CA1"/>
    <w:rsid w:val="00810094"/>
    <w:rsid w:val="008107E4"/>
    <w:rsid w:val="00810E10"/>
    <w:rsid w:val="00812F4A"/>
    <w:rsid w:val="008133F6"/>
    <w:rsid w:val="008138B7"/>
    <w:rsid w:val="008138FA"/>
    <w:rsid w:val="00816289"/>
    <w:rsid w:val="00817C3C"/>
    <w:rsid w:val="00820300"/>
    <w:rsid w:val="00820DCE"/>
    <w:rsid w:val="0082148D"/>
    <w:rsid w:val="008215A5"/>
    <w:rsid w:val="008218AB"/>
    <w:rsid w:val="00823774"/>
    <w:rsid w:val="00825347"/>
    <w:rsid w:val="008254A3"/>
    <w:rsid w:val="008264BE"/>
    <w:rsid w:val="00830403"/>
    <w:rsid w:val="00830A1E"/>
    <w:rsid w:val="00831943"/>
    <w:rsid w:val="00834D92"/>
    <w:rsid w:val="008350A8"/>
    <w:rsid w:val="00835222"/>
    <w:rsid w:val="00835EE1"/>
    <w:rsid w:val="00842163"/>
    <w:rsid w:val="00844930"/>
    <w:rsid w:val="00844B48"/>
    <w:rsid w:val="0084594E"/>
    <w:rsid w:val="00846039"/>
    <w:rsid w:val="00846437"/>
    <w:rsid w:val="00846487"/>
    <w:rsid w:val="00847213"/>
    <w:rsid w:val="00847513"/>
    <w:rsid w:val="0085065A"/>
    <w:rsid w:val="0085238D"/>
    <w:rsid w:val="0085261A"/>
    <w:rsid w:val="008530A7"/>
    <w:rsid w:val="00854F11"/>
    <w:rsid w:val="00855E69"/>
    <w:rsid w:val="008570B8"/>
    <w:rsid w:val="00857A73"/>
    <w:rsid w:val="00857D98"/>
    <w:rsid w:val="00861B27"/>
    <w:rsid w:val="00862E98"/>
    <w:rsid w:val="008632B1"/>
    <w:rsid w:val="0086341E"/>
    <w:rsid w:val="0086355E"/>
    <w:rsid w:val="0086422D"/>
    <w:rsid w:val="008643C8"/>
    <w:rsid w:val="00864A4A"/>
    <w:rsid w:val="00864A53"/>
    <w:rsid w:val="00866572"/>
    <w:rsid w:val="008666B2"/>
    <w:rsid w:val="00870395"/>
    <w:rsid w:val="008724B9"/>
    <w:rsid w:val="00873850"/>
    <w:rsid w:val="00874C66"/>
    <w:rsid w:val="00875418"/>
    <w:rsid w:val="008754F3"/>
    <w:rsid w:val="00875DD8"/>
    <w:rsid w:val="008779CC"/>
    <w:rsid w:val="008800A6"/>
    <w:rsid w:val="00880225"/>
    <w:rsid w:val="0088023C"/>
    <w:rsid w:val="00880E13"/>
    <w:rsid w:val="00881802"/>
    <w:rsid w:val="00882904"/>
    <w:rsid w:val="00882AAE"/>
    <w:rsid w:val="00884A94"/>
    <w:rsid w:val="00885360"/>
    <w:rsid w:val="008857DA"/>
    <w:rsid w:val="00886772"/>
    <w:rsid w:val="00887466"/>
    <w:rsid w:val="00890973"/>
    <w:rsid w:val="00890ED6"/>
    <w:rsid w:val="0089171C"/>
    <w:rsid w:val="008924EA"/>
    <w:rsid w:val="00893097"/>
    <w:rsid w:val="00893F7F"/>
    <w:rsid w:val="00895029"/>
    <w:rsid w:val="0089543D"/>
    <w:rsid w:val="0089548C"/>
    <w:rsid w:val="00897C63"/>
    <w:rsid w:val="00897E65"/>
    <w:rsid w:val="008A26B2"/>
    <w:rsid w:val="008A2990"/>
    <w:rsid w:val="008A3A5D"/>
    <w:rsid w:val="008A3BF2"/>
    <w:rsid w:val="008A4691"/>
    <w:rsid w:val="008A5521"/>
    <w:rsid w:val="008A6E7C"/>
    <w:rsid w:val="008B0A71"/>
    <w:rsid w:val="008B11DE"/>
    <w:rsid w:val="008B1FE9"/>
    <w:rsid w:val="008B2964"/>
    <w:rsid w:val="008B2A08"/>
    <w:rsid w:val="008B356E"/>
    <w:rsid w:val="008B39F4"/>
    <w:rsid w:val="008B3A3E"/>
    <w:rsid w:val="008B6E12"/>
    <w:rsid w:val="008B6F70"/>
    <w:rsid w:val="008B77FC"/>
    <w:rsid w:val="008C1123"/>
    <w:rsid w:val="008C179D"/>
    <w:rsid w:val="008C1B05"/>
    <w:rsid w:val="008C2084"/>
    <w:rsid w:val="008C2282"/>
    <w:rsid w:val="008C3CEA"/>
    <w:rsid w:val="008C45A9"/>
    <w:rsid w:val="008C5385"/>
    <w:rsid w:val="008C5417"/>
    <w:rsid w:val="008C5BE8"/>
    <w:rsid w:val="008C78FB"/>
    <w:rsid w:val="008D387A"/>
    <w:rsid w:val="008D3D93"/>
    <w:rsid w:val="008D748E"/>
    <w:rsid w:val="008D766E"/>
    <w:rsid w:val="008D7CC2"/>
    <w:rsid w:val="008E004A"/>
    <w:rsid w:val="008E0928"/>
    <w:rsid w:val="008E1EB0"/>
    <w:rsid w:val="008E23D1"/>
    <w:rsid w:val="008E2AF9"/>
    <w:rsid w:val="008E2EDC"/>
    <w:rsid w:val="008E3FEE"/>
    <w:rsid w:val="008E4FB4"/>
    <w:rsid w:val="008E7C58"/>
    <w:rsid w:val="008F018D"/>
    <w:rsid w:val="008F16F1"/>
    <w:rsid w:val="008F1900"/>
    <w:rsid w:val="008F1C19"/>
    <w:rsid w:val="008F206A"/>
    <w:rsid w:val="008F2349"/>
    <w:rsid w:val="008F37C5"/>
    <w:rsid w:val="008F42B3"/>
    <w:rsid w:val="008F4511"/>
    <w:rsid w:val="0090059D"/>
    <w:rsid w:val="00900BDE"/>
    <w:rsid w:val="009035F5"/>
    <w:rsid w:val="00903C2F"/>
    <w:rsid w:val="009063BD"/>
    <w:rsid w:val="009078CC"/>
    <w:rsid w:val="00907D63"/>
    <w:rsid w:val="00910B51"/>
    <w:rsid w:val="0091336A"/>
    <w:rsid w:val="009134F7"/>
    <w:rsid w:val="00913C02"/>
    <w:rsid w:val="00913E4D"/>
    <w:rsid w:val="009147E8"/>
    <w:rsid w:val="0091498E"/>
    <w:rsid w:val="0091600C"/>
    <w:rsid w:val="00916452"/>
    <w:rsid w:val="00916965"/>
    <w:rsid w:val="00916A8D"/>
    <w:rsid w:val="009175AC"/>
    <w:rsid w:val="00920278"/>
    <w:rsid w:val="00921F0D"/>
    <w:rsid w:val="00924F32"/>
    <w:rsid w:val="00925398"/>
    <w:rsid w:val="0092674E"/>
    <w:rsid w:val="00926975"/>
    <w:rsid w:val="00926C62"/>
    <w:rsid w:val="0092774F"/>
    <w:rsid w:val="009278DA"/>
    <w:rsid w:val="0093052C"/>
    <w:rsid w:val="00930C68"/>
    <w:rsid w:val="0093127C"/>
    <w:rsid w:val="00931713"/>
    <w:rsid w:val="0093175A"/>
    <w:rsid w:val="00932853"/>
    <w:rsid w:val="00933803"/>
    <w:rsid w:val="00933C12"/>
    <w:rsid w:val="009342BE"/>
    <w:rsid w:val="00937AC0"/>
    <w:rsid w:val="00937EBE"/>
    <w:rsid w:val="009400E2"/>
    <w:rsid w:val="00941368"/>
    <w:rsid w:val="00941584"/>
    <w:rsid w:val="00941CFA"/>
    <w:rsid w:val="00942123"/>
    <w:rsid w:val="00942A57"/>
    <w:rsid w:val="009438A4"/>
    <w:rsid w:val="00944496"/>
    <w:rsid w:val="009456D5"/>
    <w:rsid w:val="009475CF"/>
    <w:rsid w:val="00947A67"/>
    <w:rsid w:val="00947E6F"/>
    <w:rsid w:val="009515C3"/>
    <w:rsid w:val="00951EFD"/>
    <w:rsid w:val="00952B7D"/>
    <w:rsid w:val="00955342"/>
    <w:rsid w:val="00955927"/>
    <w:rsid w:val="00960872"/>
    <w:rsid w:val="00961B64"/>
    <w:rsid w:val="00963E4C"/>
    <w:rsid w:val="009640DE"/>
    <w:rsid w:val="009651DD"/>
    <w:rsid w:val="00965E7A"/>
    <w:rsid w:val="00971E35"/>
    <w:rsid w:val="0097245D"/>
    <w:rsid w:val="009727F8"/>
    <w:rsid w:val="00972D13"/>
    <w:rsid w:val="0097348A"/>
    <w:rsid w:val="0097381C"/>
    <w:rsid w:val="0097538C"/>
    <w:rsid w:val="00975DBE"/>
    <w:rsid w:val="00975DE3"/>
    <w:rsid w:val="009761D9"/>
    <w:rsid w:val="009806E0"/>
    <w:rsid w:val="0098249F"/>
    <w:rsid w:val="00983B0E"/>
    <w:rsid w:val="00983BAE"/>
    <w:rsid w:val="00983C90"/>
    <w:rsid w:val="0098430B"/>
    <w:rsid w:val="009844DE"/>
    <w:rsid w:val="00985F07"/>
    <w:rsid w:val="0099082F"/>
    <w:rsid w:val="00990D2E"/>
    <w:rsid w:val="00990E43"/>
    <w:rsid w:val="00991C28"/>
    <w:rsid w:val="00993198"/>
    <w:rsid w:val="009936C4"/>
    <w:rsid w:val="0099755A"/>
    <w:rsid w:val="00997676"/>
    <w:rsid w:val="009A0A12"/>
    <w:rsid w:val="009A0C10"/>
    <w:rsid w:val="009A0F92"/>
    <w:rsid w:val="009A1E41"/>
    <w:rsid w:val="009A61E8"/>
    <w:rsid w:val="009A7541"/>
    <w:rsid w:val="009A7AB6"/>
    <w:rsid w:val="009B0F2F"/>
    <w:rsid w:val="009B1155"/>
    <w:rsid w:val="009B1964"/>
    <w:rsid w:val="009B1E35"/>
    <w:rsid w:val="009B5608"/>
    <w:rsid w:val="009B6E8E"/>
    <w:rsid w:val="009B6F97"/>
    <w:rsid w:val="009B7AE1"/>
    <w:rsid w:val="009C092A"/>
    <w:rsid w:val="009C20BA"/>
    <w:rsid w:val="009C27FE"/>
    <w:rsid w:val="009C2B7C"/>
    <w:rsid w:val="009C3E55"/>
    <w:rsid w:val="009C3F9A"/>
    <w:rsid w:val="009C49F0"/>
    <w:rsid w:val="009C5CE4"/>
    <w:rsid w:val="009C5D09"/>
    <w:rsid w:val="009C6664"/>
    <w:rsid w:val="009C6CD1"/>
    <w:rsid w:val="009D065E"/>
    <w:rsid w:val="009D3CA5"/>
    <w:rsid w:val="009D4D69"/>
    <w:rsid w:val="009D6365"/>
    <w:rsid w:val="009D6DE4"/>
    <w:rsid w:val="009D7369"/>
    <w:rsid w:val="009E062C"/>
    <w:rsid w:val="009E0A02"/>
    <w:rsid w:val="009E106B"/>
    <w:rsid w:val="009E1F66"/>
    <w:rsid w:val="009E42DC"/>
    <w:rsid w:val="009E4589"/>
    <w:rsid w:val="009E55FD"/>
    <w:rsid w:val="009E7F66"/>
    <w:rsid w:val="009F1BFD"/>
    <w:rsid w:val="009F2545"/>
    <w:rsid w:val="009F3949"/>
    <w:rsid w:val="009F48EF"/>
    <w:rsid w:val="009F4DE5"/>
    <w:rsid w:val="009F513A"/>
    <w:rsid w:val="009F56E5"/>
    <w:rsid w:val="009F5B5D"/>
    <w:rsid w:val="009F7BB3"/>
    <w:rsid w:val="00A0019D"/>
    <w:rsid w:val="00A010E6"/>
    <w:rsid w:val="00A01B08"/>
    <w:rsid w:val="00A03244"/>
    <w:rsid w:val="00A05C75"/>
    <w:rsid w:val="00A07C34"/>
    <w:rsid w:val="00A10211"/>
    <w:rsid w:val="00A1024C"/>
    <w:rsid w:val="00A10819"/>
    <w:rsid w:val="00A11A9C"/>
    <w:rsid w:val="00A11CF3"/>
    <w:rsid w:val="00A134BF"/>
    <w:rsid w:val="00A1449A"/>
    <w:rsid w:val="00A144A7"/>
    <w:rsid w:val="00A16897"/>
    <w:rsid w:val="00A1709D"/>
    <w:rsid w:val="00A21A98"/>
    <w:rsid w:val="00A237C4"/>
    <w:rsid w:val="00A23921"/>
    <w:rsid w:val="00A245AD"/>
    <w:rsid w:val="00A24BA8"/>
    <w:rsid w:val="00A25BD5"/>
    <w:rsid w:val="00A26B3C"/>
    <w:rsid w:val="00A26D31"/>
    <w:rsid w:val="00A27637"/>
    <w:rsid w:val="00A2775E"/>
    <w:rsid w:val="00A30A9C"/>
    <w:rsid w:val="00A32063"/>
    <w:rsid w:val="00A320B4"/>
    <w:rsid w:val="00A33115"/>
    <w:rsid w:val="00A333E7"/>
    <w:rsid w:val="00A33401"/>
    <w:rsid w:val="00A33BEF"/>
    <w:rsid w:val="00A33E10"/>
    <w:rsid w:val="00A33EAB"/>
    <w:rsid w:val="00A34778"/>
    <w:rsid w:val="00A351E2"/>
    <w:rsid w:val="00A3525A"/>
    <w:rsid w:val="00A35C0E"/>
    <w:rsid w:val="00A37BAF"/>
    <w:rsid w:val="00A416EC"/>
    <w:rsid w:val="00A4215E"/>
    <w:rsid w:val="00A46A2C"/>
    <w:rsid w:val="00A46E99"/>
    <w:rsid w:val="00A470D0"/>
    <w:rsid w:val="00A47183"/>
    <w:rsid w:val="00A477E8"/>
    <w:rsid w:val="00A5057F"/>
    <w:rsid w:val="00A50665"/>
    <w:rsid w:val="00A50CDC"/>
    <w:rsid w:val="00A5190B"/>
    <w:rsid w:val="00A52C86"/>
    <w:rsid w:val="00A52E0C"/>
    <w:rsid w:val="00A53E9E"/>
    <w:rsid w:val="00A53ED3"/>
    <w:rsid w:val="00A54650"/>
    <w:rsid w:val="00A552EB"/>
    <w:rsid w:val="00A56303"/>
    <w:rsid w:val="00A57257"/>
    <w:rsid w:val="00A578D6"/>
    <w:rsid w:val="00A609A9"/>
    <w:rsid w:val="00A61819"/>
    <w:rsid w:val="00A621F4"/>
    <w:rsid w:val="00A62873"/>
    <w:rsid w:val="00A62D8B"/>
    <w:rsid w:val="00A6320A"/>
    <w:rsid w:val="00A63E26"/>
    <w:rsid w:val="00A6579B"/>
    <w:rsid w:val="00A66158"/>
    <w:rsid w:val="00A6627E"/>
    <w:rsid w:val="00A66472"/>
    <w:rsid w:val="00A70F52"/>
    <w:rsid w:val="00A716DC"/>
    <w:rsid w:val="00A71876"/>
    <w:rsid w:val="00A71F55"/>
    <w:rsid w:val="00A72304"/>
    <w:rsid w:val="00A73859"/>
    <w:rsid w:val="00A73EBE"/>
    <w:rsid w:val="00A769A7"/>
    <w:rsid w:val="00A76C54"/>
    <w:rsid w:val="00A77815"/>
    <w:rsid w:val="00A77943"/>
    <w:rsid w:val="00A80A75"/>
    <w:rsid w:val="00A80B4F"/>
    <w:rsid w:val="00A828B9"/>
    <w:rsid w:val="00A82937"/>
    <w:rsid w:val="00A84788"/>
    <w:rsid w:val="00A860B4"/>
    <w:rsid w:val="00A86CD5"/>
    <w:rsid w:val="00A86D01"/>
    <w:rsid w:val="00A87C69"/>
    <w:rsid w:val="00A90544"/>
    <w:rsid w:val="00A90C2D"/>
    <w:rsid w:val="00A90EAB"/>
    <w:rsid w:val="00A917ED"/>
    <w:rsid w:val="00A919C8"/>
    <w:rsid w:val="00A920DA"/>
    <w:rsid w:val="00A938C4"/>
    <w:rsid w:val="00A93F7D"/>
    <w:rsid w:val="00A94007"/>
    <w:rsid w:val="00A944C4"/>
    <w:rsid w:val="00A95414"/>
    <w:rsid w:val="00A95E1F"/>
    <w:rsid w:val="00A96895"/>
    <w:rsid w:val="00A96F6E"/>
    <w:rsid w:val="00A97969"/>
    <w:rsid w:val="00AA00D3"/>
    <w:rsid w:val="00AA1FD3"/>
    <w:rsid w:val="00AA3E8B"/>
    <w:rsid w:val="00AA5D66"/>
    <w:rsid w:val="00AA608B"/>
    <w:rsid w:val="00AA6576"/>
    <w:rsid w:val="00AB0818"/>
    <w:rsid w:val="00AB1981"/>
    <w:rsid w:val="00AB201D"/>
    <w:rsid w:val="00AB40A4"/>
    <w:rsid w:val="00AB575C"/>
    <w:rsid w:val="00AB6945"/>
    <w:rsid w:val="00AC45F6"/>
    <w:rsid w:val="00AC4E4D"/>
    <w:rsid w:val="00AD18CE"/>
    <w:rsid w:val="00AD2ABD"/>
    <w:rsid w:val="00AD42E9"/>
    <w:rsid w:val="00AD472B"/>
    <w:rsid w:val="00AD5D9D"/>
    <w:rsid w:val="00AD6C1A"/>
    <w:rsid w:val="00AD7113"/>
    <w:rsid w:val="00AD7A75"/>
    <w:rsid w:val="00AE233E"/>
    <w:rsid w:val="00AE23FE"/>
    <w:rsid w:val="00AE3CDE"/>
    <w:rsid w:val="00AE6C87"/>
    <w:rsid w:val="00AE6D54"/>
    <w:rsid w:val="00AE74BA"/>
    <w:rsid w:val="00AE7CB4"/>
    <w:rsid w:val="00AF058F"/>
    <w:rsid w:val="00AF0848"/>
    <w:rsid w:val="00AF0AD8"/>
    <w:rsid w:val="00AF0CFD"/>
    <w:rsid w:val="00AF2DF4"/>
    <w:rsid w:val="00AF4300"/>
    <w:rsid w:val="00AF5B95"/>
    <w:rsid w:val="00AF5E7E"/>
    <w:rsid w:val="00AF61E6"/>
    <w:rsid w:val="00B0105F"/>
    <w:rsid w:val="00B01F06"/>
    <w:rsid w:val="00B039EA"/>
    <w:rsid w:val="00B049B6"/>
    <w:rsid w:val="00B04C8E"/>
    <w:rsid w:val="00B056A1"/>
    <w:rsid w:val="00B0658C"/>
    <w:rsid w:val="00B0674F"/>
    <w:rsid w:val="00B070F5"/>
    <w:rsid w:val="00B100A4"/>
    <w:rsid w:val="00B1031E"/>
    <w:rsid w:val="00B108FD"/>
    <w:rsid w:val="00B10D99"/>
    <w:rsid w:val="00B11364"/>
    <w:rsid w:val="00B1390A"/>
    <w:rsid w:val="00B13E99"/>
    <w:rsid w:val="00B16755"/>
    <w:rsid w:val="00B1691B"/>
    <w:rsid w:val="00B16A73"/>
    <w:rsid w:val="00B1772E"/>
    <w:rsid w:val="00B178A6"/>
    <w:rsid w:val="00B20D32"/>
    <w:rsid w:val="00B21B81"/>
    <w:rsid w:val="00B21ECC"/>
    <w:rsid w:val="00B227BA"/>
    <w:rsid w:val="00B247CB"/>
    <w:rsid w:val="00B24E79"/>
    <w:rsid w:val="00B2534F"/>
    <w:rsid w:val="00B254CB"/>
    <w:rsid w:val="00B2587F"/>
    <w:rsid w:val="00B26C6E"/>
    <w:rsid w:val="00B3192D"/>
    <w:rsid w:val="00B32601"/>
    <w:rsid w:val="00B326B2"/>
    <w:rsid w:val="00B330CB"/>
    <w:rsid w:val="00B33552"/>
    <w:rsid w:val="00B33CDF"/>
    <w:rsid w:val="00B35486"/>
    <w:rsid w:val="00B35A56"/>
    <w:rsid w:val="00B36A74"/>
    <w:rsid w:val="00B36E60"/>
    <w:rsid w:val="00B3779A"/>
    <w:rsid w:val="00B378BC"/>
    <w:rsid w:val="00B37FC9"/>
    <w:rsid w:val="00B40E2E"/>
    <w:rsid w:val="00B41999"/>
    <w:rsid w:val="00B420B4"/>
    <w:rsid w:val="00B428BA"/>
    <w:rsid w:val="00B443F9"/>
    <w:rsid w:val="00B456D2"/>
    <w:rsid w:val="00B46100"/>
    <w:rsid w:val="00B47B5A"/>
    <w:rsid w:val="00B50184"/>
    <w:rsid w:val="00B506B4"/>
    <w:rsid w:val="00B51193"/>
    <w:rsid w:val="00B513CD"/>
    <w:rsid w:val="00B516EF"/>
    <w:rsid w:val="00B53618"/>
    <w:rsid w:val="00B5361C"/>
    <w:rsid w:val="00B54DF9"/>
    <w:rsid w:val="00B60071"/>
    <w:rsid w:val="00B60CF4"/>
    <w:rsid w:val="00B61307"/>
    <w:rsid w:val="00B61F23"/>
    <w:rsid w:val="00B625DF"/>
    <w:rsid w:val="00B6461A"/>
    <w:rsid w:val="00B65960"/>
    <w:rsid w:val="00B66761"/>
    <w:rsid w:val="00B66FB8"/>
    <w:rsid w:val="00B6734E"/>
    <w:rsid w:val="00B7011C"/>
    <w:rsid w:val="00B718C8"/>
    <w:rsid w:val="00B73C37"/>
    <w:rsid w:val="00B74023"/>
    <w:rsid w:val="00B759A9"/>
    <w:rsid w:val="00B7772F"/>
    <w:rsid w:val="00B777BB"/>
    <w:rsid w:val="00B81E1E"/>
    <w:rsid w:val="00B82756"/>
    <w:rsid w:val="00B82A7D"/>
    <w:rsid w:val="00B82B49"/>
    <w:rsid w:val="00B82F6E"/>
    <w:rsid w:val="00B83862"/>
    <w:rsid w:val="00B8392F"/>
    <w:rsid w:val="00B84389"/>
    <w:rsid w:val="00B84CA6"/>
    <w:rsid w:val="00B8557C"/>
    <w:rsid w:val="00B85C3A"/>
    <w:rsid w:val="00B85D89"/>
    <w:rsid w:val="00B920CB"/>
    <w:rsid w:val="00B92C54"/>
    <w:rsid w:val="00B93521"/>
    <w:rsid w:val="00B93817"/>
    <w:rsid w:val="00B93B36"/>
    <w:rsid w:val="00B943BD"/>
    <w:rsid w:val="00B948C8"/>
    <w:rsid w:val="00BA053A"/>
    <w:rsid w:val="00BA11CD"/>
    <w:rsid w:val="00BA1552"/>
    <w:rsid w:val="00BA283B"/>
    <w:rsid w:val="00BA3B8C"/>
    <w:rsid w:val="00BA65A6"/>
    <w:rsid w:val="00BA7E1E"/>
    <w:rsid w:val="00BB0701"/>
    <w:rsid w:val="00BB09EC"/>
    <w:rsid w:val="00BB23BB"/>
    <w:rsid w:val="00BB281C"/>
    <w:rsid w:val="00BB2BBD"/>
    <w:rsid w:val="00BB53FF"/>
    <w:rsid w:val="00BB5601"/>
    <w:rsid w:val="00BB562A"/>
    <w:rsid w:val="00BB69C5"/>
    <w:rsid w:val="00BB6C25"/>
    <w:rsid w:val="00BC06D2"/>
    <w:rsid w:val="00BC2D45"/>
    <w:rsid w:val="00BC4857"/>
    <w:rsid w:val="00BC758B"/>
    <w:rsid w:val="00BC75DF"/>
    <w:rsid w:val="00BC7AC2"/>
    <w:rsid w:val="00BC7DBE"/>
    <w:rsid w:val="00BC7E45"/>
    <w:rsid w:val="00BD021C"/>
    <w:rsid w:val="00BD1D9E"/>
    <w:rsid w:val="00BD4745"/>
    <w:rsid w:val="00BD5B1B"/>
    <w:rsid w:val="00BD666B"/>
    <w:rsid w:val="00BD6C88"/>
    <w:rsid w:val="00BE0762"/>
    <w:rsid w:val="00BE28DD"/>
    <w:rsid w:val="00BE296A"/>
    <w:rsid w:val="00BE3D15"/>
    <w:rsid w:val="00BE40C4"/>
    <w:rsid w:val="00BE4456"/>
    <w:rsid w:val="00BE7FEA"/>
    <w:rsid w:val="00BF0A80"/>
    <w:rsid w:val="00BF3B03"/>
    <w:rsid w:val="00BF4F55"/>
    <w:rsid w:val="00BF5EE4"/>
    <w:rsid w:val="00BF63AD"/>
    <w:rsid w:val="00BF64CD"/>
    <w:rsid w:val="00BF6530"/>
    <w:rsid w:val="00BF65CD"/>
    <w:rsid w:val="00BF755A"/>
    <w:rsid w:val="00C02210"/>
    <w:rsid w:val="00C029EB"/>
    <w:rsid w:val="00C037A4"/>
    <w:rsid w:val="00C03A70"/>
    <w:rsid w:val="00C0496E"/>
    <w:rsid w:val="00C04B4F"/>
    <w:rsid w:val="00C04F8E"/>
    <w:rsid w:val="00C04FC4"/>
    <w:rsid w:val="00C05F5B"/>
    <w:rsid w:val="00C06D12"/>
    <w:rsid w:val="00C07125"/>
    <w:rsid w:val="00C10C80"/>
    <w:rsid w:val="00C10E6A"/>
    <w:rsid w:val="00C11700"/>
    <w:rsid w:val="00C12114"/>
    <w:rsid w:val="00C12769"/>
    <w:rsid w:val="00C135C8"/>
    <w:rsid w:val="00C13D42"/>
    <w:rsid w:val="00C14A2E"/>
    <w:rsid w:val="00C1568E"/>
    <w:rsid w:val="00C204AE"/>
    <w:rsid w:val="00C2107B"/>
    <w:rsid w:val="00C23CE4"/>
    <w:rsid w:val="00C23EB8"/>
    <w:rsid w:val="00C24348"/>
    <w:rsid w:val="00C24E25"/>
    <w:rsid w:val="00C24F2F"/>
    <w:rsid w:val="00C25193"/>
    <w:rsid w:val="00C26711"/>
    <w:rsid w:val="00C26759"/>
    <w:rsid w:val="00C32499"/>
    <w:rsid w:val="00C3412D"/>
    <w:rsid w:val="00C341C3"/>
    <w:rsid w:val="00C34FF5"/>
    <w:rsid w:val="00C358AC"/>
    <w:rsid w:val="00C35FBF"/>
    <w:rsid w:val="00C3619A"/>
    <w:rsid w:val="00C36BD1"/>
    <w:rsid w:val="00C36E5D"/>
    <w:rsid w:val="00C37184"/>
    <w:rsid w:val="00C37924"/>
    <w:rsid w:val="00C405D2"/>
    <w:rsid w:val="00C405DC"/>
    <w:rsid w:val="00C414F5"/>
    <w:rsid w:val="00C41DF6"/>
    <w:rsid w:val="00C44FD0"/>
    <w:rsid w:val="00C45131"/>
    <w:rsid w:val="00C46DFE"/>
    <w:rsid w:val="00C5070E"/>
    <w:rsid w:val="00C50DF7"/>
    <w:rsid w:val="00C50EF0"/>
    <w:rsid w:val="00C52735"/>
    <w:rsid w:val="00C5363B"/>
    <w:rsid w:val="00C53778"/>
    <w:rsid w:val="00C53AE6"/>
    <w:rsid w:val="00C53DA5"/>
    <w:rsid w:val="00C54E58"/>
    <w:rsid w:val="00C54FD1"/>
    <w:rsid w:val="00C55EE3"/>
    <w:rsid w:val="00C5656F"/>
    <w:rsid w:val="00C565CB"/>
    <w:rsid w:val="00C57795"/>
    <w:rsid w:val="00C62697"/>
    <w:rsid w:val="00C639FF"/>
    <w:rsid w:val="00C63A62"/>
    <w:rsid w:val="00C64EA4"/>
    <w:rsid w:val="00C659CB"/>
    <w:rsid w:val="00C662DA"/>
    <w:rsid w:val="00C67FB2"/>
    <w:rsid w:val="00C719BF"/>
    <w:rsid w:val="00C71CCC"/>
    <w:rsid w:val="00C73EB1"/>
    <w:rsid w:val="00C74227"/>
    <w:rsid w:val="00C74D26"/>
    <w:rsid w:val="00C7571A"/>
    <w:rsid w:val="00C76D6F"/>
    <w:rsid w:val="00C818E4"/>
    <w:rsid w:val="00C8199A"/>
    <w:rsid w:val="00C81FBC"/>
    <w:rsid w:val="00C82E20"/>
    <w:rsid w:val="00C84CB2"/>
    <w:rsid w:val="00C84F30"/>
    <w:rsid w:val="00C852BE"/>
    <w:rsid w:val="00C85589"/>
    <w:rsid w:val="00C85E38"/>
    <w:rsid w:val="00C85FCF"/>
    <w:rsid w:val="00C876EB"/>
    <w:rsid w:val="00C87875"/>
    <w:rsid w:val="00C87964"/>
    <w:rsid w:val="00C87A34"/>
    <w:rsid w:val="00C87F97"/>
    <w:rsid w:val="00C91937"/>
    <w:rsid w:val="00C92E4D"/>
    <w:rsid w:val="00C93949"/>
    <w:rsid w:val="00C94E9A"/>
    <w:rsid w:val="00C96F3A"/>
    <w:rsid w:val="00C97F2F"/>
    <w:rsid w:val="00CA02A0"/>
    <w:rsid w:val="00CA0FCA"/>
    <w:rsid w:val="00CA295E"/>
    <w:rsid w:val="00CA5F70"/>
    <w:rsid w:val="00CA6AD4"/>
    <w:rsid w:val="00CB04B2"/>
    <w:rsid w:val="00CB0F71"/>
    <w:rsid w:val="00CB147A"/>
    <w:rsid w:val="00CB2D8D"/>
    <w:rsid w:val="00CB3085"/>
    <w:rsid w:val="00CB310B"/>
    <w:rsid w:val="00CB3631"/>
    <w:rsid w:val="00CB36CF"/>
    <w:rsid w:val="00CB3C80"/>
    <w:rsid w:val="00CB5A2A"/>
    <w:rsid w:val="00CB6958"/>
    <w:rsid w:val="00CB7EE6"/>
    <w:rsid w:val="00CC02EF"/>
    <w:rsid w:val="00CC067A"/>
    <w:rsid w:val="00CC2238"/>
    <w:rsid w:val="00CC3A67"/>
    <w:rsid w:val="00CC3AF3"/>
    <w:rsid w:val="00CC59CC"/>
    <w:rsid w:val="00CC61C9"/>
    <w:rsid w:val="00CC6DF0"/>
    <w:rsid w:val="00CC6F3E"/>
    <w:rsid w:val="00CC77BD"/>
    <w:rsid w:val="00CD10B5"/>
    <w:rsid w:val="00CD1C94"/>
    <w:rsid w:val="00CD3473"/>
    <w:rsid w:val="00CD44B1"/>
    <w:rsid w:val="00CD44D1"/>
    <w:rsid w:val="00CD603D"/>
    <w:rsid w:val="00CD6061"/>
    <w:rsid w:val="00CD75D4"/>
    <w:rsid w:val="00CE0755"/>
    <w:rsid w:val="00CE0B05"/>
    <w:rsid w:val="00CE2549"/>
    <w:rsid w:val="00CE35AA"/>
    <w:rsid w:val="00CE4AE7"/>
    <w:rsid w:val="00CE5BB0"/>
    <w:rsid w:val="00CE5DEE"/>
    <w:rsid w:val="00CE7D9D"/>
    <w:rsid w:val="00CF0594"/>
    <w:rsid w:val="00CF1D38"/>
    <w:rsid w:val="00CF2193"/>
    <w:rsid w:val="00CF5E05"/>
    <w:rsid w:val="00CF700F"/>
    <w:rsid w:val="00D001AC"/>
    <w:rsid w:val="00D00BAA"/>
    <w:rsid w:val="00D01E44"/>
    <w:rsid w:val="00D0273C"/>
    <w:rsid w:val="00D02D92"/>
    <w:rsid w:val="00D02E76"/>
    <w:rsid w:val="00D03F2C"/>
    <w:rsid w:val="00D1010D"/>
    <w:rsid w:val="00D101D0"/>
    <w:rsid w:val="00D108F4"/>
    <w:rsid w:val="00D11A2D"/>
    <w:rsid w:val="00D12218"/>
    <w:rsid w:val="00D12827"/>
    <w:rsid w:val="00D13C79"/>
    <w:rsid w:val="00D13F57"/>
    <w:rsid w:val="00D148B6"/>
    <w:rsid w:val="00D158C3"/>
    <w:rsid w:val="00D16593"/>
    <w:rsid w:val="00D21D25"/>
    <w:rsid w:val="00D228BD"/>
    <w:rsid w:val="00D23D0F"/>
    <w:rsid w:val="00D27573"/>
    <w:rsid w:val="00D3196F"/>
    <w:rsid w:val="00D333AA"/>
    <w:rsid w:val="00D33A34"/>
    <w:rsid w:val="00D348F2"/>
    <w:rsid w:val="00D34D76"/>
    <w:rsid w:val="00D3560A"/>
    <w:rsid w:val="00D36A82"/>
    <w:rsid w:val="00D37E90"/>
    <w:rsid w:val="00D40A35"/>
    <w:rsid w:val="00D40C30"/>
    <w:rsid w:val="00D42431"/>
    <w:rsid w:val="00D42C33"/>
    <w:rsid w:val="00D42E3A"/>
    <w:rsid w:val="00D432B4"/>
    <w:rsid w:val="00D444A3"/>
    <w:rsid w:val="00D44700"/>
    <w:rsid w:val="00D4617A"/>
    <w:rsid w:val="00D46D85"/>
    <w:rsid w:val="00D47BB7"/>
    <w:rsid w:val="00D47BE3"/>
    <w:rsid w:val="00D50F7C"/>
    <w:rsid w:val="00D519FD"/>
    <w:rsid w:val="00D52A8B"/>
    <w:rsid w:val="00D55169"/>
    <w:rsid w:val="00D5539D"/>
    <w:rsid w:val="00D554E5"/>
    <w:rsid w:val="00D5560A"/>
    <w:rsid w:val="00D55719"/>
    <w:rsid w:val="00D559EA"/>
    <w:rsid w:val="00D571D3"/>
    <w:rsid w:val="00D60148"/>
    <w:rsid w:val="00D60259"/>
    <w:rsid w:val="00D61E29"/>
    <w:rsid w:val="00D627C3"/>
    <w:rsid w:val="00D64071"/>
    <w:rsid w:val="00D64CCA"/>
    <w:rsid w:val="00D655EF"/>
    <w:rsid w:val="00D657BA"/>
    <w:rsid w:val="00D65EC7"/>
    <w:rsid w:val="00D70280"/>
    <w:rsid w:val="00D7037B"/>
    <w:rsid w:val="00D703FD"/>
    <w:rsid w:val="00D72880"/>
    <w:rsid w:val="00D73AC7"/>
    <w:rsid w:val="00D73B67"/>
    <w:rsid w:val="00D74A79"/>
    <w:rsid w:val="00D7625C"/>
    <w:rsid w:val="00D773ED"/>
    <w:rsid w:val="00D779DE"/>
    <w:rsid w:val="00D77DAF"/>
    <w:rsid w:val="00D80B36"/>
    <w:rsid w:val="00D81C50"/>
    <w:rsid w:val="00D81C99"/>
    <w:rsid w:val="00D83AEE"/>
    <w:rsid w:val="00D84972"/>
    <w:rsid w:val="00D84D2B"/>
    <w:rsid w:val="00D857EC"/>
    <w:rsid w:val="00D8616F"/>
    <w:rsid w:val="00D8629E"/>
    <w:rsid w:val="00D8716F"/>
    <w:rsid w:val="00D87719"/>
    <w:rsid w:val="00D87FD3"/>
    <w:rsid w:val="00D90C7A"/>
    <w:rsid w:val="00D911B2"/>
    <w:rsid w:val="00D946FE"/>
    <w:rsid w:val="00D963BF"/>
    <w:rsid w:val="00D96825"/>
    <w:rsid w:val="00D96FE0"/>
    <w:rsid w:val="00D97017"/>
    <w:rsid w:val="00DA0453"/>
    <w:rsid w:val="00DA1B9F"/>
    <w:rsid w:val="00DA593E"/>
    <w:rsid w:val="00DA6C8D"/>
    <w:rsid w:val="00DB15A1"/>
    <w:rsid w:val="00DB2555"/>
    <w:rsid w:val="00DB2658"/>
    <w:rsid w:val="00DB2B05"/>
    <w:rsid w:val="00DB45BF"/>
    <w:rsid w:val="00DB4EDC"/>
    <w:rsid w:val="00DB5507"/>
    <w:rsid w:val="00DB5748"/>
    <w:rsid w:val="00DB5B6D"/>
    <w:rsid w:val="00DB6663"/>
    <w:rsid w:val="00DB7147"/>
    <w:rsid w:val="00DC1E9B"/>
    <w:rsid w:val="00DC254D"/>
    <w:rsid w:val="00DC265E"/>
    <w:rsid w:val="00DC3683"/>
    <w:rsid w:val="00DC44F8"/>
    <w:rsid w:val="00DC515A"/>
    <w:rsid w:val="00DC68D8"/>
    <w:rsid w:val="00DC6B3C"/>
    <w:rsid w:val="00DC7277"/>
    <w:rsid w:val="00DC7D33"/>
    <w:rsid w:val="00DD0F6A"/>
    <w:rsid w:val="00DD1223"/>
    <w:rsid w:val="00DD1F96"/>
    <w:rsid w:val="00DD205C"/>
    <w:rsid w:val="00DD2145"/>
    <w:rsid w:val="00DD4E31"/>
    <w:rsid w:val="00DD5428"/>
    <w:rsid w:val="00DD583D"/>
    <w:rsid w:val="00DD6C31"/>
    <w:rsid w:val="00DE077D"/>
    <w:rsid w:val="00DE46D1"/>
    <w:rsid w:val="00DE5F40"/>
    <w:rsid w:val="00DE6EDA"/>
    <w:rsid w:val="00DE7E21"/>
    <w:rsid w:val="00DF1561"/>
    <w:rsid w:val="00DF31B4"/>
    <w:rsid w:val="00DF3AC8"/>
    <w:rsid w:val="00DF552F"/>
    <w:rsid w:val="00DF57D0"/>
    <w:rsid w:val="00E00136"/>
    <w:rsid w:val="00E011D5"/>
    <w:rsid w:val="00E01B10"/>
    <w:rsid w:val="00E02F9D"/>
    <w:rsid w:val="00E03243"/>
    <w:rsid w:val="00E0400B"/>
    <w:rsid w:val="00E0632C"/>
    <w:rsid w:val="00E07AE1"/>
    <w:rsid w:val="00E07F33"/>
    <w:rsid w:val="00E10124"/>
    <w:rsid w:val="00E12D79"/>
    <w:rsid w:val="00E12D9A"/>
    <w:rsid w:val="00E12F64"/>
    <w:rsid w:val="00E136D3"/>
    <w:rsid w:val="00E14B96"/>
    <w:rsid w:val="00E16CAA"/>
    <w:rsid w:val="00E1777D"/>
    <w:rsid w:val="00E20093"/>
    <w:rsid w:val="00E212FD"/>
    <w:rsid w:val="00E21765"/>
    <w:rsid w:val="00E22692"/>
    <w:rsid w:val="00E22AF6"/>
    <w:rsid w:val="00E236F0"/>
    <w:rsid w:val="00E249CE"/>
    <w:rsid w:val="00E24FC0"/>
    <w:rsid w:val="00E27745"/>
    <w:rsid w:val="00E27BA0"/>
    <w:rsid w:val="00E27FE9"/>
    <w:rsid w:val="00E304E4"/>
    <w:rsid w:val="00E3164E"/>
    <w:rsid w:val="00E32234"/>
    <w:rsid w:val="00E326A9"/>
    <w:rsid w:val="00E3287B"/>
    <w:rsid w:val="00E338E5"/>
    <w:rsid w:val="00E35553"/>
    <w:rsid w:val="00E35F49"/>
    <w:rsid w:val="00E36B82"/>
    <w:rsid w:val="00E36F84"/>
    <w:rsid w:val="00E37082"/>
    <w:rsid w:val="00E401D5"/>
    <w:rsid w:val="00E40601"/>
    <w:rsid w:val="00E420C6"/>
    <w:rsid w:val="00E44922"/>
    <w:rsid w:val="00E45544"/>
    <w:rsid w:val="00E458A9"/>
    <w:rsid w:val="00E47F4B"/>
    <w:rsid w:val="00E5186B"/>
    <w:rsid w:val="00E520D6"/>
    <w:rsid w:val="00E5290D"/>
    <w:rsid w:val="00E53668"/>
    <w:rsid w:val="00E538AD"/>
    <w:rsid w:val="00E53B0F"/>
    <w:rsid w:val="00E53DF2"/>
    <w:rsid w:val="00E55378"/>
    <w:rsid w:val="00E55489"/>
    <w:rsid w:val="00E5596D"/>
    <w:rsid w:val="00E560DF"/>
    <w:rsid w:val="00E5763E"/>
    <w:rsid w:val="00E57A82"/>
    <w:rsid w:val="00E6018B"/>
    <w:rsid w:val="00E60319"/>
    <w:rsid w:val="00E617FD"/>
    <w:rsid w:val="00E62027"/>
    <w:rsid w:val="00E653F6"/>
    <w:rsid w:val="00E6593E"/>
    <w:rsid w:val="00E6742E"/>
    <w:rsid w:val="00E67513"/>
    <w:rsid w:val="00E70009"/>
    <w:rsid w:val="00E700E2"/>
    <w:rsid w:val="00E704C5"/>
    <w:rsid w:val="00E70764"/>
    <w:rsid w:val="00E70774"/>
    <w:rsid w:val="00E72E3F"/>
    <w:rsid w:val="00E73695"/>
    <w:rsid w:val="00E73AB9"/>
    <w:rsid w:val="00E74144"/>
    <w:rsid w:val="00E74F6D"/>
    <w:rsid w:val="00E755C6"/>
    <w:rsid w:val="00E7657C"/>
    <w:rsid w:val="00E77C14"/>
    <w:rsid w:val="00E801F1"/>
    <w:rsid w:val="00E804D5"/>
    <w:rsid w:val="00E84E74"/>
    <w:rsid w:val="00E85F22"/>
    <w:rsid w:val="00E87F7D"/>
    <w:rsid w:val="00E91CAD"/>
    <w:rsid w:val="00E94014"/>
    <w:rsid w:val="00E97627"/>
    <w:rsid w:val="00EA01D3"/>
    <w:rsid w:val="00EA0A96"/>
    <w:rsid w:val="00EA0B3D"/>
    <w:rsid w:val="00EA2364"/>
    <w:rsid w:val="00EA32CC"/>
    <w:rsid w:val="00EA3AC8"/>
    <w:rsid w:val="00EA4236"/>
    <w:rsid w:val="00EA5862"/>
    <w:rsid w:val="00EB22BD"/>
    <w:rsid w:val="00EB4BD9"/>
    <w:rsid w:val="00EB5298"/>
    <w:rsid w:val="00EB58A3"/>
    <w:rsid w:val="00EB5E58"/>
    <w:rsid w:val="00EB6447"/>
    <w:rsid w:val="00EB668E"/>
    <w:rsid w:val="00EB7729"/>
    <w:rsid w:val="00EB7B7F"/>
    <w:rsid w:val="00EC1865"/>
    <w:rsid w:val="00EC21F8"/>
    <w:rsid w:val="00EC228B"/>
    <w:rsid w:val="00EC2E12"/>
    <w:rsid w:val="00EC30EB"/>
    <w:rsid w:val="00EC471A"/>
    <w:rsid w:val="00EC53ED"/>
    <w:rsid w:val="00EC5952"/>
    <w:rsid w:val="00EC59B1"/>
    <w:rsid w:val="00EC6050"/>
    <w:rsid w:val="00EC6118"/>
    <w:rsid w:val="00EC6608"/>
    <w:rsid w:val="00EC70F7"/>
    <w:rsid w:val="00EC7857"/>
    <w:rsid w:val="00ED033A"/>
    <w:rsid w:val="00ED0630"/>
    <w:rsid w:val="00ED082D"/>
    <w:rsid w:val="00ED1212"/>
    <w:rsid w:val="00ED1DB0"/>
    <w:rsid w:val="00ED41B9"/>
    <w:rsid w:val="00ED479F"/>
    <w:rsid w:val="00ED50A5"/>
    <w:rsid w:val="00ED5B3C"/>
    <w:rsid w:val="00ED7397"/>
    <w:rsid w:val="00ED7E78"/>
    <w:rsid w:val="00EE1224"/>
    <w:rsid w:val="00EE3B4C"/>
    <w:rsid w:val="00EE3B52"/>
    <w:rsid w:val="00EE4769"/>
    <w:rsid w:val="00EE7075"/>
    <w:rsid w:val="00EE7C3B"/>
    <w:rsid w:val="00EF0EA3"/>
    <w:rsid w:val="00EF1BCE"/>
    <w:rsid w:val="00EF2CB0"/>
    <w:rsid w:val="00EF3C34"/>
    <w:rsid w:val="00EF3DB0"/>
    <w:rsid w:val="00EF44C4"/>
    <w:rsid w:val="00EF499C"/>
    <w:rsid w:val="00EF4D2E"/>
    <w:rsid w:val="00EF5DE6"/>
    <w:rsid w:val="00EF66C4"/>
    <w:rsid w:val="00EF7147"/>
    <w:rsid w:val="00F017D6"/>
    <w:rsid w:val="00F02684"/>
    <w:rsid w:val="00F02E9E"/>
    <w:rsid w:val="00F05733"/>
    <w:rsid w:val="00F06C09"/>
    <w:rsid w:val="00F07019"/>
    <w:rsid w:val="00F07D27"/>
    <w:rsid w:val="00F13AC8"/>
    <w:rsid w:val="00F143C7"/>
    <w:rsid w:val="00F1586F"/>
    <w:rsid w:val="00F16E9F"/>
    <w:rsid w:val="00F1763D"/>
    <w:rsid w:val="00F17A9E"/>
    <w:rsid w:val="00F17F53"/>
    <w:rsid w:val="00F20F97"/>
    <w:rsid w:val="00F223D5"/>
    <w:rsid w:val="00F223E4"/>
    <w:rsid w:val="00F23642"/>
    <w:rsid w:val="00F24826"/>
    <w:rsid w:val="00F261C2"/>
    <w:rsid w:val="00F2625E"/>
    <w:rsid w:val="00F26327"/>
    <w:rsid w:val="00F328C1"/>
    <w:rsid w:val="00F34B0E"/>
    <w:rsid w:val="00F352AA"/>
    <w:rsid w:val="00F35878"/>
    <w:rsid w:val="00F359F6"/>
    <w:rsid w:val="00F3603D"/>
    <w:rsid w:val="00F36225"/>
    <w:rsid w:val="00F37558"/>
    <w:rsid w:val="00F42E55"/>
    <w:rsid w:val="00F42EB8"/>
    <w:rsid w:val="00F43E9B"/>
    <w:rsid w:val="00F44858"/>
    <w:rsid w:val="00F45298"/>
    <w:rsid w:val="00F454A0"/>
    <w:rsid w:val="00F5003F"/>
    <w:rsid w:val="00F5061F"/>
    <w:rsid w:val="00F5145D"/>
    <w:rsid w:val="00F52BE7"/>
    <w:rsid w:val="00F52DEA"/>
    <w:rsid w:val="00F53E06"/>
    <w:rsid w:val="00F53E68"/>
    <w:rsid w:val="00F54190"/>
    <w:rsid w:val="00F549B2"/>
    <w:rsid w:val="00F54BD0"/>
    <w:rsid w:val="00F55869"/>
    <w:rsid w:val="00F55C72"/>
    <w:rsid w:val="00F55DB8"/>
    <w:rsid w:val="00F6009E"/>
    <w:rsid w:val="00F60424"/>
    <w:rsid w:val="00F60A6D"/>
    <w:rsid w:val="00F62229"/>
    <w:rsid w:val="00F6306A"/>
    <w:rsid w:val="00F63DB2"/>
    <w:rsid w:val="00F646B0"/>
    <w:rsid w:val="00F65B54"/>
    <w:rsid w:val="00F70099"/>
    <w:rsid w:val="00F719A2"/>
    <w:rsid w:val="00F71BF3"/>
    <w:rsid w:val="00F731A6"/>
    <w:rsid w:val="00F73451"/>
    <w:rsid w:val="00F73ADA"/>
    <w:rsid w:val="00F74EF9"/>
    <w:rsid w:val="00F75E9B"/>
    <w:rsid w:val="00F76691"/>
    <w:rsid w:val="00F8115E"/>
    <w:rsid w:val="00F8164D"/>
    <w:rsid w:val="00F81D1F"/>
    <w:rsid w:val="00F81DD5"/>
    <w:rsid w:val="00F826AD"/>
    <w:rsid w:val="00F83445"/>
    <w:rsid w:val="00F8507C"/>
    <w:rsid w:val="00F8587F"/>
    <w:rsid w:val="00F858A5"/>
    <w:rsid w:val="00F85F96"/>
    <w:rsid w:val="00F86809"/>
    <w:rsid w:val="00F90085"/>
    <w:rsid w:val="00F90B32"/>
    <w:rsid w:val="00F90C37"/>
    <w:rsid w:val="00F90E17"/>
    <w:rsid w:val="00F9124D"/>
    <w:rsid w:val="00F912F3"/>
    <w:rsid w:val="00F931C6"/>
    <w:rsid w:val="00F949CD"/>
    <w:rsid w:val="00F9547A"/>
    <w:rsid w:val="00F957E9"/>
    <w:rsid w:val="00F95F46"/>
    <w:rsid w:val="00F96E08"/>
    <w:rsid w:val="00F97709"/>
    <w:rsid w:val="00F9791D"/>
    <w:rsid w:val="00FA0A42"/>
    <w:rsid w:val="00FA1B4A"/>
    <w:rsid w:val="00FA1C87"/>
    <w:rsid w:val="00FA2975"/>
    <w:rsid w:val="00FA2BD9"/>
    <w:rsid w:val="00FA3D6D"/>
    <w:rsid w:val="00FB1DDB"/>
    <w:rsid w:val="00FB1E06"/>
    <w:rsid w:val="00FB23B1"/>
    <w:rsid w:val="00FB242B"/>
    <w:rsid w:val="00FB35F5"/>
    <w:rsid w:val="00FB40A1"/>
    <w:rsid w:val="00FB69E7"/>
    <w:rsid w:val="00FB7BC7"/>
    <w:rsid w:val="00FC10A7"/>
    <w:rsid w:val="00FC2E85"/>
    <w:rsid w:val="00FC37A1"/>
    <w:rsid w:val="00FC4637"/>
    <w:rsid w:val="00FC668C"/>
    <w:rsid w:val="00FC7897"/>
    <w:rsid w:val="00FC7F33"/>
    <w:rsid w:val="00FD0F0A"/>
    <w:rsid w:val="00FD10D2"/>
    <w:rsid w:val="00FD55DD"/>
    <w:rsid w:val="00FD603D"/>
    <w:rsid w:val="00FE05A1"/>
    <w:rsid w:val="00FE1049"/>
    <w:rsid w:val="00FE333C"/>
    <w:rsid w:val="00FE4927"/>
    <w:rsid w:val="00FE77AB"/>
    <w:rsid w:val="00FF0DC6"/>
    <w:rsid w:val="00FF0E52"/>
    <w:rsid w:val="00FF16F4"/>
    <w:rsid w:val="00FF2102"/>
    <w:rsid w:val="00FF22AD"/>
    <w:rsid w:val="00FF2F0A"/>
    <w:rsid w:val="00FF3F7B"/>
    <w:rsid w:val="00FF48E1"/>
    <w:rsid w:val="00FF5523"/>
    <w:rsid w:val="00FF5A18"/>
    <w:rsid w:val="00FF6203"/>
    <w:rsid w:val="00FF6439"/>
    <w:rsid w:val="00FF6E94"/>
    <w:rsid w:val="00FF7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F23"/>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F23"/>
    <w:pPr>
      <w:spacing w:before="100" w:beforeAutospacing="1" w:after="115" w:line="240" w:lineRule="auto"/>
    </w:pPr>
    <w:rPr>
      <w:rFonts w:ascii="Times New Roman" w:eastAsia="Times New Roman" w:hAnsi="Times New Roman" w:cs="Times New Roman"/>
      <w:sz w:val="24"/>
      <w:szCs w:val="24"/>
      <w:lang w:val="en-US"/>
    </w:rPr>
  </w:style>
  <w:style w:type="character" w:customStyle="1" w:styleId="shorttext">
    <w:name w:val="short_text"/>
    <w:basedOn w:val="DefaultParagraphFont"/>
    <w:rsid w:val="00496F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2016-08-23T06:29:00Z</dcterms:created>
  <dcterms:modified xsi:type="dcterms:W3CDTF">2016-08-23T06:30:00Z</dcterms:modified>
</cp:coreProperties>
</file>