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2CD02" w14:textId="2B4DC1F7" w:rsidR="00C5144E" w:rsidRPr="00F253C2" w:rsidRDefault="00F216C1" w:rsidP="00F253C2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16C1">
        <w:rPr>
          <w:rFonts w:ascii="Times New Roman" w:hAnsi="Times New Roman" w:cs="Times New Roman"/>
          <w:b/>
          <w:bCs/>
          <w:sz w:val="24"/>
          <w:szCs w:val="24"/>
        </w:rPr>
        <w:t>DAFTAR PUSTAKA</w:t>
      </w:r>
    </w:p>
    <w:p w14:paraId="152B0486" w14:textId="56C4F7D7" w:rsidR="00A37B01" w:rsidRDefault="00A37B01" w:rsidP="00181453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Ardian, H, dkk. 2018. </w:t>
      </w:r>
      <w:r w:rsidRPr="00A37B0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Faktor-Faktor</w:t>
      </w:r>
      <w:r w:rsidR="00C824F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A37B0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yang </w:t>
      </w:r>
      <w:r w:rsidR="00C824F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A37B0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Berhubungan dengan Kualitas Hidup </w:t>
      </w:r>
    </w:p>
    <w:p w14:paraId="5826BBA2" w14:textId="2E5933C4" w:rsidR="00A37B01" w:rsidRDefault="00A37B01" w:rsidP="00A37B01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7B0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Lansia di Kelurahan Mugarsari Kecamatan Tamansari Kota Tasikmalaya.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Healthcare Nursing Jurnal. Vol. 1 No. 1.</w:t>
      </w:r>
    </w:p>
    <w:p w14:paraId="0A2DB4D2" w14:textId="77777777" w:rsidR="00A37B01" w:rsidRDefault="00A37B01" w:rsidP="001814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AD696D" w14:textId="6EAE9074" w:rsidR="0098254D" w:rsidRPr="0098254D" w:rsidRDefault="00D03021" w:rsidP="00181453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Astutik, T. 2019. </w:t>
      </w:r>
      <w:r w:rsidRPr="0098254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Hubungan </w:t>
      </w:r>
      <w:r w:rsidR="00C824F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98254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Tingkat </w:t>
      </w:r>
      <w:r w:rsidR="00C824F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98254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Spiritualitas </w:t>
      </w:r>
      <w:r w:rsidR="00C824F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98254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dengan </w:t>
      </w:r>
      <w:r w:rsidR="00C824F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98254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Kualitas Hidup </w:t>
      </w:r>
      <w:r w:rsidR="0098254D" w:rsidRPr="0098254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Aspek </w:t>
      </w:r>
    </w:p>
    <w:p w14:paraId="6F5B69C0" w14:textId="20F4D573" w:rsidR="0098254D" w:rsidRDefault="0098254D" w:rsidP="0098254D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254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Psikologida Lansia Penderita DM di Puskesmas Gatak Kabupaten Sukoharjo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Publikasi Ilmiah. Universitas Muhammadiyah Surakarta.</w:t>
      </w:r>
    </w:p>
    <w:p w14:paraId="6D19D2C8" w14:textId="68ED36C7" w:rsidR="00D03021" w:rsidRDefault="00D03021" w:rsidP="001814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4F0186A" w14:textId="5BA892EF" w:rsidR="00181453" w:rsidRDefault="00F216C1" w:rsidP="001814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6C1">
        <w:rPr>
          <w:rFonts w:ascii="Times New Roman" w:hAnsi="Times New Roman" w:cs="Times New Roman"/>
          <w:color w:val="000000" w:themeColor="text1"/>
          <w:sz w:val="24"/>
          <w:szCs w:val="24"/>
        </w:rPr>
        <w:t>Badan  Pusat  Statistik. 201</w:t>
      </w:r>
      <w:r w:rsidR="001814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="00181453" w:rsidRPr="0018145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Statistik Penduduk Lanjut Usia</w:t>
      </w:r>
      <w:r w:rsidR="001814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Jakarta: Badan Pusat </w:t>
      </w:r>
    </w:p>
    <w:p w14:paraId="7CA2E2EE" w14:textId="3CC34D6F" w:rsidR="00F216C1" w:rsidRDefault="00181453" w:rsidP="00181453">
      <w:pPr>
        <w:spacing w:after="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Statistik.</w:t>
      </w:r>
    </w:p>
    <w:p w14:paraId="75247FA3" w14:textId="77777777" w:rsidR="006A66FD" w:rsidRPr="006A66FD" w:rsidRDefault="007E65F3" w:rsidP="006A66FD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Chasanah, N. 2017. </w:t>
      </w:r>
      <w:r w:rsidRPr="006A66F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Hubungan Kualitas </w:t>
      </w:r>
      <w:r w:rsidR="006A66FD" w:rsidRPr="006A66F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Tidur dengan Kualitas Hidup pada Lansia </w:t>
      </w:r>
    </w:p>
    <w:p w14:paraId="2B7E7C22" w14:textId="38461F1D" w:rsidR="007E65F3" w:rsidRDefault="006A66FD" w:rsidP="006A66FD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6F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di Kelurahan Karangasem Kecamatan Laweyan Surakarta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Publikasi Ilmiah. Universitas Muhammad Surakarta.</w:t>
      </w:r>
    </w:p>
    <w:p w14:paraId="47703FA3" w14:textId="77777777" w:rsidR="006A66FD" w:rsidRPr="00F216C1" w:rsidRDefault="006A66FD" w:rsidP="006A66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E8AF9D" w14:textId="065DE3EB" w:rsidR="00F216C1" w:rsidRDefault="00F216C1" w:rsidP="00C5144E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Dewi, Shofia R. 2014. </w:t>
      </w:r>
      <w:r w:rsidRPr="0018145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Buku Ajar keperawatan Gerontik</w:t>
      </w:r>
      <w:r w:rsidRPr="00F216C1">
        <w:rPr>
          <w:rFonts w:ascii="Times New Roman" w:hAnsi="Times New Roman" w:cs="Times New Roman"/>
          <w:color w:val="000000" w:themeColor="text1"/>
          <w:sz w:val="24"/>
          <w:szCs w:val="24"/>
        </w:rPr>
        <w:t>. Yogyakarta: Deepublish.</w:t>
      </w:r>
    </w:p>
    <w:p w14:paraId="46ED6E3D" w14:textId="77777777" w:rsidR="007E65F3" w:rsidRDefault="007E65F3" w:rsidP="007E65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Dewi, Syamsumik. 2018. Level Aktivitas Fisik dan Kualitas Hidup Warga Lanjut </w:t>
      </w:r>
    </w:p>
    <w:p w14:paraId="5AFD71BB" w14:textId="58155F14" w:rsidR="007E65F3" w:rsidRDefault="007E65F3" w:rsidP="007E65F3">
      <w:pPr>
        <w:spacing w:after="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Usia. Jurnal MKMI. Vol. 14 No. 3</w:t>
      </w:r>
    </w:p>
    <w:p w14:paraId="035C146E" w14:textId="334C73BE" w:rsidR="00E82D11" w:rsidRDefault="00E82D11" w:rsidP="00E82D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26107268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Hidayat, A.A, 2014. </w:t>
      </w:r>
      <w:r w:rsidRPr="0018145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Metode </w:t>
      </w:r>
      <w:r w:rsidR="00AA23B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18145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Penelitian</w:t>
      </w:r>
      <w:r w:rsidR="00AA23B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18145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Keperawatan</w:t>
      </w:r>
      <w:r w:rsidR="00AA23B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18145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dan</w:t>
      </w:r>
      <w:r w:rsidR="00AA23B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18145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Teknis Analisa Data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96FF268" w14:textId="4F622617" w:rsidR="00E82D11" w:rsidRPr="00F216C1" w:rsidRDefault="00E82D11" w:rsidP="00E82D11">
      <w:pPr>
        <w:spacing w:after="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Jakarta: Salemba Medika.</w:t>
      </w:r>
    </w:p>
    <w:bookmarkEnd w:id="0"/>
    <w:p w14:paraId="0D1765E6" w14:textId="5662EE90" w:rsidR="00181453" w:rsidRDefault="00F216C1" w:rsidP="00181453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F21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Idris, F. </w:t>
      </w:r>
      <w:r w:rsidR="00AA23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216C1">
        <w:rPr>
          <w:rFonts w:ascii="Times New Roman" w:hAnsi="Times New Roman" w:cs="Times New Roman"/>
          <w:color w:val="000000" w:themeColor="text1"/>
          <w:sz w:val="24"/>
          <w:szCs w:val="24"/>
        </w:rPr>
        <w:t>2014.</w:t>
      </w:r>
      <w:r w:rsidR="00AA23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21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8145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Panduan </w:t>
      </w:r>
      <w:r w:rsidR="00AA23B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</w:t>
      </w:r>
      <w:r w:rsidRPr="0018145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Praktis</w:t>
      </w:r>
      <w:r w:rsidR="00AA23B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18145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PROLANIS (Program</w:t>
      </w:r>
      <w:r w:rsidR="00AA23B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18145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Pengelolaan</w:t>
      </w:r>
      <w:r w:rsidR="00AA23B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18145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Penyakit </w:t>
      </w:r>
    </w:p>
    <w:p w14:paraId="2E59FCD1" w14:textId="6BDBAF62" w:rsidR="00F216C1" w:rsidRPr="00F216C1" w:rsidRDefault="00F216C1" w:rsidP="0018145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45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Kronis</w:t>
      </w:r>
      <w:r w:rsidR="00AA23B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)</w:t>
      </w:r>
      <w:r w:rsidRPr="00F216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814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6" w:history="1">
        <w:r w:rsidR="00181453" w:rsidRPr="00AA23B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https://bpjs-kesehatan.go.id</w:t>
        </w:r>
      </w:hyperlink>
      <w:r w:rsidRPr="00F216C1">
        <w:rPr>
          <w:rFonts w:ascii="Times New Roman" w:hAnsi="Times New Roman" w:cs="Times New Roman"/>
          <w:color w:val="000000" w:themeColor="text1"/>
          <w:sz w:val="24"/>
          <w:szCs w:val="24"/>
        </w:rPr>
        <w:t>. Diakses pada tanggal 6 Agustus 2019.</w:t>
      </w:r>
    </w:p>
    <w:p w14:paraId="4D44ADE0" w14:textId="76B273D4" w:rsidR="00F216C1" w:rsidRDefault="00F216C1" w:rsidP="00C514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D1AD4B" w14:textId="628B1060" w:rsidR="00A37B01" w:rsidRDefault="0098254D" w:rsidP="00A37B01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Indrayani, </w:t>
      </w:r>
      <w:r w:rsidR="00C824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Ronoatmojo </w:t>
      </w:r>
      <w:r w:rsidR="00C824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S. </w:t>
      </w:r>
      <w:r w:rsidR="00C824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2017. </w:t>
      </w:r>
      <w:r w:rsidR="00C824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A37B0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Faktor-Faktor </w:t>
      </w:r>
      <w:r w:rsidR="00C824F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</w:t>
      </w:r>
      <w:r w:rsidRPr="00A37B0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yang</w:t>
      </w:r>
      <w:r w:rsidR="00C824F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A37B0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C824F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A37B0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Berhubungan</w:t>
      </w:r>
      <w:r w:rsidR="00C824F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</w:t>
      </w:r>
      <w:r w:rsidRPr="00A37B0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dengan </w:t>
      </w:r>
    </w:p>
    <w:p w14:paraId="37128853" w14:textId="54A8DA75" w:rsidR="0098254D" w:rsidRPr="00A37B01" w:rsidRDefault="0098254D" w:rsidP="00A37B01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A37B0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Kualitas Hidup </w:t>
      </w:r>
      <w:r w:rsidR="00A37B01" w:rsidRPr="00A37B0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Lansia di Desa Cipasung Kabupaten Kuningan Tahun 2017</w:t>
      </w:r>
      <w:r w:rsidR="00A37B01">
        <w:rPr>
          <w:rFonts w:ascii="Times New Roman" w:hAnsi="Times New Roman" w:cs="Times New Roman"/>
          <w:color w:val="000000" w:themeColor="text1"/>
          <w:sz w:val="24"/>
          <w:szCs w:val="24"/>
        </w:rPr>
        <w:t>. Junal Kesehatan Reproduksi. Vol. 9 No. 1.</w:t>
      </w:r>
    </w:p>
    <w:p w14:paraId="35B37D47" w14:textId="77777777" w:rsidR="00A37B01" w:rsidRPr="00F216C1" w:rsidRDefault="00A37B01" w:rsidP="00C514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AB113A" w14:textId="7B479F61" w:rsidR="00202565" w:rsidRPr="00AA23B0" w:rsidRDefault="00202565" w:rsidP="00202565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Kementrian Kesehatan Republik Indonesia. 2013. </w:t>
      </w:r>
      <w:r w:rsidRPr="00AA23B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Pentingnya</w:t>
      </w:r>
      <w:r w:rsidR="00C824F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AA23B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Peran </w:t>
      </w:r>
      <w:r w:rsidR="00C824F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AA23B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Masyarakat </w:t>
      </w:r>
    </w:p>
    <w:p w14:paraId="05CBE44B" w14:textId="0F53E054" w:rsidR="00202565" w:rsidRDefault="00202565" w:rsidP="00202565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23B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dan Keluarga dalam Meningkatkan Kualitas Hidup Lansia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hyperlink r:id="rId7" w:history="1">
        <w:r w:rsidRPr="00202565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www.depkes.id</w:t>
        </w:r>
      </w:hyperlink>
      <w:r w:rsidRPr="00202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Diakses pada tanggal 27 November 2019.</w:t>
      </w:r>
    </w:p>
    <w:p w14:paraId="1FD1B169" w14:textId="3E20765B" w:rsidR="00F253C2" w:rsidRDefault="00F253C2" w:rsidP="00202565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FD9D67" w14:textId="77777777" w:rsidR="00F253C2" w:rsidRPr="00AA23B0" w:rsidRDefault="00F253C2" w:rsidP="00F253C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F21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Khodaverdi et.al. 2011. </w:t>
      </w:r>
      <w:r w:rsidRPr="00AA23B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The Relationship Between Obesity and Quality of Life in </w:t>
      </w:r>
    </w:p>
    <w:p w14:paraId="4BDFE0F4" w14:textId="081B289E" w:rsidR="00202565" w:rsidRDefault="00F253C2" w:rsidP="00F253C2">
      <w:pPr>
        <w:spacing w:after="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23B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School Children</w:t>
      </w:r>
      <w:r w:rsidRPr="00F216C1">
        <w:rPr>
          <w:rFonts w:ascii="Times New Roman" w:hAnsi="Times New Roman" w:cs="Times New Roman"/>
          <w:color w:val="000000" w:themeColor="text1"/>
          <w:sz w:val="24"/>
          <w:szCs w:val="24"/>
        </w:rPr>
        <w:t>. Public Health Journal.</w:t>
      </w:r>
      <w:r w:rsidR="00E43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Vol. 40 (2): 96 – 101.</w:t>
      </w:r>
    </w:p>
    <w:p w14:paraId="6579FC86" w14:textId="77777777" w:rsidR="0033174B" w:rsidRPr="00AA23B0" w:rsidRDefault="0033174B" w:rsidP="0033174B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Lara, Gita Aviana. Hidajah, Atik Choirul. 2016. </w:t>
      </w:r>
      <w:r w:rsidRPr="00AA23B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Hubungan Pendidikan, Kebiasaan </w:t>
      </w:r>
    </w:p>
    <w:p w14:paraId="13D98995" w14:textId="5EDBA8F1" w:rsidR="0033174B" w:rsidRPr="00F216C1" w:rsidRDefault="0033174B" w:rsidP="0033174B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23B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Olahraga, dan Pola Makan dengan Kualitas Hidup Lansia di Puskesmas Wonokromo Surabaya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Jurnal Promkes.</w:t>
      </w:r>
      <w:r w:rsidR="007A7D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Vol. 4 No.</w:t>
      </w:r>
      <w:r w:rsidR="00F3592D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Universitas Airlangga.</w:t>
      </w:r>
    </w:p>
    <w:p w14:paraId="1B7FD7FF" w14:textId="77777777" w:rsidR="00F216C1" w:rsidRPr="00F216C1" w:rsidRDefault="00F216C1" w:rsidP="00C514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0AD1B3" w14:textId="13AEB371" w:rsidR="00202565" w:rsidRDefault="00202565" w:rsidP="0020256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Maharrani,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2019.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Pr="00AA23B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Potret</w:t>
      </w:r>
      <w:r w:rsidRPr="00AA23B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  <w:t xml:space="preserve"> </w:t>
      </w:r>
      <w:r w:rsidRPr="00AA23B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  <w:t xml:space="preserve"> Lansia</w:t>
      </w:r>
      <w:r w:rsidRPr="00AA23B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Pr="00AA23B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  <w:t xml:space="preserve">       Indonesia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7D78E82" w14:textId="5AF7AB3E" w:rsidR="00202565" w:rsidRDefault="00F458AC" w:rsidP="00202565">
      <w:pPr>
        <w:spacing w:after="0" w:line="240" w:lineRule="auto"/>
        <w:ind w:left="720" w:firstLine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" w:history="1">
        <w:r w:rsidR="00202565" w:rsidRPr="00202565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https://beritagar.id/artikel/berita/potret-lansia-indonesia</w:t>
        </w:r>
      </w:hyperlink>
      <w:r w:rsidR="00202565" w:rsidRPr="002025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02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Diakses pada tanggal 1 Desember 2019.</w:t>
      </w:r>
    </w:p>
    <w:p w14:paraId="6A714F80" w14:textId="77777777" w:rsidR="00202565" w:rsidRPr="00F216C1" w:rsidRDefault="00202565" w:rsidP="00202565">
      <w:pPr>
        <w:spacing w:after="0" w:line="240" w:lineRule="auto"/>
        <w:ind w:left="720" w:firstLine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FFEE48" w14:textId="58707698" w:rsidR="00F216C1" w:rsidRPr="00F216C1" w:rsidRDefault="00F216C1" w:rsidP="00C5144E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Muhith, Siyoto. 2016. </w:t>
      </w:r>
      <w:r w:rsidRPr="00AA23B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Pendidikan Keperawatan Gerontik</w:t>
      </w:r>
      <w:r w:rsidRPr="00F216C1">
        <w:rPr>
          <w:rFonts w:ascii="Times New Roman" w:hAnsi="Times New Roman" w:cs="Times New Roman"/>
          <w:color w:val="000000" w:themeColor="text1"/>
          <w:sz w:val="24"/>
          <w:szCs w:val="24"/>
        </w:rPr>
        <w:t>. Yogyakarta: Andi.</w:t>
      </w:r>
    </w:p>
    <w:p w14:paraId="16650ADD" w14:textId="77777777" w:rsidR="00F216C1" w:rsidRPr="00AA23B0" w:rsidRDefault="00F216C1" w:rsidP="00F216C1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F216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Nanda, Asri P.  2016.   </w:t>
      </w:r>
      <w:r w:rsidRPr="00AA23B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Gambaran  Kualitas  Hidup  Pada Wanita  Menopause  di </w:t>
      </w:r>
    </w:p>
    <w:p w14:paraId="3D5E776F" w14:textId="5A3CDD33" w:rsidR="00F216C1" w:rsidRPr="00F216C1" w:rsidRDefault="00F216C1" w:rsidP="00F216C1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23B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Dusun </w:t>
      </w:r>
      <w:r w:rsidR="00AA23B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AA23B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</w:t>
      </w:r>
      <w:r w:rsidR="00AA23B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AA23B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Banjararum </w:t>
      </w:r>
      <w:r w:rsidR="00AA23B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</w:t>
      </w:r>
      <w:r w:rsidRPr="00AA23B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Kecamatan </w:t>
      </w:r>
      <w:r w:rsidR="00AA23B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AA23B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AA23B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AA23B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Singosari </w:t>
      </w:r>
      <w:r w:rsidR="00AA23B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AA23B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AA23B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AA23B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Kabupaten   </w:t>
      </w:r>
      <w:r w:rsidR="00AA23B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AA23B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Malang</w:t>
      </w:r>
      <w:r w:rsidRPr="00F216C1">
        <w:rPr>
          <w:rFonts w:ascii="Times New Roman" w:hAnsi="Times New Roman" w:cs="Times New Roman"/>
          <w:color w:val="000000" w:themeColor="text1"/>
          <w:sz w:val="24"/>
          <w:szCs w:val="24"/>
        </w:rPr>
        <w:t>.  Karya Tulis Ilmiah. Poltekkes Malang.</w:t>
      </w:r>
    </w:p>
    <w:p w14:paraId="6C18AB2C" w14:textId="77777777" w:rsidR="00F216C1" w:rsidRPr="00F216C1" w:rsidRDefault="00F216C1" w:rsidP="00C5144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6BACA0" w14:textId="55A64D25" w:rsidR="00F216C1" w:rsidRPr="00AA23B0" w:rsidRDefault="00F216C1" w:rsidP="00F216C1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F21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Nimas, Ayu Fitriana. Tri, Kurniati Ambarani. 2012. </w:t>
      </w:r>
      <w:r w:rsidRPr="00AA23B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Kualitas </w:t>
      </w:r>
      <w:r w:rsidR="00C824F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AA23B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Hidup </w:t>
      </w:r>
      <w:r w:rsidR="00C824F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AA23B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Pada Pasien </w:t>
      </w:r>
    </w:p>
    <w:p w14:paraId="02CA3080" w14:textId="6BFEDBBF" w:rsidR="00F216C1" w:rsidRPr="00F216C1" w:rsidRDefault="00F216C1" w:rsidP="00F216C1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23B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Kanker Serviks yang Menjalani Pengobatan Radioterapi</w:t>
      </w:r>
      <w:r w:rsidRPr="00F216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A23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216C1">
        <w:rPr>
          <w:rFonts w:ascii="Times New Roman" w:hAnsi="Times New Roman" w:cs="Times New Roman"/>
          <w:color w:val="000000" w:themeColor="text1"/>
          <w:sz w:val="24"/>
          <w:szCs w:val="24"/>
        </w:rPr>
        <w:t>Jurnal Psikologi Klinis dan Kesehatan Mental.Vol. 1. No. 02.</w:t>
      </w:r>
    </w:p>
    <w:p w14:paraId="21B33EB9" w14:textId="77777777" w:rsidR="00F216C1" w:rsidRPr="00F216C1" w:rsidRDefault="00F216C1" w:rsidP="00C5144E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79F6BA" w14:textId="397D8755" w:rsidR="00F216C1" w:rsidRPr="00F216C1" w:rsidRDefault="00F216C1" w:rsidP="00F216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Nofitri, 2009.  </w:t>
      </w:r>
      <w:r w:rsidRPr="00AA23B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Gambaran  Kualitas  Hidup Penduduk Dewasa pada Lima Wilayah</w:t>
      </w:r>
      <w:r w:rsidR="00AA23B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21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39D19BF" w14:textId="719E9914" w:rsidR="00F216C1" w:rsidRDefault="00F216C1" w:rsidP="00C5144E">
      <w:pPr>
        <w:spacing w:after="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Jakarta. Skripsi. Universitas Inodesia. </w:t>
      </w:r>
    </w:p>
    <w:p w14:paraId="6C6382EF" w14:textId="097F7255" w:rsidR="00DD349A" w:rsidRDefault="00DD349A" w:rsidP="00DD349A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bookmarkStart w:id="1" w:name="_Hlk26106680"/>
      <w:r w:rsidRPr="00F216C1">
        <w:rPr>
          <w:rFonts w:ascii="Times New Roman" w:hAnsi="Times New Roman" w:cs="Times New Roman"/>
          <w:noProof/>
          <w:sz w:val="24"/>
          <w:szCs w:val="24"/>
        </w:rPr>
        <w:t>Notoatmodjo</w:t>
      </w:r>
      <w:r>
        <w:rPr>
          <w:rFonts w:ascii="Times New Roman" w:hAnsi="Times New Roman" w:cs="Times New Roman"/>
          <w:noProof/>
          <w:sz w:val="24"/>
          <w:szCs w:val="24"/>
        </w:rPr>
        <w:t>, S</w:t>
      </w:r>
      <w:r w:rsidRPr="00F216C1">
        <w:rPr>
          <w:rFonts w:ascii="Times New Roman" w:hAnsi="Times New Roman" w:cs="Times New Roman"/>
          <w:noProof/>
          <w:sz w:val="24"/>
          <w:szCs w:val="24"/>
        </w:rPr>
        <w:t xml:space="preserve">. 2010. </w:t>
      </w:r>
      <w:r w:rsidRPr="00AA23B0">
        <w:rPr>
          <w:rFonts w:ascii="Times New Roman" w:hAnsi="Times New Roman" w:cs="Times New Roman"/>
          <w:i/>
          <w:noProof/>
          <w:sz w:val="24"/>
          <w:szCs w:val="24"/>
        </w:rPr>
        <w:t>Metodologi Penelitian Kesehatan</w:t>
      </w:r>
      <w:r w:rsidRPr="00F216C1">
        <w:rPr>
          <w:rFonts w:ascii="Times New Roman" w:hAnsi="Times New Roman" w:cs="Times New Roman"/>
          <w:noProof/>
          <w:sz w:val="24"/>
          <w:szCs w:val="24"/>
        </w:rPr>
        <w:t>. Jakarta: Rineka Cipta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33057A2A" w14:textId="0A36156F" w:rsidR="009D551B" w:rsidRDefault="00C448A8" w:rsidP="009D551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Nursalam. 2017. </w:t>
      </w:r>
      <w:r w:rsidRPr="00AA23B0">
        <w:rPr>
          <w:rFonts w:ascii="Times New Roman" w:hAnsi="Times New Roman" w:cs="Times New Roman"/>
          <w:i/>
          <w:iCs/>
          <w:noProof/>
          <w:sz w:val="24"/>
          <w:szCs w:val="24"/>
        </w:rPr>
        <w:t>Metodologi Penelitian Ilmu Keperawatan: Pendekatan praktis Edisi 4</w:t>
      </w:r>
      <w:r>
        <w:rPr>
          <w:rFonts w:ascii="Times New Roman" w:hAnsi="Times New Roman" w:cs="Times New Roman"/>
          <w:noProof/>
          <w:sz w:val="24"/>
          <w:szCs w:val="24"/>
        </w:rPr>
        <w:t>. Jakarta: Salemba Medika.</w:t>
      </w:r>
    </w:p>
    <w:bookmarkEnd w:id="1"/>
    <w:p w14:paraId="4774C363" w14:textId="5B3D9127" w:rsidR="0041354D" w:rsidRPr="00AA23B0" w:rsidRDefault="00F216C1" w:rsidP="0041354D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F21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Pribadi, A. 2015. </w:t>
      </w:r>
      <w:r w:rsidRPr="00AA23B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Pelatihan Aerobik Untuk Kebugaran Paru Jantung Bagi Lansia.</w:t>
      </w:r>
      <w:r w:rsidR="0041354D" w:rsidRPr="00AA23B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</w:p>
    <w:p w14:paraId="0CF17846" w14:textId="51B0BE77" w:rsidR="00F216C1" w:rsidRPr="00F216C1" w:rsidRDefault="0041354D" w:rsidP="0041354D">
      <w:pPr>
        <w:spacing w:after="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23B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Jurnal Olahraga Prestasi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359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Vol. 11 No. 2.</w:t>
      </w:r>
    </w:p>
    <w:p w14:paraId="269FDEA3" w14:textId="77777777" w:rsidR="00F216C1" w:rsidRPr="00F216C1" w:rsidRDefault="00F216C1" w:rsidP="00F216C1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Rossa, V. 2018. </w:t>
      </w:r>
      <w:r w:rsidRPr="00AA23B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Hasil Riskesdas 2018 Penyakit Tidak Menular Semakin Meningkat.</w:t>
      </w:r>
      <w:r w:rsidRPr="00F21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E2CD872" w14:textId="77777777" w:rsidR="00F216C1" w:rsidRPr="00F216C1" w:rsidRDefault="00F458AC" w:rsidP="00F216C1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9" w:history="1">
        <w:r w:rsidR="00F216C1" w:rsidRPr="00F216C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https://www.suara.com/health/2018/11/02/101437/hasil-riskesdas-2018-penyakit-tidak-menular-semakin-meningkat</w:t>
        </w:r>
      </w:hyperlink>
      <w:r w:rsidR="00F216C1" w:rsidRPr="00F21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 Diakses pada 25 Agustus 2019.</w:t>
      </w:r>
    </w:p>
    <w:p w14:paraId="306B4059" w14:textId="1D905221" w:rsidR="006A66FD" w:rsidRDefault="006A66FD" w:rsidP="006A66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CA6870" w14:textId="77777777" w:rsidR="00D03021" w:rsidRDefault="006A66FD" w:rsidP="006A66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Sari, N. 2013. Status Gizi, Penyakit Kronis, dan Konsumsi Obat Terhadap Kualitas </w:t>
      </w:r>
    </w:p>
    <w:p w14:paraId="44AB6D84" w14:textId="58155911" w:rsidR="006A66FD" w:rsidRDefault="006A66FD" w:rsidP="00D03021">
      <w:pPr>
        <w:spacing w:after="0" w:line="240" w:lineRule="auto"/>
        <w:ind w:left="4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Hidup Dimensi Kesehatan Fisik </w:t>
      </w:r>
      <w:r w:rsidR="00D03021">
        <w:rPr>
          <w:rFonts w:ascii="Times New Roman" w:hAnsi="Times New Roman" w:cs="Times New Roman"/>
          <w:color w:val="000000" w:themeColor="text1"/>
          <w:sz w:val="24"/>
          <w:szCs w:val="24"/>
        </w:rPr>
        <w:t>Lansia. Artikel Penelitian. Universitas Diponegoro Semarang.</w:t>
      </w:r>
    </w:p>
    <w:p w14:paraId="4606CCD9" w14:textId="77777777" w:rsidR="00D03021" w:rsidRPr="00F216C1" w:rsidRDefault="00D03021" w:rsidP="00D03021">
      <w:pPr>
        <w:spacing w:after="0" w:line="240" w:lineRule="auto"/>
        <w:ind w:left="4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65C49D" w14:textId="0E3E3E79" w:rsidR="00F216C1" w:rsidRDefault="00F216C1" w:rsidP="00C5144E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bookmarkStart w:id="2" w:name="_Hlk26106755"/>
      <w:r w:rsidRPr="00F216C1">
        <w:rPr>
          <w:rFonts w:ascii="Times New Roman" w:hAnsi="Times New Roman" w:cs="Times New Roman"/>
          <w:noProof/>
          <w:sz w:val="24"/>
          <w:szCs w:val="24"/>
        </w:rPr>
        <w:t xml:space="preserve">Setiadi. 2013. </w:t>
      </w:r>
      <w:r w:rsidRPr="00AA23B0">
        <w:rPr>
          <w:rFonts w:ascii="Times New Roman" w:hAnsi="Times New Roman" w:cs="Times New Roman"/>
          <w:i/>
          <w:noProof/>
          <w:sz w:val="24"/>
          <w:szCs w:val="24"/>
        </w:rPr>
        <w:t>Konsep dan Praktik Penulisan Riset Keperawatan</w:t>
      </w:r>
      <w:r w:rsidRPr="00F216C1">
        <w:rPr>
          <w:rFonts w:ascii="Times New Roman" w:hAnsi="Times New Roman" w:cs="Times New Roman"/>
          <w:noProof/>
          <w:sz w:val="24"/>
          <w:szCs w:val="24"/>
        </w:rPr>
        <w:t>. Yogyakarta: Graha Ilmu.</w:t>
      </w:r>
    </w:p>
    <w:bookmarkEnd w:id="2"/>
    <w:p w14:paraId="04EF688D" w14:textId="77777777" w:rsidR="00C5144E" w:rsidRPr="00C5144E" w:rsidRDefault="00C5144E" w:rsidP="00C5144E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134BE50" w14:textId="77777777" w:rsidR="00F216C1" w:rsidRPr="00AA23B0" w:rsidRDefault="00F216C1" w:rsidP="00F216C1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F21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Silitonga, Robert. 2007. </w:t>
      </w:r>
      <w:r w:rsidRPr="00AA23B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Faktor-Faktor yang  Berhubungan dengan Kualitas Hidup </w:t>
      </w:r>
    </w:p>
    <w:p w14:paraId="63418E49" w14:textId="2D24922E" w:rsidR="00F216C1" w:rsidRDefault="00F216C1" w:rsidP="00C5144E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23B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Penderita Penyakit Parkinson di Poliklinik Saraf RS dr Kariadi</w:t>
      </w:r>
      <w:r w:rsidRPr="00F21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746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Tesis. </w:t>
      </w:r>
      <w:r w:rsidRPr="00F216C1">
        <w:rPr>
          <w:rFonts w:ascii="Times New Roman" w:hAnsi="Times New Roman" w:cs="Times New Roman"/>
          <w:color w:val="000000" w:themeColor="text1"/>
          <w:sz w:val="24"/>
          <w:szCs w:val="24"/>
        </w:rPr>
        <w:t>Semarang. Undip.</w:t>
      </w:r>
    </w:p>
    <w:p w14:paraId="4F4FBCFF" w14:textId="77777777" w:rsidR="00F216C1" w:rsidRPr="00F216C1" w:rsidRDefault="00F216C1" w:rsidP="00F253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C63942" w14:textId="5695BA3E" w:rsidR="00F216C1" w:rsidRDefault="00F216C1" w:rsidP="00C5144E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216C1">
        <w:rPr>
          <w:rFonts w:ascii="Times New Roman" w:hAnsi="Times New Roman" w:cs="Times New Roman"/>
          <w:noProof/>
          <w:sz w:val="24"/>
          <w:szCs w:val="24"/>
        </w:rPr>
        <w:t xml:space="preserve">Sugiyono. 2016. </w:t>
      </w:r>
      <w:r w:rsidRPr="0017467E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Kuantitatif, Kualitatif dan R&amp;D</w:t>
      </w:r>
      <w:r w:rsidRPr="00F216C1">
        <w:rPr>
          <w:rFonts w:ascii="Times New Roman" w:hAnsi="Times New Roman" w:cs="Times New Roman"/>
          <w:noProof/>
          <w:sz w:val="24"/>
          <w:szCs w:val="24"/>
        </w:rPr>
        <w:t>. Bandung: PT Alfabet.</w:t>
      </w:r>
    </w:p>
    <w:p w14:paraId="4916B98C" w14:textId="77777777" w:rsidR="00C5144E" w:rsidRPr="00F216C1" w:rsidRDefault="00C5144E" w:rsidP="00C5144E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D8F98F5" w14:textId="77777777" w:rsidR="00F216C1" w:rsidRPr="0017467E" w:rsidRDefault="00F216C1" w:rsidP="00F216C1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F216C1">
        <w:rPr>
          <w:rFonts w:ascii="Times New Roman" w:hAnsi="Times New Roman" w:cs="Times New Roman"/>
          <w:color w:val="000000" w:themeColor="text1"/>
          <w:sz w:val="24"/>
          <w:szCs w:val="24"/>
        </w:rPr>
        <w:t>The  WHOQOL  Group.  199</w:t>
      </w:r>
      <w:r w:rsidR="00020C76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F21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r w:rsidRPr="0017467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The World  Health  Organization  Quality  of Life </w:t>
      </w:r>
    </w:p>
    <w:p w14:paraId="78EBABC5" w14:textId="77777777" w:rsidR="00F216C1" w:rsidRPr="00F216C1" w:rsidRDefault="00F216C1" w:rsidP="00F216C1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467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assessment (WHOQOL): development and general psychometric properties. Sos Sci Med Version, Field Trial.(1996)</w:t>
      </w:r>
      <w:r w:rsidRPr="00F216C1">
        <w:rPr>
          <w:rFonts w:ascii="Times New Roman" w:hAnsi="Times New Roman" w:cs="Times New Roman"/>
          <w:color w:val="000000" w:themeColor="text1"/>
          <w:sz w:val="24"/>
          <w:szCs w:val="24"/>
        </w:rPr>
        <w:t>. WHOQOL-BREF, Introduction, Administration. Scoring, And Generic Version Of The Assessment. Switzerland: Geneva.</w:t>
      </w:r>
    </w:p>
    <w:p w14:paraId="3CA8A636" w14:textId="2CFD48FA" w:rsidR="0037482C" w:rsidRDefault="0037482C" w:rsidP="003748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6EB344" w14:textId="7C1D52EC" w:rsidR="0017467E" w:rsidRDefault="0037482C" w:rsidP="001746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WHO. 2004. </w:t>
      </w:r>
      <w:r w:rsidRPr="0017467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The</w:t>
      </w:r>
      <w:r w:rsidR="0017467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17467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Worl</w:t>
      </w:r>
      <w:r w:rsidR="00421165" w:rsidRPr="0017467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</w:t>
      </w:r>
      <w:r w:rsidR="0017467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421165" w:rsidRPr="0017467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Health</w:t>
      </w:r>
      <w:r w:rsidR="0017467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421165" w:rsidRPr="0017467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Organization</w:t>
      </w:r>
      <w:r w:rsidR="0017467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421165" w:rsidRPr="0017467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Quality of Life (WHOQOL)-Bref</w:t>
      </w:r>
      <w:r w:rsidR="004211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746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20807CF" w14:textId="65CB3803" w:rsidR="00421165" w:rsidRDefault="0017467E" w:rsidP="0017467E">
      <w:pPr>
        <w:spacing w:after="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Indonesian WHOQOL-Bref.</w:t>
      </w:r>
    </w:p>
    <w:p w14:paraId="4030C599" w14:textId="77777777" w:rsidR="009D551B" w:rsidRDefault="009D551B" w:rsidP="0017467E">
      <w:pPr>
        <w:spacing w:after="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7199CC" w14:textId="65B6CAF5" w:rsidR="00A37B01" w:rsidRDefault="00A37B01" w:rsidP="00800E57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Wicaksono, </w:t>
      </w:r>
      <w:r w:rsidR="00C824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S, </w:t>
      </w:r>
      <w:r w:rsidR="00C824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Fajriyah. </w:t>
      </w:r>
      <w:r w:rsidR="00C824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2018. </w:t>
      </w:r>
      <w:r w:rsidR="00C824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A37B0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Hubungan </w:t>
      </w:r>
      <w:r w:rsidR="00C824F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</w:t>
      </w:r>
      <w:r w:rsidRPr="00A37B0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Keaktifan</w:t>
      </w:r>
      <w:r w:rsidR="00C824F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A37B0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C824F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A37B0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Dalam</w:t>
      </w:r>
      <w:r w:rsidR="00C824F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A37B0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C824F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A37B0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Klub </w:t>
      </w:r>
      <w:r w:rsidR="00C824F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</w:t>
      </w:r>
      <w:r w:rsidRPr="00A37B0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Prolanis </w:t>
      </w:r>
    </w:p>
    <w:p w14:paraId="0657FC88" w14:textId="5C4490BD" w:rsidR="00A37B01" w:rsidRDefault="00A37B01" w:rsidP="00A37B01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7B0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Terhadap Peningkatan Kualitas Hidup Diabetes Tipe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Jurnal Ilmiah Kesehatan. Vol IX, No. 1.</w:t>
      </w:r>
    </w:p>
    <w:p w14:paraId="03472AE0" w14:textId="77777777" w:rsidR="00A37B01" w:rsidRDefault="00A37B01" w:rsidP="00800E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722869" w14:textId="08153513" w:rsidR="00800E57" w:rsidRPr="00800E57" w:rsidRDefault="00800E57" w:rsidP="00800E57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Windri, Ma Tabita, dkk. 2019. </w:t>
      </w:r>
      <w:r w:rsidRPr="00800E5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Pengaruh </w:t>
      </w:r>
      <w:r w:rsidR="00C824F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800E5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Aktivitas</w:t>
      </w:r>
      <w:r w:rsidR="00C824F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800E5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Fisik </w:t>
      </w:r>
      <w:r w:rsidR="00C824F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800E5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dengan Kualitas Hidup </w:t>
      </w:r>
    </w:p>
    <w:p w14:paraId="574148CB" w14:textId="37352FA9" w:rsidR="00800E57" w:rsidRDefault="00800E57" w:rsidP="00800E57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0E5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Lansia Hipertensi di Panti Wredha Maria Sudarsih Ambarawa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Jurnal Mitra Pendidikan Vol. 3 No. 11.</w:t>
      </w:r>
    </w:p>
    <w:p w14:paraId="6FDAC7F0" w14:textId="77777777" w:rsidR="00800E57" w:rsidRPr="00F216C1" w:rsidRDefault="00800E57" w:rsidP="00800E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AC390A" w14:textId="77777777" w:rsidR="00F216C1" w:rsidRPr="00F216C1" w:rsidRDefault="00F216C1" w:rsidP="00F216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6C1">
        <w:rPr>
          <w:rFonts w:ascii="Times New Roman" w:hAnsi="Times New Roman" w:cs="Times New Roman"/>
          <w:color w:val="000000" w:themeColor="text1"/>
          <w:sz w:val="24"/>
          <w:szCs w:val="24"/>
        </w:rPr>
        <w:t>Wikipedia</w:t>
      </w:r>
      <w:r w:rsidRPr="0017467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              Kualitas              Hidup            (Perawatan            Kesehatan).</w:t>
      </w:r>
      <w:r w:rsidRPr="00F21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21518E4" w14:textId="6D7CAF3A" w:rsidR="00F216C1" w:rsidRDefault="00F458AC" w:rsidP="00F216C1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0" w:history="1">
        <w:r w:rsidR="00F216C1" w:rsidRPr="00F216C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https://id.wikipedia.org/wiki/Kualitas_hidup_(perawatan_kesehatan)</w:t>
        </w:r>
      </w:hyperlink>
      <w:r w:rsidR="00F216C1" w:rsidRPr="00F21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.Diakses pada tanggal 25 Agustus 2019. </w:t>
      </w:r>
    </w:p>
    <w:p w14:paraId="635B264D" w14:textId="77777777" w:rsidR="00CF4D88" w:rsidRDefault="00CF4D88" w:rsidP="00F216C1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1C4171" w14:textId="77777777" w:rsidR="00CF4D88" w:rsidRPr="00CF4D88" w:rsidRDefault="00CF4D88" w:rsidP="00CF4D88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Yuliati, dkk. 2014. </w:t>
      </w:r>
      <w:r w:rsidRPr="00CF4D8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Perbedaan Kualitas Hidup Lansia yang Tinggal di Komunitas </w:t>
      </w:r>
    </w:p>
    <w:p w14:paraId="38606018" w14:textId="30A1C536" w:rsidR="00CF4D88" w:rsidRDefault="00CF4D88" w:rsidP="00CF4D8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D8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dengan di Pelayanan Sosial Lanjut Usia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Jurnal </w:t>
      </w:r>
      <w:r w:rsidR="00C824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Kesehatan, Vol. 2 No. 1. </w:t>
      </w:r>
    </w:p>
    <w:p w14:paraId="750D78E0" w14:textId="77777777" w:rsidR="007E65F3" w:rsidRDefault="007E65F3" w:rsidP="00CF4D8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8B26D7" w14:textId="1B5DD702" w:rsidR="007E65F3" w:rsidRDefault="00800E57" w:rsidP="00800E57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Yuaniandita, N. 2019. </w:t>
      </w:r>
      <w:r w:rsidRPr="007E65F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Gambaran Kualitas </w:t>
      </w:r>
      <w:r w:rsidR="00C824F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7E65F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Hidup</w:t>
      </w:r>
      <w:r w:rsidR="00C824F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7E65F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Pada </w:t>
      </w:r>
      <w:r w:rsidR="00C824F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7E65F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Aspek</w:t>
      </w:r>
      <w:r w:rsidR="00C824F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7E65F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Fisik </w:t>
      </w:r>
      <w:r w:rsidR="00C824F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7E65F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Penderita </w:t>
      </w:r>
    </w:p>
    <w:p w14:paraId="2441BEC1" w14:textId="20E3283B" w:rsidR="00800E57" w:rsidRPr="00F216C1" w:rsidRDefault="00800E57" w:rsidP="007E65F3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65F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Hipertensi di Wilayah Puskesmas Pajang Surakarta</w:t>
      </w:r>
      <w:r w:rsidR="007E65F3">
        <w:rPr>
          <w:rFonts w:ascii="Times New Roman" w:hAnsi="Times New Roman" w:cs="Times New Roman"/>
          <w:color w:val="000000" w:themeColor="text1"/>
          <w:sz w:val="24"/>
          <w:szCs w:val="24"/>
        </w:rPr>
        <w:t>. Publikasi Ilmiah. Universitas Muhammadiyah Surakarta.</w:t>
      </w:r>
    </w:p>
    <w:sectPr w:rsidR="00800E57" w:rsidRPr="00F216C1" w:rsidSect="009D551B">
      <w:headerReference w:type="default" r:id="rId11"/>
      <w:footerReference w:type="first" r:id="rId12"/>
      <w:pgSz w:w="11906" w:h="16838"/>
      <w:pgMar w:top="1701" w:right="1701" w:bottom="1701" w:left="2268" w:header="709" w:footer="709" w:gutter="0"/>
      <w:pgNumType w:start="6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B07DD2" w14:textId="77777777" w:rsidR="00F458AC" w:rsidRDefault="00F458AC" w:rsidP="008433DB">
      <w:pPr>
        <w:spacing w:after="0" w:line="240" w:lineRule="auto"/>
      </w:pPr>
      <w:r>
        <w:separator/>
      </w:r>
    </w:p>
  </w:endnote>
  <w:endnote w:type="continuationSeparator" w:id="0">
    <w:p w14:paraId="43B63EAC" w14:textId="77777777" w:rsidR="00F458AC" w:rsidRDefault="00F458AC" w:rsidP="00843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7472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26C99C" w14:textId="0403AA2F" w:rsidR="008433DB" w:rsidRDefault="008433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98FC9C" w14:textId="77777777" w:rsidR="008433DB" w:rsidRDefault="008433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317CBB" w14:textId="77777777" w:rsidR="00F458AC" w:rsidRDefault="00F458AC" w:rsidP="008433DB">
      <w:pPr>
        <w:spacing w:after="0" w:line="240" w:lineRule="auto"/>
      </w:pPr>
      <w:r>
        <w:separator/>
      </w:r>
    </w:p>
  </w:footnote>
  <w:footnote w:type="continuationSeparator" w:id="0">
    <w:p w14:paraId="1242C4A4" w14:textId="77777777" w:rsidR="00F458AC" w:rsidRDefault="00F458AC" w:rsidP="00843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760230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5DF96D6" w14:textId="3139217E" w:rsidR="008433DB" w:rsidRDefault="008433D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05C9FF" w14:textId="77777777" w:rsidR="008433DB" w:rsidRDefault="008433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6C1"/>
    <w:rsid w:val="00020C76"/>
    <w:rsid w:val="00055616"/>
    <w:rsid w:val="0017467E"/>
    <w:rsid w:val="00181453"/>
    <w:rsid w:val="00202565"/>
    <w:rsid w:val="00283AF7"/>
    <w:rsid w:val="00297B38"/>
    <w:rsid w:val="0033174B"/>
    <w:rsid w:val="0037482C"/>
    <w:rsid w:val="00380A83"/>
    <w:rsid w:val="0041354D"/>
    <w:rsid w:val="00421165"/>
    <w:rsid w:val="00457939"/>
    <w:rsid w:val="00540D3B"/>
    <w:rsid w:val="005E0906"/>
    <w:rsid w:val="00603227"/>
    <w:rsid w:val="006A66FD"/>
    <w:rsid w:val="007827AE"/>
    <w:rsid w:val="007A7D59"/>
    <w:rsid w:val="007E65F3"/>
    <w:rsid w:val="00800E57"/>
    <w:rsid w:val="00806C79"/>
    <w:rsid w:val="008433DB"/>
    <w:rsid w:val="00870C9F"/>
    <w:rsid w:val="00973DCA"/>
    <w:rsid w:val="0098254D"/>
    <w:rsid w:val="009B686A"/>
    <w:rsid w:val="009B75B7"/>
    <w:rsid w:val="009D551B"/>
    <w:rsid w:val="00A13E82"/>
    <w:rsid w:val="00A37B01"/>
    <w:rsid w:val="00A96465"/>
    <w:rsid w:val="00AA23B0"/>
    <w:rsid w:val="00C02F9E"/>
    <w:rsid w:val="00C448A8"/>
    <w:rsid w:val="00C5144E"/>
    <w:rsid w:val="00C824FB"/>
    <w:rsid w:val="00CD2665"/>
    <w:rsid w:val="00CF4D88"/>
    <w:rsid w:val="00D03021"/>
    <w:rsid w:val="00DD349A"/>
    <w:rsid w:val="00E433DA"/>
    <w:rsid w:val="00E82D11"/>
    <w:rsid w:val="00E872AD"/>
    <w:rsid w:val="00EC6EE3"/>
    <w:rsid w:val="00F216C1"/>
    <w:rsid w:val="00F253C2"/>
    <w:rsid w:val="00F3592D"/>
    <w:rsid w:val="00F458AC"/>
    <w:rsid w:val="00FD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EBDAF"/>
  <w15:chartTrackingRefBased/>
  <w15:docId w15:val="{9F9C0086-D342-4876-BBC5-1725D700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6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16C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33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3DB"/>
  </w:style>
  <w:style w:type="paragraph" w:styleId="Footer">
    <w:name w:val="footer"/>
    <w:basedOn w:val="Normal"/>
    <w:link w:val="FooterChar"/>
    <w:uiPriority w:val="99"/>
    <w:unhideWhenUsed/>
    <w:rsid w:val="008433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3DB"/>
  </w:style>
  <w:style w:type="character" w:styleId="UnresolvedMention">
    <w:name w:val="Unresolved Mention"/>
    <w:basedOn w:val="DefaultParagraphFont"/>
    <w:uiPriority w:val="99"/>
    <w:semiHidden/>
    <w:unhideWhenUsed/>
    <w:rsid w:val="002025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itagar.id/artikel/berita/potret-lansia-indonesi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epkes.id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pjs-kesehatan.go.id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id.wikipedia.org/wiki/Kualitas_hidup_(perawatan_kesehatan)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uara.com/health/2018/11/02/101437/hasil-riskesdas-2018-penyakit-tidak-menular-semakin-meningka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3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user</dc:creator>
  <cp:keywords/>
  <dc:description/>
  <cp:lastModifiedBy>acer user</cp:lastModifiedBy>
  <cp:revision>26</cp:revision>
  <cp:lastPrinted>2020-02-11T11:48:00Z</cp:lastPrinted>
  <dcterms:created xsi:type="dcterms:W3CDTF">2019-11-11T13:28:00Z</dcterms:created>
  <dcterms:modified xsi:type="dcterms:W3CDTF">2020-05-28T06:29:00Z</dcterms:modified>
</cp:coreProperties>
</file>